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B8A2" w14:textId="3918791D" w:rsidR="007E2B3B" w:rsidRDefault="007E2B3B" w:rsidP="007E2B3B">
      <w:pPr>
        <w:jc w:val="center"/>
      </w:pPr>
      <w:r>
        <w:rPr>
          <w:b/>
          <w:sz w:val="48"/>
        </w:rPr>
        <w:t>2020-2021 EĞİTİM ÖĞRETİM YILI BÜYÜKREŞİTPAŞA ORTAOKULU SEÇMELİ BİLİM UYGULAMALARI DERSİ 5.SINIFLAR</w:t>
      </w:r>
      <w:r>
        <w:rPr>
          <w:b/>
          <w:sz w:val="48"/>
        </w:rPr>
        <w:br/>
        <w:t>ÜNİTELENDİRİLMİŞ YILLIK DERS PLANI</w:t>
      </w:r>
    </w:p>
    <w:p w14:paraId="2837831E" w14:textId="05D0797F" w:rsidR="00CE76DE" w:rsidRDefault="00CE76DE">
      <w:pPr>
        <w:jc w:val="center"/>
      </w:pPr>
    </w:p>
    <w:tbl>
      <w:tblPr>
        <w:tblStyle w:val="TabloKlavuzu"/>
        <w:tblW w:w="5009" w:type="pct"/>
        <w:tblInd w:w="-113" w:type="dxa"/>
        <w:tblLayout w:type="fixed"/>
        <w:tblLook w:val="04A0" w:firstRow="1" w:lastRow="0" w:firstColumn="1" w:lastColumn="0" w:noHBand="0" w:noVBand="1"/>
      </w:tblPr>
      <w:tblGrid>
        <w:gridCol w:w="442"/>
        <w:gridCol w:w="582"/>
        <w:gridCol w:w="459"/>
        <w:gridCol w:w="968"/>
        <w:gridCol w:w="1951"/>
        <w:gridCol w:w="1410"/>
        <w:gridCol w:w="1397"/>
        <w:gridCol w:w="1675"/>
        <w:gridCol w:w="1675"/>
        <w:gridCol w:w="1953"/>
        <w:gridCol w:w="1767"/>
        <w:gridCol w:w="1137"/>
      </w:tblGrid>
      <w:tr w:rsidR="009125A3" w14:paraId="5808CADB" w14:textId="77777777" w:rsidTr="00F518BD">
        <w:trPr>
          <w:cantSplit/>
          <w:trHeight w:val="1134"/>
          <w:tblHeader/>
        </w:trPr>
        <w:tc>
          <w:tcPr>
            <w:tcW w:w="442" w:type="dxa"/>
            <w:textDirection w:val="btLr"/>
          </w:tcPr>
          <w:p w14:paraId="74ADE6BE" w14:textId="77777777" w:rsidR="009125A3" w:rsidRDefault="009125A3" w:rsidP="009125A3">
            <w:pPr>
              <w:ind w:left="113" w:right="113"/>
              <w:jc w:val="center"/>
              <w:rPr>
                <w:b/>
              </w:rPr>
            </w:pPr>
            <w:r>
              <w:rPr>
                <w:b/>
              </w:rPr>
              <w:t>AY</w:t>
            </w:r>
          </w:p>
        </w:tc>
        <w:tc>
          <w:tcPr>
            <w:tcW w:w="582" w:type="dxa"/>
            <w:textDirection w:val="btLr"/>
          </w:tcPr>
          <w:p w14:paraId="4E7A06DA" w14:textId="77777777" w:rsidR="009125A3" w:rsidRDefault="009125A3" w:rsidP="009125A3">
            <w:pPr>
              <w:ind w:left="113" w:right="113"/>
              <w:jc w:val="center"/>
              <w:rPr>
                <w:b/>
              </w:rPr>
            </w:pPr>
            <w:r>
              <w:rPr>
                <w:b/>
              </w:rPr>
              <w:t>HAFTA</w:t>
            </w:r>
          </w:p>
        </w:tc>
        <w:tc>
          <w:tcPr>
            <w:tcW w:w="459" w:type="dxa"/>
            <w:textDirection w:val="btLr"/>
          </w:tcPr>
          <w:p w14:paraId="3A65AE8A" w14:textId="77777777" w:rsidR="009125A3" w:rsidRDefault="009125A3" w:rsidP="009125A3">
            <w:pPr>
              <w:ind w:left="113" w:right="113"/>
              <w:jc w:val="center"/>
              <w:rPr>
                <w:b/>
              </w:rPr>
            </w:pPr>
            <w:r>
              <w:rPr>
                <w:b/>
              </w:rPr>
              <w:t>SAAT</w:t>
            </w:r>
          </w:p>
        </w:tc>
        <w:tc>
          <w:tcPr>
            <w:tcW w:w="968" w:type="dxa"/>
            <w:vAlign w:val="center"/>
          </w:tcPr>
          <w:p w14:paraId="13F0DF66" w14:textId="43E502C9" w:rsidR="009125A3" w:rsidRDefault="009125A3" w:rsidP="009125A3">
            <w:pPr>
              <w:rPr>
                <w:b/>
              </w:rPr>
            </w:pPr>
            <w:r>
              <w:rPr>
                <w:b/>
              </w:rPr>
              <w:t>TEMA</w:t>
            </w:r>
          </w:p>
        </w:tc>
        <w:tc>
          <w:tcPr>
            <w:tcW w:w="1951" w:type="dxa"/>
            <w:vAlign w:val="center"/>
          </w:tcPr>
          <w:p w14:paraId="2D11F280" w14:textId="7930A5FE" w:rsidR="009125A3" w:rsidRDefault="009125A3" w:rsidP="009125A3">
            <w:pPr>
              <w:rPr>
                <w:b/>
              </w:rPr>
            </w:pPr>
            <w:r>
              <w:rPr>
                <w:b/>
              </w:rPr>
              <w:t>KAZANIM</w:t>
            </w:r>
          </w:p>
        </w:tc>
        <w:tc>
          <w:tcPr>
            <w:tcW w:w="1410" w:type="dxa"/>
            <w:vAlign w:val="center"/>
          </w:tcPr>
          <w:p w14:paraId="7231D0F8" w14:textId="672C7173" w:rsidR="009125A3" w:rsidRDefault="009125A3" w:rsidP="009125A3">
            <w:pPr>
              <w:rPr>
                <w:b/>
              </w:rPr>
            </w:pPr>
            <w:r>
              <w:rPr>
                <w:b/>
              </w:rPr>
              <w:t>YÖNTEM VE TEKNİKLER</w:t>
            </w:r>
          </w:p>
        </w:tc>
        <w:tc>
          <w:tcPr>
            <w:tcW w:w="1397" w:type="dxa"/>
            <w:vAlign w:val="center"/>
          </w:tcPr>
          <w:p w14:paraId="1BF9156A" w14:textId="2E57C132" w:rsidR="009125A3" w:rsidRDefault="009125A3" w:rsidP="009125A3">
            <w:pPr>
              <w:rPr>
                <w:b/>
              </w:rPr>
            </w:pPr>
            <w:r>
              <w:rPr>
                <w:b/>
              </w:rPr>
              <w:t>ARAÇ-GEREÇ</w:t>
            </w:r>
          </w:p>
        </w:tc>
        <w:tc>
          <w:tcPr>
            <w:tcW w:w="1675" w:type="dxa"/>
          </w:tcPr>
          <w:p w14:paraId="310C025E" w14:textId="77777777" w:rsidR="009125A3" w:rsidRDefault="009125A3" w:rsidP="009125A3">
            <w:pPr>
              <w:rPr>
                <w:b/>
              </w:rPr>
            </w:pPr>
            <w:r>
              <w:rPr>
                <w:b/>
              </w:rPr>
              <w:t>ÖLÇME VE DEĞERLEN</w:t>
            </w:r>
          </w:p>
          <w:p w14:paraId="6E3A8D38" w14:textId="34C3A186" w:rsidR="009125A3" w:rsidRDefault="009125A3" w:rsidP="009125A3">
            <w:pPr>
              <w:rPr>
                <w:b/>
              </w:rPr>
            </w:pPr>
            <w:r>
              <w:rPr>
                <w:b/>
              </w:rPr>
              <w:t>DİRME</w:t>
            </w:r>
          </w:p>
        </w:tc>
        <w:tc>
          <w:tcPr>
            <w:tcW w:w="1675" w:type="dxa"/>
          </w:tcPr>
          <w:p w14:paraId="383A6E04" w14:textId="77777777" w:rsidR="009125A3" w:rsidRDefault="009125A3" w:rsidP="009125A3">
            <w:pPr>
              <w:rPr>
                <w:b/>
              </w:rPr>
            </w:pPr>
            <w:r>
              <w:rPr>
                <w:b/>
              </w:rPr>
              <w:t>DİĞER DERSLERLE</w:t>
            </w:r>
          </w:p>
          <w:p w14:paraId="349B506B" w14:textId="77777777" w:rsidR="009125A3" w:rsidRDefault="009125A3" w:rsidP="009125A3">
            <w:pPr>
              <w:rPr>
                <w:b/>
              </w:rPr>
            </w:pPr>
            <w:r>
              <w:rPr>
                <w:b/>
              </w:rPr>
              <w:t>İLİŞKİLEN</w:t>
            </w:r>
          </w:p>
          <w:p w14:paraId="4B7B4419" w14:textId="4568DEDB" w:rsidR="009125A3" w:rsidRDefault="009125A3" w:rsidP="009125A3">
            <w:pPr>
              <w:rPr>
                <w:b/>
              </w:rPr>
            </w:pPr>
            <w:r>
              <w:rPr>
                <w:b/>
              </w:rPr>
              <w:t>DİRME</w:t>
            </w:r>
          </w:p>
        </w:tc>
        <w:tc>
          <w:tcPr>
            <w:tcW w:w="1953" w:type="dxa"/>
            <w:vAlign w:val="center"/>
          </w:tcPr>
          <w:p w14:paraId="2490F69D" w14:textId="3B3B6D92" w:rsidR="009125A3" w:rsidRDefault="009125A3" w:rsidP="009125A3">
            <w:pPr>
              <w:rPr>
                <w:b/>
              </w:rPr>
            </w:pPr>
            <w:r>
              <w:rPr>
                <w:b/>
              </w:rPr>
              <w:t>ETKİNLİKLER</w:t>
            </w:r>
          </w:p>
        </w:tc>
        <w:tc>
          <w:tcPr>
            <w:tcW w:w="1767" w:type="dxa"/>
            <w:vAlign w:val="center"/>
          </w:tcPr>
          <w:p w14:paraId="68519DE7" w14:textId="77777777" w:rsidR="009125A3" w:rsidRDefault="009125A3" w:rsidP="009125A3">
            <w:pPr>
              <w:rPr>
                <w:b/>
              </w:rPr>
            </w:pPr>
            <w:r>
              <w:rPr>
                <w:b/>
              </w:rPr>
              <w:t>AÇIKLAMALAR</w:t>
            </w:r>
          </w:p>
        </w:tc>
        <w:tc>
          <w:tcPr>
            <w:tcW w:w="1137" w:type="dxa"/>
            <w:vAlign w:val="center"/>
          </w:tcPr>
          <w:p w14:paraId="1E23A1F4" w14:textId="65B12B13" w:rsidR="009125A3" w:rsidRDefault="009125A3" w:rsidP="009125A3">
            <w:pPr>
              <w:rPr>
                <w:b/>
              </w:rPr>
            </w:pPr>
            <w:r>
              <w:rPr>
                <w:b/>
              </w:rPr>
              <w:t>BELİRLİ GÜN VE HAFTALAR</w:t>
            </w:r>
          </w:p>
        </w:tc>
      </w:tr>
      <w:tr w:rsidR="009125A3" w14:paraId="51BCB004" w14:textId="77777777" w:rsidTr="00F518BD">
        <w:trPr>
          <w:cantSplit/>
          <w:trHeight w:val="1134"/>
        </w:trPr>
        <w:tc>
          <w:tcPr>
            <w:tcW w:w="442" w:type="dxa"/>
            <w:textDirection w:val="btLr"/>
          </w:tcPr>
          <w:p w14:paraId="645B1CC2" w14:textId="77777777" w:rsidR="009125A3" w:rsidRDefault="009125A3" w:rsidP="009125A3">
            <w:pPr>
              <w:ind w:left="113" w:right="113"/>
              <w:jc w:val="center"/>
              <w:rPr>
                <w:b/>
              </w:rPr>
            </w:pPr>
            <w:r>
              <w:t>EYLÜL</w:t>
            </w:r>
          </w:p>
        </w:tc>
        <w:tc>
          <w:tcPr>
            <w:tcW w:w="582" w:type="dxa"/>
            <w:textDirection w:val="btLr"/>
          </w:tcPr>
          <w:p w14:paraId="166B1938" w14:textId="77777777" w:rsidR="009125A3" w:rsidRDefault="009125A3" w:rsidP="009125A3">
            <w:pPr>
              <w:ind w:left="113" w:right="113"/>
              <w:jc w:val="center"/>
              <w:rPr>
                <w:b/>
              </w:rPr>
            </w:pPr>
            <w:r>
              <w:t>1.HAFTA(21-27)</w:t>
            </w:r>
          </w:p>
        </w:tc>
        <w:tc>
          <w:tcPr>
            <w:tcW w:w="459" w:type="dxa"/>
            <w:textDirection w:val="btLr"/>
          </w:tcPr>
          <w:p w14:paraId="25B32B8C" w14:textId="77777777" w:rsidR="009125A3" w:rsidRDefault="009125A3" w:rsidP="009125A3">
            <w:pPr>
              <w:ind w:left="113" w:right="113"/>
              <w:jc w:val="center"/>
              <w:rPr>
                <w:b/>
              </w:rPr>
            </w:pPr>
            <w:r>
              <w:t>2 SAAT</w:t>
            </w:r>
          </w:p>
        </w:tc>
        <w:tc>
          <w:tcPr>
            <w:tcW w:w="968" w:type="dxa"/>
            <w:vAlign w:val="center"/>
          </w:tcPr>
          <w:p w14:paraId="7B2222CE" w14:textId="43A8B8A1" w:rsidR="009125A3" w:rsidRDefault="009125A3" w:rsidP="009125A3">
            <w:r>
              <w:t>Bilimsel Bilgiye Ulaşma</w:t>
            </w:r>
          </w:p>
        </w:tc>
        <w:tc>
          <w:tcPr>
            <w:tcW w:w="1951" w:type="dxa"/>
            <w:vAlign w:val="center"/>
          </w:tcPr>
          <w:p w14:paraId="6F9ABF9D" w14:textId="39542201" w:rsidR="009125A3" w:rsidRDefault="009125A3" w:rsidP="009125A3">
            <w:pPr>
              <w:rPr>
                <w:b/>
              </w:rPr>
            </w:pPr>
            <w:r>
              <w:t>5. Sınıf Seçmeli Bilim Uygulamaları dersi müfredatının tanıtılması. SBU.1.3. Bilimde delillerin doğrudan veya dolaylı yollarla elde edildiğini açıklar.</w:t>
            </w:r>
          </w:p>
        </w:tc>
        <w:tc>
          <w:tcPr>
            <w:tcW w:w="1410" w:type="dxa"/>
            <w:vAlign w:val="center"/>
          </w:tcPr>
          <w:p w14:paraId="2F0929E3" w14:textId="77777777" w:rsidR="009125A3" w:rsidRDefault="009125A3" w:rsidP="009125A3">
            <w:pPr>
              <w:rPr>
                <w:bCs/>
                <w:sz w:val="16"/>
                <w:szCs w:val="16"/>
              </w:rPr>
            </w:pPr>
            <w:r>
              <w:rPr>
                <w:bCs/>
                <w:sz w:val="16"/>
                <w:szCs w:val="16"/>
              </w:rPr>
              <w:t>sunuş</w:t>
            </w:r>
          </w:p>
          <w:p w14:paraId="0D98AC87" w14:textId="77777777" w:rsidR="009125A3" w:rsidRDefault="009125A3" w:rsidP="009125A3">
            <w:pPr>
              <w:rPr>
                <w:bCs/>
                <w:sz w:val="16"/>
                <w:szCs w:val="16"/>
              </w:rPr>
            </w:pPr>
            <w:r>
              <w:rPr>
                <w:bCs/>
                <w:sz w:val="16"/>
                <w:szCs w:val="16"/>
              </w:rPr>
              <w:t>buluş</w:t>
            </w:r>
          </w:p>
          <w:p w14:paraId="351F8053" w14:textId="77777777" w:rsidR="009125A3" w:rsidRDefault="009125A3" w:rsidP="009125A3">
            <w:pPr>
              <w:rPr>
                <w:bCs/>
                <w:sz w:val="16"/>
                <w:szCs w:val="16"/>
              </w:rPr>
            </w:pPr>
            <w:r>
              <w:rPr>
                <w:bCs/>
                <w:sz w:val="16"/>
                <w:szCs w:val="16"/>
              </w:rPr>
              <w:t>araştırma inceleme</w:t>
            </w:r>
          </w:p>
          <w:p w14:paraId="148ABC5B" w14:textId="77777777" w:rsidR="009125A3" w:rsidRDefault="009125A3" w:rsidP="009125A3">
            <w:pPr>
              <w:rPr>
                <w:bCs/>
                <w:sz w:val="16"/>
                <w:szCs w:val="16"/>
              </w:rPr>
            </w:pPr>
            <w:r>
              <w:rPr>
                <w:bCs/>
                <w:sz w:val="16"/>
                <w:szCs w:val="16"/>
              </w:rPr>
              <w:t>deney</w:t>
            </w:r>
          </w:p>
          <w:p w14:paraId="2968BE7C" w14:textId="77777777" w:rsidR="009125A3" w:rsidRDefault="009125A3" w:rsidP="009125A3">
            <w:pPr>
              <w:rPr>
                <w:bCs/>
                <w:sz w:val="16"/>
                <w:szCs w:val="16"/>
              </w:rPr>
            </w:pPr>
            <w:r>
              <w:rPr>
                <w:bCs/>
                <w:sz w:val="16"/>
                <w:szCs w:val="16"/>
              </w:rPr>
              <w:t>gözlem</w:t>
            </w:r>
          </w:p>
          <w:p w14:paraId="32606334" w14:textId="77777777" w:rsidR="009125A3" w:rsidRDefault="009125A3" w:rsidP="009125A3">
            <w:pPr>
              <w:rPr>
                <w:bCs/>
                <w:sz w:val="16"/>
                <w:szCs w:val="16"/>
              </w:rPr>
            </w:pPr>
            <w:r>
              <w:rPr>
                <w:bCs/>
                <w:sz w:val="16"/>
                <w:szCs w:val="16"/>
              </w:rPr>
              <w:t>gösteri</w:t>
            </w:r>
          </w:p>
          <w:p w14:paraId="36CA98A9" w14:textId="77777777" w:rsidR="009125A3" w:rsidRDefault="009125A3" w:rsidP="009125A3">
            <w:pPr>
              <w:rPr>
                <w:bCs/>
                <w:sz w:val="16"/>
                <w:szCs w:val="16"/>
              </w:rPr>
            </w:pPr>
            <w:r>
              <w:rPr>
                <w:bCs/>
                <w:sz w:val="16"/>
                <w:szCs w:val="16"/>
              </w:rPr>
              <w:t>tartışma</w:t>
            </w:r>
          </w:p>
          <w:p w14:paraId="154F4BE9" w14:textId="77777777" w:rsidR="009125A3" w:rsidRDefault="009125A3" w:rsidP="009125A3">
            <w:pPr>
              <w:rPr>
                <w:bCs/>
                <w:sz w:val="16"/>
                <w:szCs w:val="16"/>
              </w:rPr>
            </w:pPr>
            <w:r>
              <w:rPr>
                <w:bCs/>
                <w:sz w:val="16"/>
                <w:szCs w:val="16"/>
              </w:rPr>
              <w:t>beyin fırtınası</w:t>
            </w:r>
          </w:p>
          <w:p w14:paraId="1E1FEC2F" w14:textId="77777777" w:rsidR="009125A3" w:rsidRDefault="009125A3" w:rsidP="009125A3">
            <w:pPr>
              <w:rPr>
                <w:bCs/>
                <w:sz w:val="16"/>
                <w:szCs w:val="16"/>
              </w:rPr>
            </w:pPr>
            <w:r>
              <w:rPr>
                <w:bCs/>
                <w:sz w:val="16"/>
                <w:szCs w:val="16"/>
              </w:rPr>
              <w:t>problem çözme</w:t>
            </w:r>
          </w:p>
          <w:p w14:paraId="49B485F0" w14:textId="77777777" w:rsidR="009125A3" w:rsidRDefault="009125A3" w:rsidP="009125A3">
            <w:pPr>
              <w:rPr>
                <w:bCs/>
                <w:sz w:val="16"/>
                <w:szCs w:val="16"/>
              </w:rPr>
            </w:pPr>
            <w:r>
              <w:rPr>
                <w:bCs/>
                <w:sz w:val="16"/>
                <w:szCs w:val="16"/>
              </w:rPr>
              <w:t>örnek olay</w:t>
            </w:r>
          </w:p>
          <w:p w14:paraId="2D83313D" w14:textId="77777777" w:rsidR="009125A3" w:rsidRDefault="009125A3" w:rsidP="009125A3">
            <w:pPr>
              <w:rPr>
                <w:bCs/>
                <w:sz w:val="16"/>
                <w:szCs w:val="16"/>
              </w:rPr>
            </w:pPr>
            <w:r>
              <w:rPr>
                <w:bCs/>
                <w:sz w:val="16"/>
                <w:szCs w:val="16"/>
              </w:rPr>
              <w:t>gösterip yaptırma tekniklerinden uygun olanı uygun yerlerde kullanılacaktır.</w:t>
            </w:r>
          </w:p>
          <w:p w14:paraId="0CB898B0" w14:textId="77777777" w:rsidR="009125A3" w:rsidRDefault="009125A3" w:rsidP="009125A3"/>
        </w:tc>
        <w:tc>
          <w:tcPr>
            <w:tcW w:w="1397" w:type="dxa"/>
            <w:vAlign w:val="center"/>
          </w:tcPr>
          <w:p w14:paraId="3A8E3EA8" w14:textId="779B669D" w:rsidR="009125A3" w:rsidRDefault="009125A3" w:rsidP="009125A3">
            <w:r>
              <w:t>DERS KİTABI-AKILLI TAHTA EBA</w:t>
            </w:r>
          </w:p>
        </w:tc>
        <w:tc>
          <w:tcPr>
            <w:tcW w:w="1675" w:type="dxa"/>
          </w:tcPr>
          <w:p w14:paraId="154A12C8" w14:textId="50184F32" w:rsidR="009125A3" w:rsidRDefault="009125A3"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677ECE82" w14:textId="633A440F" w:rsidR="009125A3" w:rsidRDefault="009125A3" w:rsidP="009125A3">
            <w:r w:rsidRPr="00A3232E">
              <w:rPr>
                <w:sz w:val="18"/>
                <w:szCs w:val="18"/>
              </w:rPr>
              <w:t>Önceki sınıfın fen konuları, günlük yaşam ve yakın çevresi ile ilişkilendirilir.</w:t>
            </w:r>
          </w:p>
        </w:tc>
        <w:tc>
          <w:tcPr>
            <w:tcW w:w="1953" w:type="dxa"/>
            <w:vAlign w:val="center"/>
          </w:tcPr>
          <w:p w14:paraId="1EB5D842" w14:textId="5175BCD3" w:rsidR="009125A3" w:rsidRDefault="009125A3" w:rsidP="009125A3">
            <w:pPr>
              <w:rPr>
                <w:b/>
              </w:rPr>
            </w:pPr>
            <w:r>
              <w:t>Uzay Bilmecesi 1. Astronomiye yön veren bilim insanlarını ve çalışmalarını araştırma/tanıma.</w:t>
            </w:r>
          </w:p>
        </w:tc>
        <w:tc>
          <w:tcPr>
            <w:tcW w:w="1767" w:type="dxa"/>
            <w:vAlign w:val="center"/>
          </w:tcPr>
          <w:p w14:paraId="413616F2" w14:textId="77777777" w:rsidR="009125A3" w:rsidRDefault="009125A3" w:rsidP="009125A3">
            <w:pPr>
              <w:rPr>
                <w:b/>
              </w:rPr>
            </w:pPr>
          </w:p>
        </w:tc>
        <w:tc>
          <w:tcPr>
            <w:tcW w:w="1137" w:type="dxa"/>
            <w:vAlign w:val="center"/>
          </w:tcPr>
          <w:p w14:paraId="531B19E1" w14:textId="77777777" w:rsidR="009125A3" w:rsidRDefault="009125A3" w:rsidP="009125A3">
            <w:pPr>
              <w:rPr>
                <w:b/>
              </w:rPr>
            </w:pPr>
            <w:r>
              <w:br/>
            </w:r>
            <w:r>
              <w:rPr>
                <w:b/>
              </w:rPr>
              <w:t>2020-2021 Eğitim-Öğretim yılı başlangıcı</w:t>
            </w:r>
          </w:p>
        </w:tc>
      </w:tr>
      <w:tr w:rsidR="009125A3" w14:paraId="033D1A8F" w14:textId="77777777" w:rsidTr="00F518BD">
        <w:trPr>
          <w:cantSplit/>
          <w:trHeight w:val="1134"/>
        </w:trPr>
        <w:tc>
          <w:tcPr>
            <w:tcW w:w="442" w:type="dxa"/>
            <w:textDirection w:val="btLr"/>
          </w:tcPr>
          <w:p w14:paraId="4EB97D24" w14:textId="77777777" w:rsidR="009125A3" w:rsidRDefault="009125A3" w:rsidP="009125A3">
            <w:pPr>
              <w:ind w:left="113" w:right="113"/>
              <w:jc w:val="center"/>
            </w:pPr>
            <w:r>
              <w:lastRenderedPageBreak/>
              <w:t>EYLÜL-EKİM</w:t>
            </w:r>
          </w:p>
        </w:tc>
        <w:tc>
          <w:tcPr>
            <w:tcW w:w="582" w:type="dxa"/>
            <w:textDirection w:val="btLr"/>
          </w:tcPr>
          <w:p w14:paraId="3D02B94D" w14:textId="77777777" w:rsidR="009125A3" w:rsidRDefault="009125A3" w:rsidP="009125A3">
            <w:pPr>
              <w:ind w:left="113" w:right="113"/>
              <w:jc w:val="center"/>
            </w:pPr>
            <w:r>
              <w:t>2.HAFTA(28-04)</w:t>
            </w:r>
          </w:p>
        </w:tc>
        <w:tc>
          <w:tcPr>
            <w:tcW w:w="459" w:type="dxa"/>
            <w:textDirection w:val="btLr"/>
          </w:tcPr>
          <w:p w14:paraId="2C8B960A" w14:textId="77777777" w:rsidR="009125A3" w:rsidRDefault="009125A3" w:rsidP="009125A3">
            <w:pPr>
              <w:ind w:left="113" w:right="113"/>
              <w:jc w:val="center"/>
            </w:pPr>
            <w:r>
              <w:t>2 SAAT</w:t>
            </w:r>
          </w:p>
        </w:tc>
        <w:tc>
          <w:tcPr>
            <w:tcW w:w="968" w:type="dxa"/>
            <w:vAlign w:val="center"/>
          </w:tcPr>
          <w:p w14:paraId="3BE5279E" w14:textId="3ABFC9A3" w:rsidR="009125A3" w:rsidRDefault="009125A3" w:rsidP="009125A3">
            <w:r>
              <w:t>Bilimsel Bilgiye Ulaşma</w:t>
            </w:r>
          </w:p>
        </w:tc>
        <w:tc>
          <w:tcPr>
            <w:tcW w:w="1951" w:type="dxa"/>
            <w:vAlign w:val="center"/>
          </w:tcPr>
          <w:p w14:paraId="0243CA3C" w14:textId="5A01F98E" w:rsidR="009125A3" w:rsidRDefault="009125A3" w:rsidP="009125A3">
            <w:r>
              <w:t>SBU.1.6. Gözlem ve çıkarım arasındaki farkı açıklar.</w:t>
            </w:r>
          </w:p>
        </w:tc>
        <w:tc>
          <w:tcPr>
            <w:tcW w:w="1410" w:type="dxa"/>
            <w:vAlign w:val="center"/>
          </w:tcPr>
          <w:p w14:paraId="1D04BDF7" w14:textId="77777777" w:rsidR="009125A3" w:rsidRDefault="009125A3" w:rsidP="009125A3">
            <w:pPr>
              <w:rPr>
                <w:bCs/>
                <w:sz w:val="16"/>
                <w:szCs w:val="16"/>
              </w:rPr>
            </w:pPr>
            <w:r>
              <w:rPr>
                <w:bCs/>
                <w:sz w:val="16"/>
                <w:szCs w:val="16"/>
              </w:rPr>
              <w:t>sunuş</w:t>
            </w:r>
          </w:p>
          <w:p w14:paraId="59F8672C" w14:textId="77777777" w:rsidR="009125A3" w:rsidRDefault="009125A3" w:rsidP="009125A3">
            <w:pPr>
              <w:rPr>
                <w:bCs/>
                <w:sz w:val="16"/>
                <w:szCs w:val="16"/>
              </w:rPr>
            </w:pPr>
            <w:r>
              <w:rPr>
                <w:bCs/>
                <w:sz w:val="16"/>
                <w:szCs w:val="16"/>
              </w:rPr>
              <w:t>buluş</w:t>
            </w:r>
          </w:p>
          <w:p w14:paraId="299AF6E6" w14:textId="77777777" w:rsidR="009125A3" w:rsidRDefault="009125A3" w:rsidP="009125A3">
            <w:pPr>
              <w:rPr>
                <w:bCs/>
                <w:sz w:val="16"/>
                <w:szCs w:val="16"/>
              </w:rPr>
            </w:pPr>
            <w:r>
              <w:rPr>
                <w:bCs/>
                <w:sz w:val="16"/>
                <w:szCs w:val="16"/>
              </w:rPr>
              <w:t>araştırma inceleme</w:t>
            </w:r>
          </w:p>
          <w:p w14:paraId="38FEAF52" w14:textId="77777777" w:rsidR="009125A3" w:rsidRDefault="009125A3" w:rsidP="009125A3">
            <w:pPr>
              <w:rPr>
                <w:bCs/>
                <w:sz w:val="16"/>
                <w:szCs w:val="16"/>
              </w:rPr>
            </w:pPr>
            <w:r>
              <w:rPr>
                <w:bCs/>
                <w:sz w:val="16"/>
                <w:szCs w:val="16"/>
              </w:rPr>
              <w:t>deney</w:t>
            </w:r>
          </w:p>
          <w:p w14:paraId="1D98A77F" w14:textId="77777777" w:rsidR="009125A3" w:rsidRDefault="009125A3" w:rsidP="009125A3">
            <w:pPr>
              <w:rPr>
                <w:bCs/>
                <w:sz w:val="16"/>
                <w:szCs w:val="16"/>
              </w:rPr>
            </w:pPr>
            <w:r>
              <w:rPr>
                <w:bCs/>
                <w:sz w:val="16"/>
                <w:szCs w:val="16"/>
              </w:rPr>
              <w:t>gözlem</w:t>
            </w:r>
          </w:p>
          <w:p w14:paraId="045E6A4A" w14:textId="77777777" w:rsidR="009125A3" w:rsidRDefault="009125A3" w:rsidP="009125A3">
            <w:pPr>
              <w:rPr>
                <w:bCs/>
                <w:sz w:val="16"/>
                <w:szCs w:val="16"/>
              </w:rPr>
            </w:pPr>
            <w:r>
              <w:rPr>
                <w:bCs/>
                <w:sz w:val="16"/>
                <w:szCs w:val="16"/>
              </w:rPr>
              <w:t>gösteri</w:t>
            </w:r>
          </w:p>
          <w:p w14:paraId="3520405F" w14:textId="77777777" w:rsidR="009125A3" w:rsidRDefault="009125A3" w:rsidP="009125A3">
            <w:pPr>
              <w:rPr>
                <w:bCs/>
                <w:sz w:val="16"/>
                <w:szCs w:val="16"/>
              </w:rPr>
            </w:pPr>
            <w:r>
              <w:rPr>
                <w:bCs/>
                <w:sz w:val="16"/>
                <w:szCs w:val="16"/>
              </w:rPr>
              <w:t>tartışma</w:t>
            </w:r>
          </w:p>
          <w:p w14:paraId="31524BC9" w14:textId="77777777" w:rsidR="009125A3" w:rsidRDefault="009125A3" w:rsidP="009125A3">
            <w:pPr>
              <w:rPr>
                <w:bCs/>
                <w:sz w:val="16"/>
                <w:szCs w:val="16"/>
              </w:rPr>
            </w:pPr>
            <w:r>
              <w:rPr>
                <w:bCs/>
                <w:sz w:val="16"/>
                <w:szCs w:val="16"/>
              </w:rPr>
              <w:t>beyin fırtınası</w:t>
            </w:r>
          </w:p>
          <w:p w14:paraId="3D323E9A" w14:textId="77777777" w:rsidR="009125A3" w:rsidRDefault="009125A3" w:rsidP="009125A3">
            <w:pPr>
              <w:rPr>
                <w:bCs/>
                <w:sz w:val="16"/>
                <w:szCs w:val="16"/>
              </w:rPr>
            </w:pPr>
            <w:r>
              <w:rPr>
                <w:bCs/>
                <w:sz w:val="16"/>
                <w:szCs w:val="16"/>
              </w:rPr>
              <w:t>problem çözme</w:t>
            </w:r>
          </w:p>
          <w:p w14:paraId="4B9878F4" w14:textId="77777777" w:rsidR="009125A3" w:rsidRDefault="009125A3" w:rsidP="009125A3">
            <w:pPr>
              <w:rPr>
                <w:bCs/>
                <w:sz w:val="16"/>
                <w:szCs w:val="16"/>
              </w:rPr>
            </w:pPr>
            <w:r>
              <w:rPr>
                <w:bCs/>
                <w:sz w:val="16"/>
                <w:szCs w:val="16"/>
              </w:rPr>
              <w:t>örnek olay</w:t>
            </w:r>
          </w:p>
          <w:p w14:paraId="33650EC5" w14:textId="77777777" w:rsidR="009125A3" w:rsidRDefault="009125A3" w:rsidP="009125A3">
            <w:pPr>
              <w:rPr>
                <w:bCs/>
                <w:sz w:val="16"/>
                <w:szCs w:val="16"/>
              </w:rPr>
            </w:pPr>
            <w:r>
              <w:rPr>
                <w:bCs/>
                <w:sz w:val="16"/>
                <w:szCs w:val="16"/>
              </w:rPr>
              <w:t>gösterip yaptırma tekniklerinden uygun olanı uygun yerlerde kullanılacaktır.</w:t>
            </w:r>
          </w:p>
          <w:p w14:paraId="75898DAC" w14:textId="77777777" w:rsidR="009125A3" w:rsidRDefault="009125A3" w:rsidP="009125A3"/>
        </w:tc>
        <w:tc>
          <w:tcPr>
            <w:tcW w:w="1397" w:type="dxa"/>
            <w:vAlign w:val="center"/>
          </w:tcPr>
          <w:p w14:paraId="5BCFFEC3" w14:textId="1FBC91DE" w:rsidR="009125A3" w:rsidRDefault="009125A3" w:rsidP="009125A3">
            <w:r>
              <w:t>DERS KİTABI-AKILLI TAHTA EBA</w:t>
            </w:r>
          </w:p>
        </w:tc>
        <w:tc>
          <w:tcPr>
            <w:tcW w:w="1675" w:type="dxa"/>
          </w:tcPr>
          <w:p w14:paraId="268C057F" w14:textId="4FA30FDF" w:rsidR="009125A3" w:rsidRDefault="009125A3"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58539758" w14:textId="4D51DEBF" w:rsidR="009125A3" w:rsidRDefault="009125A3" w:rsidP="009125A3">
            <w:r w:rsidRPr="00A3232E">
              <w:rPr>
                <w:sz w:val="18"/>
                <w:szCs w:val="18"/>
              </w:rPr>
              <w:t>Önceki sınıfın fen konuları, günlük yaşam ve yakın çevresi ile ilişkilendirilir.</w:t>
            </w:r>
          </w:p>
        </w:tc>
        <w:tc>
          <w:tcPr>
            <w:tcW w:w="1953" w:type="dxa"/>
            <w:vAlign w:val="center"/>
          </w:tcPr>
          <w:p w14:paraId="7DB22029" w14:textId="3B145345" w:rsidR="009125A3" w:rsidRDefault="009125A3" w:rsidP="009125A3">
            <w:r>
              <w:t>2. Geçmişten günümüze astronomik gelişmeleri araştırma. - Bilimsel bilginin yeni veriler ışığında değişebileceği üzerinde durulur. - Dünya merkezli evren modeli ile Güneş merkezli evren modeli karşılaştırılır.</w:t>
            </w:r>
          </w:p>
        </w:tc>
        <w:tc>
          <w:tcPr>
            <w:tcW w:w="1767" w:type="dxa"/>
            <w:vAlign w:val="center"/>
          </w:tcPr>
          <w:p w14:paraId="3588B6DB" w14:textId="77777777" w:rsidR="009125A3" w:rsidRDefault="009125A3" w:rsidP="009125A3">
            <w:pPr>
              <w:rPr>
                <w:b/>
              </w:rPr>
            </w:pPr>
          </w:p>
        </w:tc>
        <w:tc>
          <w:tcPr>
            <w:tcW w:w="1137" w:type="dxa"/>
            <w:vAlign w:val="center"/>
          </w:tcPr>
          <w:p w14:paraId="58DBCC65" w14:textId="77777777" w:rsidR="009125A3" w:rsidRDefault="009125A3" w:rsidP="009125A3"/>
        </w:tc>
      </w:tr>
      <w:tr w:rsidR="009125A3" w14:paraId="276D0F57" w14:textId="77777777" w:rsidTr="00F518BD">
        <w:trPr>
          <w:cantSplit/>
          <w:trHeight w:val="1134"/>
        </w:trPr>
        <w:tc>
          <w:tcPr>
            <w:tcW w:w="442" w:type="dxa"/>
            <w:textDirection w:val="btLr"/>
          </w:tcPr>
          <w:p w14:paraId="5A308796" w14:textId="77777777" w:rsidR="009125A3" w:rsidRDefault="009125A3" w:rsidP="009125A3">
            <w:pPr>
              <w:ind w:left="113" w:right="113"/>
              <w:jc w:val="center"/>
            </w:pPr>
            <w:r>
              <w:t>EKİM</w:t>
            </w:r>
          </w:p>
        </w:tc>
        <w:tc>
          <w:tcPr>
            <w:tcW w:w="582" w:type="dxa"/>
            <w:textDirection w:val="btLr"/>
          </w:tcPr>
          <w:p w14:paraId="12CE62B5" w14:textId="77777777" w:rsidR="009125A3" w:rsidRDefault="009125A3" w:rsidP="009125A3">
            <w:pPr>
              <w:ind w:left="113" w:right="113"/>
              <w:jc w:val="center"/>
            </w:pPr>
            <w:r>
              <w:t>3.HAFTA(05-11)</w:t>
            </w:r>
          </w:p>
        </w:tc>
        <w:tc>
          <w:tcPr>
            <w:tcW w:w="459" w:type="dxa"/>
            <w:textDirection w:val="btLr"/>
          </w:tcPr>
          <w:p w14:paraId="12AD82BD" w14:textId="77777777" w:rsidR="009125A3" w:rsidRDefault="009125A3" w:rsidP="009125A3">
            <w:pPr>
              <w:ind w:left="113" w:right="113"/>
              <w:jc w:val="center"/>
            </w:pPr>
            <w:r>
              <w:t>2 SAAT</w:t>
            </w:r>
          </w:p>
        </w:tc>
        <w:tc>
          <w:tcPr>
            <w:tcW w:w="968" w:type="dxa"/>
            <w:vAlign w:val="center"/>
          </w:tcPr>
          <w:p w14:paraId="32F02AC1" w14:textId="6AA74130" w:rsidR="009125A3" w:rsidRDefault="009125A3" w:rsidP="009125A3">
            <w:r>
              <w:t>Günlük Yaşam Problemlerini Belirleme</w:t>
            </w:r>
          </w:p>
        </w:tc>
        <w:tc>
          <w:tcPr>
            <w:tcW w:w="1951" w:type="dxa"/>
            <w:vAlign w:val="center"/>
          </w:tcPr>
          <w:p w14:paraId="509995D1" w14:textId="6F7CDD40" w:rsidR="009125A3" w:rsidRDefault="009125A3" w:rsidP="009125A3">
            <w:r>
              <w:t>SBU.3.2. Bilimsel bilgilerin yeni deliller/veriler ışığında değişebileceğini açıklar.</w:t>
            </w:r>
          </w:p>
        </w:tc>
        <w:tc>
          <w:tcPr>
            <w:tcW w:w="1410" w:type="dxa"/>
            <w:vAlign w:val="center"/>
          </w:tcPr>
          <w:p w14:paraId="46F46525" w14:textId="77777777" w:rsidR="009125A3" w:rsidRDefault="009125A3" w:rsidP="009125A3">
            <w:pPr>
              <w:rPr>
                <w:bCs/>
                <w:sz w:val="16"/>
                <w:szCs w:val="16"/>
              </w:rPr>
            </w:pPr>
            <w:r>
              <w:rPr>
                <w:bCs/>
                <w:sz w:val="16"/>
                <w:szCs w:val="16"/>
              </w:rPr>
              <w:t>sunuş</w:t>
            </w:r>
          </w:p>
          <w:p w14:paraId="28D92485" w14:textId="77777777" w:rsidR="009125A3" w:rsidRDefault="009125A3" w:rsidP="009125A3">
            <w:pPr>
              <w:rPr>
                <w:bCs/>
                <w:sz w:val="16"/>
                <w:szCs w:val="16"/>
              </w:rPr>
            </w:pPr>
            <w:r>
              <w:rPr>
                <w:bCs/>
                <w:sz w:val="16"/>
                <w:szCs w:val="16"/>
              </w:rPr>
              <w:t>buluş</w:t>
            </w:r>
          </w:p>
          <w:p w14:paraId="2D5AC142" w14:textId="77777777" w:rsidR="009125A3" w:rsidRDefault="009125A3" w:rsidP="009125A3">
            <w:pPr>
              <w:rPr>
                <w:bCs/>
                <w:sz w:val="16"/>
                <w:szCs w:val="16"/>
              </w:rPr>
            </w:pPr>
            <w:r>
              <w:rPr>
                <w:bCs/>
                <w:sz w:val="16"/>
                <w:szCs w:val="16"/>
              </w:rPr>
              <w:t>araştırma inceleme</w:t>
            </w:r>
          </w:p>
          <w:p w14:paraId="0DB4CAA2" w14:textId="77777777" w:rsidR="009125A3" w:rsidRDefault="009125A3" w:rsidP="009125A3">
            <w:pPr>
              <w:rPr>
                <w:bCs/>
                <w:sz w:val="16"/>
                <w:szCs w:val="16"/>
              </w:rPr>
            </w:pPr>
            <w:r>
              <w:rPr>
                <w:bCs/>
                <w:sz w:val="16"/>
                <w:szCs w:val="16"/>
              </w:rPr>
              <w:t>deney</w:t>
            </w:r>
          </w:p>
          <w:p w14:paraId="6BCE7188" w14:textId="77777777" w:rsidR="009125A3" w:rsidRDefault="009125A3" w:rsidP="009125A3">
            <w:pPr>
              <w:rPr>
                <w:bCs/>
                <w:sz w:val="16"/>
                <w:szCs w:val="16"/>
              </w:rPr>
            </w:pPr>
            <w:r>
              <w:rPr>
                <w:bCs/>
                <w:sz w:val="16"/>
                <w:szCs w:val="16"/>
              </w:rPr>
              <w:t>gözlem</w:t>
            </w:r>
          </w:p>
          <w:p w14:paraId="69E64F96" w14:textId="77777777" w:rsidR="009125A3" w:rsidRDefault="009125A3" w:rsidP="009125A3">
            <w:pPr>
              <w:rPr>
                <w:bCs/>
                <w:sz w:val="16"/>
                <w:szCs w:val="16"/>
              </w:rPr>
            </w:pPr>
            <w:r>
              <w:rPr>
                <w:bCs/>
                <w:sz w:val="16"/>
                <w:szCs w:val="16"/>
              </w:rPr>
              <w:t>gösteri</w:t>
            </w:r>
          </w:p>
          <w:p w14:paraId="43881DF6" w14:textId="77777777" w:rsidR="009125A3" w:rsidRDefault="009125A3" w:rsidP="009125A3">
            <w:pPr>
              <w:rPr>
                <w:bCs/>
                <w:sz w:val="16"/>
                <w:szCs w:val="16"/>
              </w:rPr>
            </w:pPr>
            <w:r>
              <w:rPr>
                <w:bCs/>
                <w:sz w:val="16"/>
                <w:szCs w:val="16"/>
              </w:rPr>
              <w:t>tartışma</w:t>
            </w:r>
          </w:p>
          <w:p w14:paraId="57F2327E" w14:textId="77777777" w:rsidR="009125A3" w:rsidRDefault="009125A3" w:rsidP="009125A3">
            <w:pPr>
              <w:rPr>
                <w:bCs/>
                <w:sz w:val="16"/>
                <w:szCs w:val="16"/>
              </w:rPr>
            </w:pPr>
            <w:r>
              <w:rPr>
                <w:bCs/>
                <w:sz w:val="16"/>
                <w:szCs w:val="16"/>
              </w:rPr>
              <w:t>beyin fırtınası</w:t>
            </w:r>
          </w:p>
          <w:p w14:paraId="0187FA99" w14:textId="77777777" w:rsidR="009125A3" w:rsidRDefault="009125A3" w:rsidP="009125A3">
            <w:pPr>
              <w:rPr>
                <w:bCs/>
                <w:sz w:val="16"/>
                <w:szCs w:val="16"/>
              </w:rPr>
            </w:pPr>
            <w:r>
              <w:rPr>
                <w:bCs/>
                <w:sz w:val="16"/>
                <w:szCs w:val="16"/>
              </w:rPr>
              <w:t>problem çözme</w:t>
            </w:r>
          </w:p>
          <w:p w14:paraId="58A5657F" w14:textId="77777777" w:rsidR="009125A3" w:rsidRDefault="009125A3" w:rsidP="009125A3">
            <w:pPr>
              <w:rPr>
                <w:bCs/>
                <w:sz w:val="16"/>
                <w:szCs w:val="16"/>
              </w:rPr>
            </w:pPr>
            <w:r>
              <w:rPr>
                <w:bCs/>
                <w:sz w:val="16"/>
                <w:szCs w:val="16"/>
              </w:rPr>
              <w:t>örnek olay</w:t>
            </w:r>
          </w:p>
          <w:p w14:paraId="5C338F87" w14:textId="77777777" w:rsidR="009125A3" w:rsidRDefault="009125A3" w:rsidP="009125A3">
            <w:pPr>
              <w:rPr>
                <w:bCs/>
                <w:sz w:val="16"/>
                <w:szCs w:val="16"/>
              </w:rPr>
            </w:pPr>
            <w:r>
              <w:rPr>
                <w:bCs/>
                <w:sz w:val="16"/>
                <w:szCs w:val="16"/>
              </w:rPr>
              <w:t>gösterip yaptırma tekniklerinden uygun olanı uygun yerlerde kullanılacaktır.</w:t>
            </w:r>
          </w:p>
          <w:p w14:paraId="41C85F8C" w14:textId="77777777" w:rsidR="009125A3" w:rsidRDefault="009125A3" w:rsidP="009125A3"/>
        </w:tc>
        <w:tc>
          <w:tcPr>
            <w:tcW w:w="1397" w:type="dxa"/>
            <w:vAlign w:val="center"/>
          </w:tcPr>
          <w:p w14:paraId="5F295A4B" w14:textId="2034BCCE" w:rsidR="009125A3" w:rsidRDefault="009125A3" w:rsidP="009125A3">
            <w:r>
              <w:t>DERS KİTABI-AKILLI TAHTA EBA</w:t>
            </w:r>
          </w:p>
        </w:tc>
        <w:tc>
          <w:tcPr>
            <w:tcW w:w="1675" w:type="dxa"/>
          </w:tcPr>
          <w:p w14:paraId="0BD18068" w14:textId="77777777" w:rsidR="009125A3" w:rsidRDefault="009125A3" w:rsidP="009125A3"/>
        </w:tc>
        <w:tc>
          <w:tcPr>
            <w:tcW w:w="1675" w:type="dxa"/>
          </w:tcPr>
          <w:p w14:paraId="092235BD" w14:textId="58DB236C" w:rsidR="009125A3" w:rsidRDefault="009125A3" w:rsidP="009125A3">
            <w:r w:rsidRPr="00A3232E">
              <w:rPr>
                <w:sz w:val="18"/>
                <w:szCs w:val="18"/>
              </w:rPr>
              <w:t>Önceki sınıfın fen konuları, günlük yaşam ve yakın çevresi ile ilişkilendirilir.</w:t>
            </w:r>
          </w:p>
        </w:tc>
        <w:tc>
          <w:tcPr>
            <w:tcW w:w="1953" w:type="dxa"/>
            <w:vAlign w:val="center"/>
          </w:tcPr>
          <w:p w14:paraId="2F155FF3" w14:textId="364B61B2" w:rsidR="009125A3" w:rsidRDefault="009125A3" w:rsidP="009125A3">
            <w:r>
              <w:t>3. Gelecekte astronomi alanında ne gibi gelişmeler yaşanabileceğini tartışma.</w:t>
            </w:r>
          </w:p>
        </w:tc>
        <w:tc>
          <w:tcPr>
            <w:tcW w:w="1767" w:type="dxa"/>
            <w:vAlign w:val="center"/>
          </w:tcPr>
          <w:p w14:paraId="620EABC4" w14:textId="77777777" w:rsidR="009125A3" w:rsidRDefault="009125A3" w:rsidP="009125A3">
            <w:pPr>
              <w:rPr>
                <w:b/>
              </w:rPr>
            </w:pPr>
          </w:p>
        </w:tc>
        <w:tc>
          <w:tcPr>
            <w:tcW w:w="1137" w:type="dxa"/>
            <w:vAlign w:val="center"/>
          </w:tcPr>
          <w:p w14:paraId="67E06AC6" w14:textId="77777777" w:rsidR="009125A3" w:rsidRDefault="009125A3" w:rsidP="009125A3"/>
        </w:tc>
      </w:tr>
      <w:tr w:rsidR="009125A3" w14:paraId="1F4D06CB" w14:textId="77777777" w:rsidTr="00F518BD">
        <w:trPr>
          <w:cantSplit/>
          <w:trHeight w:val="1134"/>
        </w:trPr>
        <w:tc>
          <w:tcPr>
            <w:tcW w:w="442" w:type="dxa"/>
            <w:textDirection w:val="btLr"/>
          </w:tcPr>
          <w:p w14:paraId="1DF2352E" w14:textId="77777777" w:rsidR="009125A3" w:rsidRDefault="009125A3" w:rsidP="009125A3">
            <w:pPr>
              <w:ind w:left="113" w:right="113"/>
              <w:jc w:val="center"/>
            </w:pPr>
            <w:r>
              <w:lastRenderedPageBreak/>
              <w:t>EKİM</w:t>
            </w:r>
          </w:p>
        </w:tc>
        <w:tc>
          <w:tcPr>
            <w:tcW w:w="582" w:type="dxa"/>
            <w:textDirection w:val="btLr"/>
          </w:tcPr>
          <w:p w14:paraId="6FEEDE81" w14:textId="77777777" w:rsidR="009125A3" w:rsidRDefault="009125A3" w:rsidP="009125A3">
            <w:pPr>
              <w:ind w:left="113" w:right="113"/>
              <w:jc w:val="center"/>
            </w:pPr>
            <w:r>
              <w:t>4.HAFTA(12-18)</w:t>
            </w:r>
          </w:p>
        </w:tc>
        <w:tc>
          <w:tcPr>
            <w:tcW w:w="459" w:type="dxa"/>
            <w:textDirection w:val="btLr"/>
          </w:tcPr>
          <w:p w14:paraId="39DAEEEE" w14:textId="77777777" w:rsidR="009125A3" w:rsidRDefault="009125A3" w:rsidP="009125A3">
            <w:pPr>
              <w:ind w:left="113" w:right="113"/>
              <w:jc w:val="center"/>
            </w:pPr>
            <w:r>
              <w:t>2 SAAT</w:t>
            </w:r>
          </w:p>
        </w:tc>
        <w:tc>
          <w:tcPr>
            <w:tcW w:w="968" w:type="dxa"/>
            <w:vAlign w:val="center"/>
          </w:tcPr>
          <w:p w14:paraId="4D2F6FD8" w14:textId="2D7CB983" w:rsidR="009125A3" w:rsidRDefault="009125A3" w:rsidP="009125A3">
            <w:r>
              <w:t>Günlük Yaşam Problemlerini Belirleme</w:t>
            </w:r>
          </w:p>
        </w:tc>
        <w:tc>
          <w:tcPr>
            <w:tcW w:w="1951" w:type="dxa"/>
            <w:vAlign w:val="center"/>
          </w:tcPr>
          <w:p w14:paraId="4C4217CE" w14:textId="6412C060" w:rsidR="009125A3" w:rsidRDefault="009125A3" w:rsidP="009125A3">
            <w:r>
              <w:t>SBU.3.3. Bilimsel bilginin değişebilirliğine bilim tarihinden örnekler verir. SBU.7.3. Bilim ve teknoloji arasındaki ilişkiyi açıklar.</w:t>
            </w:r>
          </w:p>
        </w:tc>
        <w:tc>
          <w:tcPr>
            <w:tcW w:w="1410" w:type="dxa"/>
            <w:vAlign w:val="center"/>
          </w:tcPr>
          <w:p w14:paraId="411623E8" w14:textId="77777777" w:rsidR="009125A3" w:rsidRDefault="009125A3" w:rsidP="009125A3">
            <w:pPr>
              <w:rPr>
                <w:bCs/>
                <w:sz w:val="16"/>
                <w:szCs w:val="16"/>
              </w:rPr>
            </w:pPr>
            <w:r>
              <w:rPr>
                <w:bCs/>
                <w:sz w:val="16"/>
                <w:szCs w:val="16"/>
              </w:rPr>
              <w:t>sunuş</w:t>
            </w:r>
          </w:p>
          <w:p w14:paraId="096C4A69" w14:textId="77777777" w:rsidR="009125A3" w:rsidRDefault="009125A3" w:rsidP="009125A3">
            <w:pPr>
              <w:rPr>
                <w:bCs/>
                <w:sz w:val="16"/>
                <w:szCs w:val="16"/>
              </w:rPr>
            </w:pPr>
            <w:r>
              <w:rPr>
                <w:bCs/>
                <w:sz w:val="16"/>
                <w:szCs w:val="16"/>
              </w:rPr>
              <w:t>buluş</w:t>
            </w:r>
          </w:p>
          <w:p w14:paraId="1A6F4A6E" w14:textId="77777777" w:rsidR="009125A3" w:rsidRDefault="009125A3" w:rsidP="009125A3">
            <w:pPr>
              <w:rPr>
                <w:bCs/>
                <w:sz w:val="16"/>
                <w:szCs w:val="16"/>
              </w:rPr>
            </w:pPr>
            <w:r>
              <w:rPr>
                <w:bCs/>
                <w:sz w:val="16"/>
                <w:szCs w:val="16"/>
              </w:rPr>
              <w:t>araştırma inceleme</w:t>
            </w:r>
          </w:p>
          <w:p w14:paraId="3A871ED9" w14:textId="77777777" w:rsidR="009125A3" w:rsidRDefault="009125A3" w:rsidP="009125A3">
            <w:pPr>
              <w:rPr>
                <w:bCs/>
                <w:sz w:val="16"/>
                <w:szCs w:val="16"/>
              </w:rPr>
            </w:pPr>
            <w:r>
              <w:rPr>
                <w:bCs/>
                <w:sz w:val="16"/>
                <w:szCs w:val="16"/>
              </w:rPr>
              <w:t>deney</w:t>
            </w:r>
          </w:p>
          <w:p w14:paraId="6CB75035" w14:textId="77777777" w:rsidR="009125A3" w:rsidRDefault="009125A3" w:rsidP="009125A3">
            <w:pPr>
              <w:rPr>
                <w:bCs/>
                <w:sz w:val="16"/>
                <w:szCs w:val="16"/>
              </w:rPr>
            </w:pPr>
            <w:r>
              <w:rPr>
                <w:bCs/>
                <w:sz w:val="16"/>
                <w:szCs w:val="16"/>
              </w:rPr>
              <w:t>gözlem</w:t>
            </w:r>
          </w:p>
          <w:p w14:paraId="4F8CF83D" w14:textId="77777777" w:rsidR="009125A3" w:rsidRDefault="009125A3" w:rsidP="009125A3">
            <w:pPr>
              <w:rPr>
                <w:bCs/>
                <w:sz w:val="16"/>
                <w:szCs w:val="16"/>
              </w:rPr>
            </w:pPr>
            <w:r>
              <w:rPr>
                <w:bCs/>
                <w:sz w:val="16"/>
                <w:szCs w:val="16"/>
              </w:rPr>
              <w:t>gösteri</w:t>
            </w:r>
          </w:p>
          <w:p w14:paraId="6E1C2715" w14:textId="77777777" w:rsidR="009125A3" w:rsidRDefault="009125A3" w:rsidP="009125A3">
            <w:pPr>
              <w:rPr>
                <w:bCs/>
                <w:sz w:val="16"/>
                <w:szCs w:val="16"/>
              </w:rPr>
            </w:pPr>
            <w:r>
              <w:rPr>
                <w:bCs/>
                <w:sz w:val="16"/>
                <w:szCs w:val="16"/>
              </w:rPr>
              <w:t>tartışma</w:t>
            </w:r>
          </w:p>
          <w:p w14:paraId="4914322F" w14:textId="77777777" w:rsidR="009125A3" w:rsidRDefault="009125A3" w:rsidP="009125A3">
            <w:pPr>
              <w:rPr>
                <w:bCs/>
                <w:sz w:val="16"/>
                <w:szCs w:val="16"/>
              </w:rPr>
            </w:pPr>
            <w:r>
              <w:rPr>
                <w:bCs/>
                <w:sz w:val="16"/>
                <w:szCs w:val="16"/>
              </w:rPr>
              <w:t>beyin fırtınası</w:t>
            </w:r>
          </w:p>
          <w:p w14:paraId="26D62219" w14:textId="77777777" w:rsidR="009125A3" w:rsidRDefault="009125A3" w:rsidP="009125A3">
            <w:pPr>
              <w:rPr>
                <w:bCs/>
                <w:sz w:val="16"/>
                <w:szCs w:val="16"/>
              </w:rPr>
            </w:pPr>
            <w:r>
              <w:rPr>
                <w:bCs/>
                <w:sz w:val="16"/>
                <w:szCs w:val="16"/>
              </w:rPr>
              <w:t>problem çözme</w:t>
            </w:r>
          </w:p>
          <w:p w14:paraId="7FE6D792" w14:textId="77777777" w:rsidR="009125A3" w:rsidRDefault="009125A3" w:rsidP="009125A3">
            <w:pPr>
              <w:rPr>
                <w:bCs/>
                <w:sz w:val="16"/>
                <w:szCs w:val="16"/>
              </w:rPr>
            </w:pPr>
            <w:r>
              <w:rPr>
                <w:bCs/>
                <w:sz w:val="16"/>
                <w:szCs w:val="16"/>
              </w:rPr>
              <w:t>örnek olay</w:t>
            </w:r>
          </w:p>
          <w:p w14:paraId="55E8E89C" w14:textId="77777777" w:rsidR="009125A3" w:rsidRDefault="009125A3" w:rsidP="009125A3">
            <w:pPr>
              <w:rPr>
                <w:bCs/>
                <w:sz w:val="16"/>
                <w:szCs w:val="16"/>
              </w:rPr>
            </w:pPr>
            <w:r>
              <w:rPr>
                <w:bCs/>
                <w:sz w:val="16"/>
                <w:szCs w:val="16"/>
              </w:rPr>
              <w:t>gösterip yaptırma tekniklerinden uygun olanı uygun yerlerde kullanılacaktır.</w:t>
            </w:r>
          </w:p>
          <w:p w14:paraId="727BD2E5" w14:textId="77777777" w:rsidR="009125A3" w:rsidRDefault="009125A3" w:rsidP="009125A3"/>
        </w:tc>
        <w:tc>
          <w:tcPr>
            <w:tcW w:w="1397" w:type="dxa"/>
            <w:vAlign w:val="center"/>
          </w:tcPr>
          <w:p w14:paraId="6FF82B0D" w14:textId="223BE56F" w:rsidR="009125A3" w:rsidRDefault="009125A3" w:rsidP="009125A3">
            <w:r>
              <w:t>DERS KİTABI-AKILLI TAHTA EBA</w:t>
            </w:r>
          </w:p>
        </w:tc>
        <w:tc>
          <w:tcPr>
            <w:tcW w:w="1675" w:type="dxa"/>
          </w:tcPr>
          <w:p w14:paraId="1AE5D281" w14:textId="77777777" w:rsidR="009125A3" w:rsidRDefault="009125A3" w:rsidP="009125A3"/>
        </w:tc>
        <w:tc>
          <w:tcPr>
            <w:tcW w:w="1675" w:type="dxa"/>
          </w:tcPr>
          <w:p w14:paraId="07EB1A9D" w14:textId="69EABE7F" w:rsidR="009125A3" w:rsidRDefault="009125A3" w:rsidP="009125A3">
            <w:r w:rsidRPr="00A3232E">
              <w:rPr>
                <w:sz w:val="18"/>
                <w:szCs w:val="18"/>
              </w:rPr>
              <w:t>Önceki sınıfın fen konuları, günlük yaşam ve yakın çevresi ile ilişkilendirilir.</w:t>
            </w:r>
          </w:p>
        </w:tc>
        <w:tc>
          <w:tcPr>
            <w:tcW w:w="1953" w:type="dxa"/>
            <w:vAlign w:val="center"/>
          </w:tcPr>
          <w:p w14:paraId="1E9813FA" w14:textId="79382B0E" w:rsidR="009125A3" w:rsidRDefault="009125A3" w:rsidP="009125A3"/>
        </w:tc>
        <w:tc>
          <w:tcPr>
            <w:tcW w:w="1767" w:type="dxa"/>
            <w:vAlign w:val="center"/>
          </w:tcPr>
          <w:p w14:paraId="4B432500" w14:textId="77777777" w:rsidR="009125A3" w:rsidRDefault="009125A3" w:rsidP="009125A3">
            <w:pPr>
              <w:rPr>
                <w:b/>
              </w:rPr>
            </w:pPr>
          </w:p>
        </w:tc>
        <w:tc>
          <w:tcPr>
            <w:tcW w:w="1137" w:type="dxa"/>
            <w:vAlign w:val="center"/>
          </w:tcPr>
          <w:p w14:paraId="69EF6044" w14:textId="77777777" w:rsidR="009125A3" w:rsidRDefault="009125A3" w:rsidP="009125A3"/>
        </w:tc>
      </w:tr>
      <w:tr w:rsidR="009125A3" w14:paraId="1E497E36" w14:textId="77777777" w:rsidTr="00F518BD">
        <w:trPr>
          <w:cantSplit/>
          <w:trHeight w:val="1134"/>
        </w:trPr>
        <w:tc>
          <w:tcPr>
            <w:tcW w:w="442" w:type="dxa"/>
            <w:textDirection w:val="btLr"/>
          </w:tcPr>
          <w:p w14:paraId="690A5769" w14:textId="77777777" w:rsidR="009125A3" w:rsidRDefault="009125A3" w:rsidP="009125A3">
            <w:pPr>
              <w:ind w:left="113" w:right="113"/>
              <w:jc w:val="center"/>
            </w:pPr>
            <w:r>
              <w:t>EKİM</w:t>
            </w:r>
          </w:p>
        </w:tc>
        <w:tc>
          <w:tcPr>
            <w:tcW w:w="582" w:type="dxa"/>
            <w:textDirection w:val="btLr"/>
          </w:tcPr>
          <w:p w14:paraId="4CC843CA" w14:textId="77777777" w:rsidR="009125A3" w:rsidRDefault="009125A3" w:rsidP="009125A3">
            <w:pPr>
              <w:ind w:left="113" w:right="113"/>
              <w:jc w:val="center"/>
            </w:pPr>
            <w:r>
              <w:t>5.HAFTA(19-25)</w:t>
            </w:r>
          </w:p>
        </w:tc>
        <w:tc>
          <w:tcPr>
            <w:tcW w:w="459" w:type="dxa"/>
            <w:textDirection w:val="btLr"/>
          </w:tcPr>
          <w:p w14:paraId="39DD84C2" w14:textId="77777777" w:rsidR="009125A3" w:rsidRDefault="009125A3" w:rsidP="009125A3">
            <w:pPr>
              <w:ind w:left="113" w:right="113"/>
              <w:jc w:val="center"/>
            </w:pPr>
            <w:r>
              <w:t>2 SAAT</w:t>
            </w:r>
          </w:p>
        </w:tc>
        <w:tc>
          <w:tcPr>
            <w:tcW w:w="968" w:type="dxa"/>
            <w:vAlign w:val="center"/>
          </w:tcPr>
          <w:p w14:paraId="1F215D3B" w14:textId="24E59FB9" w:rsidR="009125A3" w:rsidRDefault="009125A3" w:rsidP="009125A3">
            <w:r>
              <w:t>Bilimsel Bilgiye Ulaşma</w:t>
            </w:r>
          </w:p>
        </w:tc>
        <w:tc>
          <w:tcPr>
            <w:tcW w:w="1951" w:type="dxa"/>
            <w:vAlign w:val="center"/>
          </w:tcPr>
          <w:p w14:paraId="27E1B36B" w14:textId="2A22E202" w:rsidR="009125A3" w:rsidRDefault="009125A3" w:rsidP="009125A3">
            <w:r>
              <w:t>SBU.1.1. Bilimsel bilginin elde edilmesinde deneysel, matematiksel veya mantıksal çıkarımların rolünü açıklar.</w:t>
            </w:r>
          </w:p>
        </w:tc>
        <w:tc>
          <w:tcPr>
            <w:tcW w:w="1410" w:type="dxa"/>
            <w:vAlign w:val="center"/>
          </w:tcPr>
          <w:p w14:paraId="63308A27" w14:textId="77777777" w:rsidR="009125A3" w:rsidRDefault="009125A3" w:rsidP="009125A3">
            <w:pPr>
              <w:rPr>
                <w:bCs/>
                <w:sz w:val="16"/>
                <w:szCs w:val="16"/>
              </w:rPr>
            </w:pPr>
            <w:r>
              <w:rPr>
                <w:bCs/>
                <w:sz w:val="16"/>
                <w:szCs w:val="16"/>
              </w:rPr>
              <w:t>sunuş</w:t>
            </w:r>
          </w:p>
          <w:p w14:paraId="5830E012" w14:textId="77777777" w:rsidR="009125A3" w:rsidRDefault="009125A3" w:rsidP="009125A3">
            <w:pPr>
              <w:rPr>
                <w:bCs/>
                <w:sz w:val="16"/>
                <w:szCs w:val="16"/>
              </w:rPr>
            </w:pPr>
            <w:r>
              <w:rPr>
                <w:bCs/>
                <w:sz w:val="16"/>
                <w:szCs w:val="16"/>
              </w:rPr>
              <w:t>buluş</w:t>
            </w:r>
          </w:p>
          <w:p w14:paraId="6610ED93" w14:textId="77777777" w:rsidR="009125A3" w:rsidRDefault="009125A3" w:rsidP="009125A3">
            <w:pPr>
              <w:rPr>
                <w:bCs/>
                <w:sz w:val="16"/>
                <w:szCs w:val="16"/>
              </w:rPr>
            </w:pPr>
            <w:r>
              <w:rPr>
                <w:bCs/>
                <w:sz w:val="16"/>
                <w:szCs w:val="16"/>
              </w:rPr>
              <w:t>araştırma inceleme</w:t>
            </w:r>
          </w:p>
          <w:p w14:paraId="327714D8" w14:textId="77777777" w:rsidR="009125A3" w:rsidRDefault="009125A3" w:rsidP="009125A3">
            <w:pPr>
              <w:rPr>
                <w:bCs/>
                <w:sz w:val="16"/>
                <w:szCs w:val="16"/>
              </w:rPr>
            </w:pPr>
            <w:r>
              <w:rPr>
                <w:bCs/>
                <w:sz w:val="16"/>
                <w:szCs w:val="16"/>
              </w:rPr>
              <w:t>deney</w:t>
            </w:r>
          </w:p>
          <w:p w14:paraId="1D676049" w14:textId="77777777" w:rsidR="009125A3" w:rsidRDefault="009125A3" w:rsidP="009125A3">
            <w:pPr>
              <w:rPr>
                <w:bCs/>
                <w:sz w:val="16"/>
                <w:szCs w:val="16"/>
              </w:rPr>
            </w:pPr>
            <w:r>
              <w:rPr>
                <w:bCs/>
                <w:sz w:val="16"/>
                <w:szCs w:val="16"/>
              </w:rPr>
              <w:t>gözlem</w:t>
            </w:r>
          </w:p>
          <w:p w14:paraId="21E5A4BE" w14:textId="77777777" w:rsidR="009125A3" w:rsidRDefault="009125A3" w:rsidP="009125A3">
            <w:pPr>
              <w:rPr>
                <w:bCs/>
                <w:sz w:val="16"/>
                <w:szCs w:val="16"/>
              </w:rPr>
            </w:pPr>
            <w:r>
              <w:rPr>
                <w:bCs/>
                <w:sz w:val="16"/>
                <w:szCs w:val="16"/>
              </w:rPr>
              <w:t>gösteri</w:t>
            </w:r>
          </w:p>
          <w:p w14:paraId="01EDC6CC" w14:textId="77777777" w:rsidR="009125A3" w:rsidRDefault="009125A3" w:rsidP="009125A3">
            <w:pPr>
              <w:rPr>
                <w:bCs/>
                <w:sz w:val="16"/>
                <w:szCs w:val="16"/>
              </w:rPr>
            </w:pPr>
            <w:r>
              <w:rPr>
                <w:bCs/>
                <w:sz w:val="16"/>
                <w:szCs w:val="16"/>
              </w:rPr>
              <w:t>tartışma</w:t>
            </w:r>
          </w:p>
          <w:p w14:paraId="19F03550" w14:textId="77777777" w:rsidR="009125A3" w:rsidRDefault="009125A3" w:rsidP="009125A3">
            <w:pPr>
              <w:rPr>
                <w:bCs/>
                <w:sz w:val="16"/>
                <w:szCs w:val="16"/>
              </w:rPr>
            </w:pPr>
            <w:r>
              <w:rPr>
                <w:bCs/>
                <w:sz w:val="16"/>
                <w:szCs w:val="16"/>
              </w:rPr>
              <w:t>beyin fırtınası</w:t>
            </w:r>
          </w:p>
          <w:p w14:paraId="2F39F031" w14:textId="77777777" w:rsidR="009125A3" w:rsidRDefault="009125A3" w:rsidP="009125A3">
            <w:pPr>
              <w:rPr>
                <w:bCs/>
                <w:sz w:val="16"/>
                <w:szCs w:val="16"/>
              </w:rPr>
            </w:pPr>
            <w:r>
              <w:rPr>
                <w:bCs/>
                <w:sz w:val="16"/>
                <w:szCs w:val="16"/>
              </w:rPr>
              <w:t>problem çözme</w:t>
            </w:r>
          </w:p>
          <w:p w14:paraId="5CC06622" w14:textId="77777777" w:rsidR="009125A3" w:rsidRDefault="009125A3" w:rsidP="009125A3">
            <w:pPr>
              <w:rPr>
                <w:bCs/>
                <w:sz w:val="16"/>
                <w:szCs w:val="16"/>
              </w:rPr>
            </w:pPr>
            <w:r>
              <w:rPr>
                <w:bCs/>
                <w:sz w:val="16"/>
                <w:szCs w:val="16"/>
              </w:rPr>
              <w:t>örnek olay</w:t>
            </w:r>
          </w:p>
          <w:p w14:paraId="5C1B1A7D" w14:textId="77777777" w:rsidR="009125A3" w:rsidRDefault="009125A3" w:rsidP="009125A3">
            <w:pPr>
              <w:rPr>
                <w:bCs/>
                <w:sz w:val="16"/>
                <w:szCs w:val="16"/>
              </w:rPr>
            </w:pPr>
            <w:r>
              <w:rPr>
                <w:bCs/>
                <w:sz w:val="16"/>
                <w:szCs w:val="16"/>
              </w:rPr>
              <w:t>gösterip yaptırma tekniklerinden uygun olanı uygun yerlerde kullanılacaktır.</w:t>
            </w:r>
          </w:p>
          <w:p w14:paraId="78DCCE2B" w14:textId="77777777" w:rsidR="009125A3" w:rsidRDefault="009125A3" w:rsidP="009125A3"/>
        </w:tc>
        <w:tc>
          <w:tcPr>
            <w:tcW w:w="1397" w:type="dxa"/>
            <w:vAlign w:val="center"/>
          </w:tcPr>
          <w:p w14:paraId="5CF8104B" w14:textId="6EDD8872" w:rsidR="009125A3" w:rsidRDefault="009125A3" w:rsidP="009125A3">
            <w:r>
              <w:t>DERS KİTABI-AKILLI TAHTA EBA</w:t>
            </w:r>
          </w:p>
        </w:tc>
        <w:tc>
          <w:tcPr>
            <w:tcW w:w="1675" w:type="dxa"/>
          </w:tcPr>
          <w:p w14:paraId="30B05689" w14:textId="3DA4CEA1" w:rsidR="009125A3" w:rsidRDefault="009125A3"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09A8E401" w14:textId="6D9B0D4A" w:rsidR="009125A3" w:rsidRDefault="009125A3" w:rsidP="009125A3">
            <w:r w:rsidRPr="00A3232E">
              <w:rPr>
                <w:sz w:val="18"/>
                <w:szCs w:val="18"/>
              </w:rPr>
              <w:t>Önceki sınıfın fen konuları, günlük yaşam ve yakın çevresi ile ilişkilendirilir.</w:t>
            </w:r>
          </w:p>
        </w:tc>
        <w:tc>
          <w:tcPr>
            <w:tcW w:w="1953" w:type="dxa"/>
            <w:vAlign w:val="center"/>
          </w:tcPr>
          <w:p w14:paraId="18ACDA0E" w14:textId="65FD8DD2" w:rsidR="009125A3" w:rsidRDefault="009125A3" w:rsidP="009125A3">
            <w:r>
              <w:t>Canlı mı, Cansız mı? 1. Yakın çevresindeki canlı ve cansız varlıkları gözlemleyerek sınıflandırma. - Canlı ve cansız kavramı, tohumun canlı veya cansız olduğu tartışılarak ele alınır.</w:t>
            </w:r>
          </w:p>
        </w:tc>
        <w:tc>
          <w:tcPr>
            <w:tcW w:w="1767" w:type="dxa"/>
            <w:vAlign w:val="center"/>
          </w:tcPr>
          <w:p w14:paraId="3A360ED2" w14:textId="77777777" w:rsidR="009125A3" w:rsidRDefault="009125A3" w:rsidP="009125A3">
            <w:pPr>
              <w:rPr>
                <w:b/>
              </w:rPr>
            </w:pPr>
          </w:p>
        </w:tc>
        <w:tc>
          <w:tcPr>
            <w:tcW w:w="1137" w:type="dxa"/>
            <w:vAlign w:val="center"/>
          </w:tcPr>
          <w:p w14:paraId="46E36FEC" w14:textId="77777777" w:rsidR="009125A3" w:rsidRDefault="009125A3" w:rsidP="009125A3"/>
        </w:tc>
      </w:tr>
      <w:tr w:rsidR="009125A3" w14:paraId="23347C2A" w14:textId="77777777" w:rsidTr="00F518BD">
        <w:trPr>
          <w:cantSplit/>
          <w:trHeight w:val="1134"/>
        </w:trPr>
        <w:tc>
          <w:tcPr>
            <w:tcW w:w="442" w:type="dxa"/>
            <w:textDirection w:val="btLr"/>
          </w:tcPr>
          <w:p w14:paraId="047BB06B" w14:textId="77777777" w:rsidR="009125A3" w:rsidRDefault="009125A3" w:rsidP="009125A3">
            <w:pPr>
              <w:ind w:left="113" w:right="113"/>
              <w:jc w:val="center"/>
            </w:pPr>
            <w:r>
              <w:lastRenderedPageBreak/>
              <w:t>EKİM-KASIM</w:t>
            </w:r>
          </w:p>
        </w:tc>
        <w:tc>
          <w:tcPr>
            <w:tcW w:w="582" w:type="dxa"/>
            <w:textDirection w:val="btLr"/>
          </w:tcPr>
          <w:p w14:paraId="182BA156" w14:textId="77777777" w:rsidR="009125A3" w:rsidRDefault="009125A3" w:rsidP="009125A3">
            <w:pPr>
              <w:ind w:left="113" w:right="113"/>
              <w:jc w:val="center"/>
            </w:pPr>
            <w:r>
              <w:t>6.HAFTA(26-01)</w:t>
            </w:r>
          </w:p>
        </w:tc>
        <w:tc>
          <w:tcPr>
            <w:tcW w:w="459" w:type="dxa"/>
            <w:textDirection w:val="btLr"/>
          </w:tcPr>
          <w:p w14:paraId="5CD91703" w14:textId="77777777" w:rsidR="009125A3" w:rsidRDefault="009125A3" w:rsidP="009125A3">
            <w:pPr>
              <w:ind w:left="113" w:right="113"/>
              <w:jc w:val="center"/>
            </w:pPr>
            <w:r>
              <w:t>2 SAAT</w:t>
            </w:r>
          </w:p>
        </w:tc>
        <w:tc>
          <w:tcPr>
            <w:tcW w:w="968" w:type="dxa"/>
            <w:vAlign w:val="center"/>
          </w:tcPr>
          <w:p w14:paraId="1B2BB9E1" w14:textId="182D3A7A" w:rsidR="009125A3" w:rsidRDefault="009125A3" w:rsidP="009125A3">
            <w:r>
              <w:t>Bilimsel Bilgiye UlaşmaBilimsel Bilgiye Ulaşma</w:t>
            </w:r>
          </w:p>
        </w:tc>
        <w:tc>
          <w:tcPr>
            <w:tcW w:w="1951" w:type="dxa"/>
            <w:vAlign w:val="center"/>
          </w:tcPr>
          <w:p w14:paraId="42361388" w14:textId="524FDFF3" w:rsidR="009125A3" w:rsidRDefault="009125A3" w:rsidP="009125A3">
            <w:r>
              <w:t>SBU.1.9. Bilimsel bilginin oluşturulmasında karşılaştırma ve sınıflandırmanın önemini açıklar.SBU.1.9. Bilimsel bilginin oluşturulmasında karşılaştırma ve sınıflandırmanın önemini açıklar.</w:t>
            </w:r>
          </w:p>
        </w:tc>
        <w:tc>
          <w:tcPr>
            <w:tcW w:w="1410" w:type="dxa"/>
            <w:vAlign w:val="center"/>
          </w:tcPr>
          <w:p w14:paraId="16D41C15" w14:textId="77777777" w:rsidR="009125A3" w:rsidRDefault="009125A3" w:rsidP="009125A3">
            <w:pPr>
              <w:rPr>
                <w:bCs/>
                <w:sz w:val="16"/>
                <w:szCs w:val="16"/>
              </w:rPr>
            </w:pPr>
            <w:r>
              <w:rPr>
                <w:bCs/>
                <w:sz w:val="16"/>
                <w:szCs w:val="16"/>
              </w:rPr>
              <w:t>sunuş</w:t>
            </w:r>
          </w:p>
          <w:p w14:paraId="62460FF8" w14:textId="77777777" w:rsidR="009125A3" w:rsidRDefault="009125A3" w:rsidP="009125A3">
            <w:pPr>
              <w:rPr>
                <w:bCs/>
                <w:sz w:val="16"/>
                <w:szCs w:val="16"/>
              </w:rPr>
            </w:pPr>
            <w:r>
              <w:rPr>
                <w:bCs/>
                <w:sz w:val="16"/>
                <w:szCs w:val="16"/>
              </w:rPr>
              <w:t>buluş</w:t>
            </w:r>
          </w:p>
          <w:p w14:paraId="34DF7BBB" w14:textId="77777777" w:rsidR="009125A3" w:rsidRDefault="009125A3" w:rsidP="009125A3">
            <w:pPr>
              <w:rPr>
                <w:bCs/>
                <w:sz w:val="16"/>
                <w:szCs w:val="16"/>
              </w:rPr>
            </w:pPr>
            <w:r>
              <w:rPr>
                <w:bCs/>
                <w:sz w:val="16"/>
                <w:szCs w:val="16"/>
              </w:rPr>
              <w:t>araştırma inceleme</w:t>
            </w:r>
          </w:p>
          <w:p w14:paraId="7C9A7837" w14:textId="77777777" w:rsidR="009125A3" w:rsidRDefault="009125A3" w:rsidP="009125A3">
            <w:pPr>
              <w:rPr>
                <w:bCs/>
                <w:sz w:val="16"/>
                <w:szCs w:val="16"/>
              </w:rPr>
            </w:pPr>
            <w:r>
              <w:rPr>
                <w:bCs/>
                <w:sz w:val="16"/>
                <w:szCs w:val="16"/>
              </w:rPr>
              <w:t>deney</w:t>
            </w:r>
          </w:p>
          <w:p w14:paraId="4D02DA87" w14:textId="77777777" w:rsidR="009125A3" w:rsidRDefault="009125A3" w:rsidP="009125A3">
            <w:pPr>
              <w:rPr>
                <w:bCs/>
                <w:sz w:val="16"/>
                <w:szCs w:val="16"/>
              </w:rPr>
            </w:pPr>
            <w:r>
              <w:rPr>
                <w:bCs/>
                <w:sz w:val="16"/>
                <w:szCs w:val="16"/>
              </w:rPr>
              <w:t>gözlem</w:t>
            </w:r>
          </w:p>
          <w:p w14:paraId="01865353" w14:textId="77777777" w:rsidR="009125A3" w:rsidRDefault="009125A3" w:rsidP="009125A3">
            <w:pPr>
              <w:rPr>
                <w:bCs/>
                <w:sz w:val="16"/>
                <w:szCs w:val="16"/>
              </w:rPr>
            </w:pPr>
            <w:r>
              <w:rPr>
                <w:bCs/>
                <w:sz w:val="16"/>
                <w:szCs w:val="16"/>
              </w:rPr>
              <w:t>gösteri</w:t>
            </w:r>
          </w:p>
          <w:p w14:paraId="1937484F" w14:textId="77777777" w:rsidR="009125A3" w:rsidRDefault="009125A3" w:rsidP="009125A3">
            <w:pPr>
              <w:rPr>
                <w:bCs/>
                <w:sz w:val="16"/>
                <w:szCs w:val="16"/>
              </w:rPr>
            </w:pPr>
            <w:r>
              <w:rPr>
                <w:bCs/>
                <w:sz w:val="16"/>
                <w:szCs w:val="16"/>
              </w:rPr>
              <w:t>tartışma</w:t>
            </w:r>
          </w:p>
          <w:p w14:paraId="78DDB82B" w14:textId="77777777" w:rsidR="009125A3" w:rsidRDefault="009125A3" w:rsidP="009125A3">
            <w:pPr>
              <w:rPr>
                <w:bCs/>
                <w:sz w:val="16"/>
                <w:szCs w:val="16"/>
              </w:rPr>
            </w:pPr>
            <w:r>
              <w:rPr>
                <w:bCs/>
                <w:sz w:val="16"/>
                <w:szCs w:val="16"/>
              </w:rPr>
              <w:t>beyin fırtınası</w:t>
            </w:r>
          </w:p>
          <w:p w14:paraId="6CEF3B2C" w14:textId="77777777" w:rsidR="009125A3" w:rsidRDefault="009125A3" w:rsidP="009125A3">
            <w:pPr>
              <w:rPr>
                <w:bCs/>
                <w:sz w:val="16"/>
                <w:szCs w:val="16"/>
              </w:rPr>
            </w:pPr>
            <w:r>
              <w:rPr>
                <w:bCs/>
                <w:sz w:val="16"/>
                <w:szCs w:val="16"/>
              </w:rPr>
              <w:t>problem çözme</w:t>
            </w:r>
          </w:p>
          <w:p w14:paraId="30BDFEA5" w14:textId="77777777" w:rsidR="009125A3" w:rsidRDefault="009125A3" w:rsidP="009125A3">
            <w:pPr>
              <w:rPr>
                <w:bCs/>
                <w:sz w:val="16"/>
                <w:szCs w:val="16"/>
              </w:rPr>
            </w:pPr>
            <w:r>
              <w:rPr>
                <w:bCs/>
                <w:sz w:val="16"/>
                <w:szCs w:val="16"/>
              </w:rPr>
              <w:t>örnek olay</w:t>
            </w:r>
          </w:p>
          <w:p w14:paraId="03DEDCEE" w14:textId="77777777" w:rsidR="009125A3" w:rsidRDefault="009125A3" w:rsidP="009125A3">
            <w:pPr>
              <w:rPr>
                <w:bCs/>
                <w:sz w:val="16"/>
                <w:szCs w:val="16"/>
              </w:rPr>
            </w:pPr>
            <w:r>
              <w:rPr>
                <w:bCs/>
                <w:sz w:val="16"/>
                <w:szCs w:val="16"/>
              </w:rPr>
              <w:t>gösterip yaptırma tekniklerinden uygun olanı uygun yerlerde kullanılacaktır.</w:t>
            </w:r>
          </w:p>
          <w:p w14:paraId="6CD8799B" w14:textId="77777777" w:rsidR="009125A3" w:rsidRDefault="009125A3" w:rsidP="009125A3"/>
        </w:tc>
        <w:tc>
          <w:tcPr>
            <w:tcW w:w="1397" w:type="dxa"/>
            <w:vAlign w:val="center"/>
          </w:tcPr>
          <w:p w14:paraId="1AC61209" w14:textId="43C8754D" w:rsidR="009125A3" w:rsidRDefault="009125A3" w:rsidP="009125A3">
            <w:r>
              <w:t>DERS KİTABI-AKILLI TAHTA EBADERS KİTABI-AKILLI TAHTA EBA</w:t>
            </w:r>
          </w:p>
        </w:tc>
        <w:tc>
          <w:tcPr>
            <w:tcW w:w="1675" w:type="dxa"/>
          </w:tcPr>
          <w:p w14:paraId="7D208669" w14:textId="77777777" w:rsidR="009125A3" w:rsidRDefault="009125A3" w:rsidP="009125A3"/>
        </w:tc>
        <w:tc>
          <w:tcPr>
            <w:tcW w:w="1675" w:type="dxa"/>
          </w:tcPr>
          <w:p w14:paraId="3BA62421" w14:textId="7059B316" w:rsidR="009125A3" w:rsidRDefault="009125A3" w:rsidP="009125A3">
            <w:r w:rsidRPr="00A3232E">
              <w:rPr>
                <w:sz w:val="18"/>
                <w:szCs w:val="18"/>
              </w:rPr>
              <w:t>Önceki sınıfın fen konuları, günlük yaşam ve yakın çevresi ile ilişkilendirilir.</w:t>
            </w:r>
          </w:p>
        </w:tc>
        <w:tc>
          <w:tcPr>
            <w:tcW w:w="1953" w:type="dxa"/>
            <w:vAlign w:val="center"/>
          </w:tcPr>
          <w:p w14:paraId="2F98271E" w14:textId="0741FA21" w:rsidR="009125A3" w:rsidRDefault="009125A3" w:rsidP="009125A3">
            <w:r>
              <w:t>2. Tohumun canlılık özelliklerini keşfetme.2. Tohumun canlılık özelliklerini keşfetme.</w:t>
            </w:r>
          </w:p>
        </w:tc>
        <w:tc>
          <w:tcPr>
            <w:tcW w:w="1767" w:type="dxa"/>
            <w:vAlign w:val="center"/>
          </w:tcPr>
          <w:p w14:paraId="7B217426" w14:textId="77777777" w:rsidR="009125A3" w:rsidRDefault="009125A3" w:rsidP="009125A3">
            <w:pPr>
              <w:rPr>
                <w:b/>
              </w:rPr>
            </w:pPr>
          </w:p>
        </w:tc>
        <w:tc>
          <w:tcPr>
            <w:tcW w:w="1137" w:type="dxa"/>
            <w:vAlign w:val="center"/>
          </w:tcPr>
          <w:p w14:paraId="4D71D63B" w14:textId="77777777" w:rsidR="009125A3" w:rsidRDefault="009125A3" w:rsidP="009125A3">
            <w:pPr>
              <w:rPr>
                <w:b/>
              </w:rPr>
            </w:pPr>
            <w:r>
              <w:br/>
            </w:r>
            <w:r>
              <w:rPr>
                <w:b/>
              </w:rPr>
              <w:t>Cumhuriyet Bayramı</w:t>
            </w:r>
          </w:p>
        </w:tc>
      </w:tr>
      <w:tr w:rsidR="009125A3" w14:paraId="6E6EF3CB" w14:textId="77777777" w:rsidTr="00F518BD">
        <w:trPr>
          <w:cantSplit/>
          <w:trHeight w:val="1134"/>
        </w:trPr>
        <w:tc>
          <w:tcPr>
            <w:tcW w:w="442" w:type="dxa"/>
            <w:textDirection w:val="btLr"/>
          </w:tcPr>
          <w:p w14:paraId="2F8C0BDC" w14:textId="77777777" w:rsidR="009125A3" w:rsidRDefault="009125A3" w:rsidP="009125A3">
            <w:pPr>
              <w:ind w:left="113" w:right="113"/>
              <w:jc w:val="center"/>
            </w:pPr>
            <w:r>
              <w:t>KASIM</w:t>
            </w:r>
          </w:p>
        </w:tc>
        <w:tc>
          <w:tcPr>
            <w:tcW w:w="582" w:type="dxa"/>
            <w:textDirection w:val="btLr"/>
          </w:tcPr>
          <w:p w14:paraId="2AAFBE08" w14:textId="77777777" w:rsidR="009125A3" w:rsidRDefault="009125A3" w:rsidP="009125A3">
            <w:pPr>
              <w:ind w:left="113" w:right="113"/>
              <w:jc w:val="center"/>
            </w:pPr>
            <w:r>
              <w:t>7.HAFTA(02-08)</w:t>
            </w:r>
          </w:p>
        </w:tc>
        <w:tc>
          <w:tcPr>
            <w:tcW w:w="459" w:type="dxa"/>
            <w:textDirection w:val="btLr"/>
          </w:tcPr>
          <w:p w14:paraId="3319FAD8" w14:textId="77777777" w:rsidR="009125A3" w:rsidRDefault="009125A3" w:rsidP="009125A3">
            <w:pPr>
              <w:ind w:left="113" w:right="113"/>
              <w:jc w:val="center"/>
            </w:pPr>
            <w:r>
              <w:t>2 SAAT</w:t>
            </w:r>
          </w:p>
        </w:tc>
        <w:tc>
          <w:tcPr>
            <w:tcW w:w="968" w:type="dxa"/>
            <w:vAlign w:val="center"/>
          </w:tcPr>
          <w:p w14:paraId="0394C5F5" w14:textId="1A290BA0" w:rsidR="009125A3" w:rsidRDefault="009125A3" w:rsidP="009125A3">
            <w:r>
              <w:t>Günlük Yaşam Problemlerini Belirleme</w:t>
            </w:r>
          </w:p>
        </w:tc>
        <w:tc>
          <w:tcPr>
            <w:tcW w:w="1951" w:type="dxa"/>
            <w:vAlign w:val="center"/>
          </w:tcPr>
          <w:p w14:paraId="02E754B9" w14:textId="448AC587" w:rsidR="009125A3" w:rsidRDefault="009125A3" w:rsidP="009125A3">
            <w:r>
              <w:t>SBU.2.1. Bilimsel bilginin oluşturulmasında farklı bilimsel yöntemlerden yararlandığının farkına varır.</w:t>
            </w:r>
          </w:p>
        </w:tc>
        <w:tc>
          <w:tcPr>
            <w:tcW w:w="1410" w:type="dxa"/>
            <w:vAlign w:val="center"/>
          </w:tcPr>
          <w:p w14:paraId="17CE59E6" w14:textId="77777777" w:rsidR="009125A3" w:rsidRDefault="009125A3" w:rsidP="009125A3">
            <w:pPr>
              <w:rPr>
                <w:bCs/>
                <w:sz w:val="16"/>
                <w:szCs w:val="16"/>
              </w:rPr>
            </w:pPr>
            <w:r>
              <w:rPr>
                <w:bCs/>
                <w:sz w:val="16"/>
                <w:szCs w:val="16"/>
              </w:rPr>
              <w:t>sunuş</w:t>
            </w:r>
          </w:p>
          <w:p w14:paraId="625B9250" w14:textId="77777777" w:rsidR="009125A3" w:rsidRDefault="009125A3" w:rsidP="009125A3">
            <w:pPr>
              <w:rPr>
                <w:bCs/>
                <w:sz w:val="16"/>
                <w:szCs w:val="16"/>
              </w:rPr>
            </w:pPr>
            <w:r>
              <w:rPr>
                <w:bCs/>
                <w:sz w:val="16"/>
                <w:szCs w:val="16"/>
              </w:rPr>
              <w:t>buluş</w:t>
            </w:r>
          </w:p>
          <w:p w14:paraId="6E08E505" w14:textId="77777777" w:rsidR="009125A3" w:rsidRDefault="009125A3" w:rsidP="009125A3">
            <w:pPr>
              <w:rPr>
                <w:bCs/>
                <w:sz w:val="16"/>
                <w:szCs w:val="16"/>
              </w:rPr>
            </w:pPr>
            <w:r>
              <w:rPr>
                <w:bCs/>
                <w:sz w:val="16"/>
                <w:szCs w:val="16"/>
              </w:rPr>
              <w:t>araştırma inceleme</w:t>
            </w:r>
          </w:p>
          <w:p w14:paraId="6646E87A" w14:textId="77777777" w:rsidR="009125A3" w:rsidRDefault="009125A3" w:rsidP="009125A3">
            <w:pPr>
              <w:rPr>
                <w:bCs/>
                <w:sz w:val="16"/>
                <w:szCs w:val="16"/>
              </w:rPr>
            </w:pPr>
            <w:r>
              <w:rPr>
                <w:bCs/>
                <w:sz w:val="16"/>
                <w:szCs w:val="16"/>
              </w:rPr>
              <w:t>deney</w:t>
            </w:r>
          </w:p>
          <w:p w14:paraId="49516D4E" w14:textId="77777777" w:rsidR="009125A3" w:rsidRDefault="009125A3" w:rsidP="009125A3">
            <w:pPr>
              <w:rPr>
                <w:bCs/>
                <w:sz w:val="16"/>
                <w:szCs w:val="16"/>
              </w:rPr>
            </w:pPr>
            <w:r>
              <w:rPr>
                <w:bCs/>
                <w:sz w:val="16"/>
                <w:szCs w:val="16"/>
              </w:rPr>
              <w:t>gözlem</w:t>
            </w:r>
          </w:p>
          <w:p w14:paraId="53DB3322" w14:textId="77777777" w:rsidR="009125A3" w:rsidRDefault="009125A3" w:rsidP="009125A3">
            <w:pPr>
              <w:rPr>
                <w:bCs/>
                <w:sz w:val="16"/>
                <w:szCs w:val="16"/>
              </w:rPr>
            </w:pPr>
            <w:r>
              <w:rPr>
                <w:bCs/>
                <w:sz w:val="16"/>
                <w:szCs w:val="16"/>
              </w:rPr>
              <w:t>gösteri</w:t>
            </w:r>
          </w:p>
          <w:p w14:paraId="1B458B7A" w14:textId="77777777" w:rsidR="009125A3" w:rsidRDefault="009125A3" w:rsidP="009125A3">
            <w:pPr>
              <w:rPr>
                <w:bCs/>
                <w:sz w:val="16"/>
                <w:szCs w:val="16"/>
              </w:rPr>
            </w:pPr>
            <w:r>
              <w:rPr>
                <w:bCs/>
                <w:sz w:val="16"/>
                <w:szCs w:val="16"/>
              </w:rPr>
              <w:t>tartışma</w:t>
            </w:r>
          </w:p>
          <w:p w14:paraId="56047EEB" w14:textId="77777777" w:rsidR="009125A3" w:rsidRDefault="009125A3" w:rsidP="009125A3">
            <w:pPr>
              <w:rPr>
                <w:bCs/>
                <w:sz w:val="16"/>
                <w:szCs w:val="16"/>
              </w:rPr>
            </w:pPr>
            <w:r>
              <w:rPr>
                <w:bCs/>
                <w:sz w:val="16"/>
                <w:szCs w:val="16"/>
              </w:rPr>
              <w:t>beyin fırtınası</w:t>
            </w:r>
          </w:p>
          <w:p w14:paraId="0585CEAC" w14:textId="77777777" w:rsidR="009125A3" w:rsidRDefault="009125A3" w:rsidP="009125A3">
            <w:pPr>
              <w:rPr>
                <w:bCs/>
                <w:sz w:val="16"/>
                <w:szCs w:val="16"/>
              </w:rPr>
            </w:pPr>
            <w:r>
              <w:rPr>
                <w:bCs/>
                <w:sz w:val="16"/>
                <w:szCs w:val="16"/>
              </w:rPr>
              <w:t>problem çözme</w:t>
            </w:r>
          </w:p>
          <w:p w14:paraId="79565307" w14:textId="77777777" w:rsidR="009125A3" w:rsidRDefault="009125A3" w:rsidP="009125A3">
            <w:pPr>
              <w:rPr>
                <w:bCs/>
                <w:sz w:val="16"/>
                <w:szCs w:val="16"/>
              </w:rPr>
            </w:pPr>
            <w:r>
              <w:rPr>
                <w:bCs/>
                <w:sz w:val="16"/>
                <w:szCs w:val="16"/>
              </w:rPr>
              <w:t>örnek olay</w:t>
            </w:r>
          </w:p>
          <w:p w14:paraId="7FBC3CBC" w14:textId="77777777" w:rsidR="009125A3" w:rsidRDefault="009125A3" w:rsidP="009125A3">
            <w:pPr>
              <w:rPr>
                <w:bCs/>
                <w:sz w:val="16"/>
                <w:szCs w:val="16"/>
              </w:rPr>
            </w:pPr>
            <w:r>
              <w:rPr>
                <w:bCs/>
                <w:sz w:val="16"/>
                <w:szCs w:val="16"/>
              </w:rPr>
              <w:t>gösterip yaptırma tekniklerinden uygun olanı uygun yerlerde kullanılacaktır.</w:t>
            </w:r>
          </w:p>
          <w:p w14:paraId="62A24F68" w14:textId="77777777" w:rsidR="009125A3" w:rsidRDefault="009125A3" w:rsidP="009125A3"/>
        </w:tc>
        <w:tc>
          <w:tcPr>
            <w:tcW w:w="1397" w:type="dxa"/>
            <w:vAlign w:val="center"/>
          </w:tcPr>
          <w:p w14:paraId="34F0C284" w14:textId="7C48D66C" w:rsidR="009125A3" w:rsidRDefault="009125A3" w:rsidP="009125A3">
            <w:r>
              <w:t>DERS KİTABI-AKILLI TAHTA EBA</w:t>
            </w:r>
          </w:p>
        </w:tc>
        <w:tc>
          <w:tcPr>
            <w:tcW w:w="1675" w:type="dxa"/>
          </w:tcPr>
          <w:p w14:paraId="74E69EB2" w14:textId="3584191D" w:rsidR="009125A3" w:rsidRDefault="00F32BC8" w:rsidP="009125A3">
            <w:r>
              <w:t>1.DÖNEM 1.YAZILI</w:t>
            </w:r>
          </w:p>
        </w:tc>
        <w:tc>
          <w:tcPr>
            <w:tcW w:w="1675" w:type="dxa"/>
          </w:tcPr>
          <w:p w14:paraId="6C16D8DA" w14:textId="3C383FB7" w:rsidR="009125A3" w:rsidRDefault="009125A3" w:rsidP="009125A3">
            <w:r w:rsidRPr="00A3232E">
              <w:rPr>
                <w:sz w:val="18"/>
                <w:szCs w:val="18"/>
              </w:rPr>
              <w:t>Önceki sınıfın fen konuları, günlük yaşam ve yakın çevresi ile ilişkilendirilir.</w:t>
            </w:r>
          </w:p>
        </w:tc>
        <w:tc>
          <w:tcPr>
            <w:tcW w:w="1953" w:type="dxa"/>
            <w:vAlign w:val="center"/>
          </w:tcPr>
          <w:p w14:paraId="7FA9E0A5" w14:textId="7CCF68A0" w:rsidR="009125A3" w:rsidRDefault="009125A3" w:rsidP="009125A3">
            <w:r>
              <w:t>3. Ekilen tohumların büyüme zaman sütun grafiğini çizerek yorumlama. - Grafiğin yorumlanması sonucunda tohumun canlı olduğu genellemesini yapar.</w:t>
            </w:r>
          </w:p>
        </w:tc>
        <w:tc>
          <w:tcPr>
            <w:tcW w:w="1767" w:type="dxa"/>
            <w:vAlign w:val="center"/>
          </w:tcPr>
          <w:p w14:paraId="331C16ED" w14:textId="77777777" w:rsidR="009125A3" w:rsidRDefault="009125A3" w:rsidP="009125A3">
            <w:pPr>
              <w:rPr>
                <w:b/>
              </w:rPr>
            </w:pPr>
            <w:r>
              <w:t>(Problem çözme sürecinde cebirsel, grafiksel, sayısal ve sözel temsillerden yararlanır.)</w:t>
            </w:r>
          </w:p>
        </w:tc>
        <w:tc>
          <w:tcPr>
            <w:tcW w:w="1137" w:type="dxa"/>
            <w:vAlign w:val="center"/>
          </w:tcPr>
          <w:p w14:paraId="57A84BC0" w14:textId="77777777" w:rsidR="009125A3" w:rsidRDefault="009125A3" w:rsidP="009125A3">
            <w:pPr>
              <w:rPr>
                <w:b/>
              </w:rPr>
            </w:pPr>
            <w:r>
              <w:br/>
            </w:r>
            <w:r>
              <w:rPr>
                <w:b/>
              </w:rPr>
              <w:t>Kızılay Haftası</w:t>
            </w:r>
          </w:p>
        </w:tc>
      </w:tr>
      <w:tr w:rsidR="009125A3" w14:paraId="04CB0448" w14:textId="77777777" w:rsidTr="00F518BD">
        <w:trPr>
          <w:cantSplit/>
          <w:trHeight w:val="1134"/>
        </w:trPr>
        <w:tc>
          <w:tcPr>
            <w:tcW w:w="442" w:type="dxa"/>
            <w:textDirection w:val="btLr"/>
          </w:tcPr>
          <w:p w14:paraId="318B93EE" w14:textId="77777777" w:rsidR="009125A3" w:rsidRDefault="009125A3" w:rsidP="009125A3">
            <w:pPr>
              <w:ind w:left="113" w:right="113"/>
              <w:jc w:val="center"/>
            </w:pPr>
            <w:r>
              <w:lastRenderedPageBreak/>
              <w:t>KASIM</w:t>
            </w:r>
          </w:p>
        </w:tc>
        <w:tc>
          <w:tcPr>
            <w:tcW w:w="582" w:type="dxa"/>
            <w:textDirection w:val="btLr"/>
          </w:tcPr>
          <w:p w14:paraId="52B6DB90" w14:textId="77777777" w:rsidR="009125A3" w:rsidRDefault="009125A3" w:rsidP="009125A3">
            <w:pPr>
              <w:ind w:left="113" w:right="113"/>
              <w:jc w:val="center"/>
            </w:pPr>
            <w:r>
              <w:t>8.HAFTA(09-15)</w:t>
            </w:r>
          </w:p>
        </w:tc>
        <w:tc>
          <w:tcPr>
            <w:tcW w:w="459" w:type="dxa"/>
            <w:textDirection w:val="btLr"/>
          </w:tcPr>
          <w:p w14:paraId="4C1215CD" w14:textId="77777777" w:rsidR="009125A3" w:rsidRDefault="009125A3" w:rsidP="009125A3">
            <w:pPr>
              <w:ind w:left="113" w:right="113"/>
              <w:jc w:val="center"/>
            </w:pPr>
            <w:r>
              <w:t>2 SAAT</w:t>
            </w:r>
          </w:p>
        </w:tc>
        <w:tc>
          <w:tcPr>
            <w:tcW w:w="968" w:type="dxa"/>
            <w:vAlign w:val="center"/>
          </w:tcPr>
          <w:p w14:paraId="71ACB3C0" w14:textId="33AFC088" w:rsidR="009125A3" w:rsidRDefault="009125A3" w:rsidP="009125A3">
            <w:r>
              <w:t>Bilimsel Bilgiye Ulaşma</w:t>
            </w:r>
          </w:p>
        </w:tc>
        <w:tc>
          <w:tcPr>
            <w:tcW w:w="1951" w:type="dxa"/>
            <w:vAlign w:val="center"/>
          </w:tcPr>
          <w:p w14:paraId="33713186" w14:textId="200EEF93" w:rsidR="009125A3" w:rsidRDefault="009125A3" w:rsidP="009125A3">
            <w:r>
              <w:t>SBU.2.7. Araştırma sürecinde matematiği kullanır.</w:t>
            </w:r>
          </w:p>
        </w:tc>
        <w:tc>
          <w:tcPr>
            <w:tcW w:w="1410" w:type="dxa"/>
            <w:vAlign w:val="center"/>
          </w:tcPr>
          <w:p w14:paraId="7372E89D" w14:textId="77777777" w:rsidR="009125A3" w:rsidRDefault="009125A3" w:rsidP="009125A3">
            <w:pPr>
              <w:rPr>
                <w:bCs/>
                <w:sz w:val="16"/>
                <w:szCs w:val="16"/>
              </w:rPr>
            </w:pPr>
            <w:r>
              <w:rPr>
                <w:bCs/>
                <w:sz w:val="16"/>
                <w:szCs w:val="16"/>
              </w:rPr>
              <w:t>sunuş</w:t>
            </w:r>
          </w:p>
          <w:p w14:paraId="1A52B3AB" w14:textId="77777777" w:rsidR="009125A3" w:rsidRDefault="009125A3" w:rsidP="009125A3">
            <w:pPr>
              <w:rPr>
                <w:bCs/>
                <w:sz w:val="16"/>
                <w:szCs w:val="16"/>
              </w:rPr>
            </w:pPr>
            <w:r>
              <w:rPr>
                <w:bCs/>
                <w:sz w:val="16"/>
                <w:szCs w:val="16"/>
              </w:rPr>
              <w:t>buluş</w:t>
            </w:r>
          </w:p>
          <w:p w14:paraId="71C3587F" w14:textId="77777777" w:rsidR="009125A3" w:rsidRDefault="009125A3" w:rsidP="009125A3">
            <w:pPr>
              <w:rPr>
                <w:bCs/>
                <w:sz w:val="16"/>
                <w:szCs w:val="16"/>
              </w:rPr>
            </w:pPr>
            <w:r>
              <w:rPr>
                <w:bCs/>
                <w:sz w:val="16"/>
                <w:szCs w:val="16"/>
              </w:rPr>
              <w:t>araştırma inceleme</w:t>
            </w:r>
          </w:p>
          <w:p w14:paraId="6E26F4DF" w14:textId="77777777" w:rsidR="009125A3" w:rsidRDefault="009125A3" w:rsidP="009125A3">
            <w:pPr>
              <w:rPr>
                <w:bCs/>
                <w:sz w:val="16"/>
                <w:szCs w:val="16"/>
              </w:rPr>
            </w:pPr>
            <w:r>
              <w:rPr>
                <w:bCs/>
                <w:sz w:val="16"/>
                <w:szCs w:val="16"/>
              </w:rPr>
              <w:t>deney</w:t>
            </w:r>
          </w:p>
          <w:p w14:paraId="678D0F36" w14:textId="77777777" w:rsidR="009125A3" w:rsidRDefault="009125A3" w:rsidP="009125A3">
            <w:pPr>
              <w:rPr>
                <w:bCs/>
                <w:sz w:val="16"/>
                <w:szCs w:val="16"/>
              </w:rPr>
            </w:pPr>
            <w:r>
              <w:rPr>
                <w:bCs/>
                <w:sz w:val="16"/>
                <w:szCs w:val="16"/>
              </w:rPr>
              <w:t>gözlem</w:t>
            </w:r>
          </w:p>
          <w:p w14:paraId="298D82BB" w14:textId="77777777" w:rsidR="009125A3" w:rsidRDefault="009125A3" w:rsidP="009125A3">
            <w:pPr>
              <w:rPr>
                <w:bCs/>
                <w:sz w:val="16"/>
                <w:szCs w:val="16"/>
              </w:rPr>
            </w:pPr>
            <w:r>
              <w:rPr>
                <w:bCs/>
                <w:sz w:val="16"/>
                <w:szCs w:val="16"/>
              </w:rPr>
              <w:t>gösteri</w:t>
            </w:r>
          </w:p>
          <w:p w14:paraId="34DCF9EE" w14:textId="77777777" w:rsidR="009125A3" w:rsidRDefault="009125A3" w:rsidP="009125A3">
            <w:pPr>
              <w:rPr>
                <w:bCs/>
                <w:sz w:val="16"/>
                <w:szCs w:val="16"/>
              </w:rPr>
            </w:pPr>
            <w:r>
              <w:rPr>
                <w:bCs/>
                <w:sz w:val="16"/>
                <w:szCs w:val="16"/>
              </w:rPr>
              <w:t>tartışma</w:t>
            </w:r>
          </w:p>
          <w:p w14:paraId="1C6CE991" w14:textId="77777777" w:rsidR="009125A3" w:rsidRDefault="009125A3" w:rsidP="009125A3">
            <w:pPr>
              <w:rPr>
                <w:bCs/>
                <w:sz w:val="16"/>
                <w:szCs w:val="16"/>
              </w:rPr>
            </w:pPr>
            <w:r>
              <w:rPr>
                <w:bCs/>
                <w:sz w:val="16"/>
                <w:szCs w:val="16"/>
              </w:rPr>
              <w:t>beyin fırtınası</w:t>
            </w:r>
          </w:p>
          <w:p w14:paraId="19492BCE" w14:textId="77777777" w:rsidR="009125A3" w:rsidRDefault="009125A3" w:rsidP="009125A3">
            <w:pPr>
              <w:rPr>
                <w:bCs/>
                <w:sz w:val="16"/>
                <w:szCs w:val="16"/>
              </w:rPr>
            </w:pPr>
            <w:r>
              <w:rPr>
                <w:bCs/>
                <w:sz w:val="16"/>
                <w:szCs w:val="16"/>
              </w:rPr>
              <w:t>problem çözme</w:t>
            </w:r>
          </w:p>
          <w:p w14:paraId="2722464B" w14:textId="77777777" w:rsidR="009125A3" w:rsidRDefault="009125A3" w:rsidP="009125A3">
            <w:pPr>
              <w:rPr>
                <w:bCs/>
                <w:sz w:val="16"/>
                <w:szCs w:val="16"/>
              </w:rPr>
            </w:pPr>
            <w:r>
              <w:rPr>
                <w:bCs/>
                <w:sz w:val="16"/>
                <w:szCs w:val="16"/>
              </w:rPr>
              <w:t>örnek olay</w:t>
            </w:r>
          </w:p>
          <w:p w14:paraId="68EF7785" w14:textId="77777777" w:rsidR="009125A3" w:rsidRDefault="009125A3" w:rsidP="009125A3">
            <w:pPr>
              <w:rPr>
                <w:bCs/>
                <w:sz w:val="16"/>
                <w:szCs w:val="16"/>
              </w:rPr>
            </w:pPr>
            <w:r>
              <w:rPr>
                <w:bCs/>
                <w:sz w:val="16"/>
                <w:szCs w:val="16"/>
              </w:rPr>
              <w:t>gösterip yaptırma tekniklerinden uygun olanı uygun yerlerde kullanılacaktır.</w:t>
            </w:r>
          </w:p>
          <w:p w14:paraId="660904A9" w14:textId="77777777" w:rsidR="009125A3" w:rsidRDefault="009125A3" w:rsidP="009125A3"/>
        </w:tc>
        <w:tc>
          <w:tcPr>
            <w:tcW w:w="1397" w:type="dxa"/>
            <w:vAlign w:val="center"/>
          </w:tcPr>
          <w:p w14:paraId="59B2C8FF" w14:textId="1156EA11" w:rsidR="009125A3" w:rsidRDefault="009125A3" w:rsidP="009125A3">
            <w:r>
              <w:t>DERS KİTABI-AKILLI TAHTA EBA</w:t>
            </w:r>
          </w:p>
        </w:tc>
        <w:tc>
          <w:tcPr>
            <w:tcW w:w="1675" w:type="dxa"/>
          </w:tcPr>
          <w:p w14:paraId="4836D339" w14:textId="77777777" w:rsidR="009125A3" w:rsidRDefault="009125A3" w:rsidP="009125A3"/>
        </w:tc>
        <w:tc>
          <w:tcPr>
            <w:tcW w:w="1675" w:type="dxa"/>
          </w:tcPr>
          <w:p w14:paraId="24CA99D2" w14:textId="54F11889" w:rsidR="009125A3" w:rsidRDefault="009125A3" w:rsidP="009125A3">
            <w:r w:rsidRPr="00A3232E">
              <w:rPr>
                <w:sz w:val="18"/>
                <w:szCs w:val="18"/>
              </w:rPr>
              <w:t>Önceki sınıfın fen konuları, günlük yaşam ve yakın çevresi ile ilişkilendirilir.</w:t>
            </w:r>
          </w:p>
        </w:tc>
        <w:tc>
          <w:tcPr>
            <w:tcW w:w="1953" w:type="dxa"/>
            <w:vAlign w:val="center"/>
          </w:tcPr>
          <w:p w14:paraId="1885B839" w14:textId="28D23E75" w:rsidR="009125A3" w:rsidRDefault="009125A3" w:rsidP="009125A3">
            <w:r>
              <w:t>4. Canlı ve cansız varlıklarla ilgili öğrendiği bilgileri yeni durumlara uygulama.</w:t>
            </w:r>
          </w:p>
        </w:tc>
        <w:tc>
          <w:tcPr>
            <w:tcW w:w="1767" w:type="dxa"/>
            <w:vAlign w:val="center"/>
          </w:tcPr>
          <w:p w14:paraId="5CF934AD" w14:textId="77777777" w:rsidR="009125A3" w:rsidRDefault="009125A3" w:rsidP="009125A3"/>
        </w:tc>
        <w:tc>
          <w:tcPr>
            <w:tcW w:w="1137" w:type="dxa"/>
            <w:vAlign w:val="center"/>
          </w:tcPr>
          <w:p w14:paraId="5F66C61C" w14:textId="77777777" w:rsidR="009125A3" w:rsidRDefault="009125A3" w:rsidP="009125A3">
            <w:pPr>
              <w:rPr>
                <w:b/>
              </w:rPr>
            </w:pPr>
            <w:r>
              <w:br/>
            </w:r>
            <w:r>
              <w:rPr>
                <w:b/>
              </w:rPr>
              <w:t>Atatürk Haftası</w:t>
            </w:r>
          </w:p>
        </w:tc>
      </w:tr>
      <w:tr w:rsidR="00F32BC8" w14:paraId="2A1B594A" w14:textId="77777777" w:rsidTr="001C578D">
        <w:trPr>
          <w:cantSplit/>
          <w:trHeight w:val="1134"/>
        </w:trPr>
        <w:tc>
          <w:tcPr>
            <w:tcW w:w="15416" w:type="dxa"/>
            <w:gridSpan w:val="12"/>
          </w:tcPr>
          <w:p w14:paraId="0B828B01" w14:textId="7B504F68" w:rsidR="00F32BC8" w:rsidRDefault="00F32BC8" w:rsidP="009125A3">
            <w:r>
              <w:t>ARA TATİL</w:t>
            </w:r>
          </w:p>
        </w:tc>
      </w:tr>
      <w:tr w:rsidR="00F518BD" w14:paraId="2918CC52" w14:textId="77777777" w:rsidTr="00F518BD">
        <w:trPr>
          <w:cantSplit/>
          <w:trHeight w:val="1134"/>
        </w:trPr>
        <w:tc>
          <w:tcPr>
            <w:tcW w:w="442" w:type="dxa"/>
            <w:textDirection w:val="btLr"/>
          </w:tcPr>
          <w:p w14:paraId="7B6FE50A" w14:textId="77777777" w:rsidR="00F518BD" w:rsidRDefault="00F518BD" w:rsidP="009125A3">
            <w:pPr>
              <w:ind w:left="113" w:right="113"/>
              <w:jc w:val="center"/>
            </w:pPr>
            <w:r>
              <w:t>KASIM</w:t>
            </w:r>
          </w:p>
        </w:tc>
        <w:tc>
          <w:tcPr>
            <w:tcW w:w="582" w:type="dxa"/>
            <w:textDirection w:val="btLr"/>
          </w:tcPr>
          <w:p w14:paraId="0EB2BB41" w14:textId="77777777" w:rsidR="00F518BD" w:rsidRDefault="00F518BD" w:rsidP="009125A3">
            <w:pPr>
              <w:ind w:left="113" w:right="113"/>
              <w:jc w:val="center"/>
            </w:pPr>
            <w:r>
              <w:t>9.HAFTA(23-29)</w:t>
            </w:r>
          </w:p>
        </w:tc>
        <w:tc>
          <w:tcPr>
            <w:tcW w:w="459" w:type="dxa"/>
            <w:textDirection w:val="btLr"/>
          </w:tcPr>
          <w:p w14:paraId="79C66196" w14:textId="77777777" w:rsidR="00F518BD" w:rsidRDefault="00F518BD" w:rsidP="009125A3">
            <w:pPr>
              <w:ind w:left="113" w:right="113"/>
              <w:jc w:val="center"/>
            </w:pPr>
            <w:r>
              <w:t>2 SAAT</w:t>
            </w:r>
          </w:p>
        </w:tc>
        <w:tc>
          <w:tcPr>
            <w:tcW w:w="968" w:type="dxa"/>
            <w:vAlign w:val="center"/>
          </w:tcPr>
          <w:p w14:paraId="784A962E" w14:textId="632C8E48" w:rsidR="00F518BD" w:rsidRDefault="00F518BD" w:rsidP="009125A3">
            <w:r>
              <w:t>Bilim Etiği</w:t>
            </w:r>
          </w:p>
        </w:tc>
        <w:tc>
          <w:tcPr>
            <w:tcW w:w="1951" w:type="dxa"/>
            <w:vAlign w:val="center"/>
          </w:tcPr>
          <w:p w14:paraId="29303FE6" w14:textId="259CB3FC" w:rsidR="00F518BD" w:rsidRDefault="00F518BD" w:rsidP="009125A3">
            <w:r>
              <w:t>SBU.1.2. Bilimsel bilginin delillere dayalı olduğunu açıklar. SBU.1.3. Bilimde delillerin doğrudan veya dolaylı yollarla elde edildiğini açıklar.</w:t>
            </w:r>
          </w:p>
        </w:tc>
        <w:tc>
          <w:tcPr>
            <w:tcW w:w="1410" w:type="dxa"/>
            <w:vAlign w:val="center"/>
          </w:tcPr>
          <w:p w14:paraId="70E1E996" w14:textId="77777777" w:rsidR="00F518BD" w:rsidRDefault="00F518BD" w:rsidP="009125A3">
            <w:pPr>
              <w:rPr>
                <w:bCs/>
                <w:sz w:val="16"/>
                <w:szCs w:val="16"/>
              </w:rPr>
            </w:pPr>
            <w:r>
              <w:rPr>
                <w:bCs/>
                <w:sz w:val="16"/>
                <w:szCs w:val="16"/>
              </w:rPr>
              <w:t>sunuş</w:t>
            </w:r>
          </w:p>
          <w:p w14:paraId="25CB0792" w14:textId="77777777" w:rsidR="00F518BD" w:rsidRDefault="00F518BD" w:rsidP="009125A3">
            <w:pPr>
              <w:rPr>
                <w:bCs/>
                <w:sz w:val="16"/>
                <w:szCs w:val="16"/>
              </w:rPr>
            </w:pPr>
            <w:r>
              <w:rPr>
                <w:bCs/>
                <w:sz w:val="16"/>
                <w:szCs w:val="16"/>
              </w:rPr>
              <w:t>buluş</w:t>
            </w:r>
          </w:p>
          <w:p w14:paraId="78EE2B0D" w14:textId="77777777" w:rsidR="00F518BD" w:rsidRDefault="00F518BD" w:rsidP="009125A3">
            <w:pPr>
              <w:rPr>
                <w:bCs/>
                <w:sz w:val="16"/>
                <w:szCs w:val="16"/>
              </w:rPr>
            </w:pPr>
            <w:r>
              <w:rPr>
                <w:bCs/>
                <w:sz w:val="16"/>
                <w:szCs w:val="16"/>
              </w:rPr>
              <w:t>araştırma inceleme</w:t>
            </w:r>
          </w:p>
          <w:p w14:paraId="63F688B5" w14:textId="77777777" w:rsidR="00F518BD" w:rsidRDefault="00F518BD" w:rsidP="009125A3">
            <w:pPr>
              <w:rPr>
                <w:bCs/>
                <w:sz w:val="16"/>
                <w:szCs w:val="16"/>
              </w:rPr>
            </w:pPr>
            <w:r>
              <w:rPr>
                <w:bCs/>
                <w:sz w:val="16"/>
                <w:szCs w:val="16"/>
              </w:rPr>
              <w:t>deney</w:t>
            </w:r>
          </w:p>
          <w:p w14:paraId="03E772AE" w14:textId="77777777" w:rsidR="00F518BD" w:rsidRDefault="00F518BD" w:rsidP="009125A3">
            <w:pPr>
              <w:rPr>
                <w:bCs/>
                <w:sz w:val="16"/>
                <w:szCs w:val="16"/>
              </w:rPr>
            </w:pPr>
            <w:r>
              <w:rPr>
                <w:bCs/>
                <w:sz w:val="16"/>
                <w:szCs w:val="16"/>
              </w:rPr>
              <w:t>gözlem</w:t>
            </w:r>
          </w:p>
          <w:p w14:paraId="61273867" w14:textId="77777777" w:rsidR="00F518BD" w:rsidRDefault="00F518BD" w:rsidP="009125A3">
            <w:pPr>
              <w:rPr>
                <w:bCs/>
                <w:sz w:val="16"/>
                <w:szCs w:val="16"/>
              </w:rPr>
            </w:pPr>
            <w:r>
              <w:rPr>
                <w:bCs/>
                <w:sz w:val="16"/>
                <w:szCs w:val="16"/>
              </w:rPr>
              <w:t>gösteri</w:t>
            </w:r>
          </w:p>
          <w:p w14:paraId="38ABB44A" w14:textId="77777777" w:rsidR="00F518BD" w:rsidRDefault="00F518BD" w:rsidP="009125A3">
            <w:pPr>
              <w:rPr>
                <w:bCs/>
                <w:sz w:val="16"/>
                <w:szCs w:val="16"/>
              </w:rPr>
            </w:pPr>
            <w:r>
              <w:rPr>
                <w:bCs/>
                <w:sz w:val="16"/>
                <w:szCs w:val="16"/>
              </w:rPr>
              <w:t>tartışma</w:t>
            </w:r>
          </w:p>
          <w:p w14:paraId="2E3051CD" w14:textId="77777777" w:rsidR="00F518BD" w:rsidRDefault="00F518BD" w:rsidP="009125A3">
            <w:pPr>
              <w:rPr>
                <w:bCs/>
                <w:sz w:val="16"/>
                <w:szCs w:val="16"/>
              </w:rPr>
            </w:pPr>
            <w:r>
              <w:rPr>
                <w:bCs/>
                <w:sz w:val="16"/>
                <w:szCs w:val="16"/>
              </w:rPr>
              <w:t>beyin fırtınası</w:t>
            </w:r>
          </w:p>
          <w:p w14:paraId="0EBEF3ED" w14:textId="77777777" w:rsidR="00F518BD" w:rsidRDefault="00F518BD" w:rsidP="009125A3">
            <w:pPr>
              <w:rPr>
                <w:bCs/>
                <w:sz w:val="16"/>
                <w:szCs w:val="16"/>
              </w:rPr>
            </w:pPr>
            <w:r>
              <w:rPr>
                <w:bCs/>
                <w:sz w:val="16"/>
                <w:szCs w:val="16"/>
              </w:rPr>
              <w:t>problem çözme</w:t>
            </w:r>
          </w:p>
          <w:p w14:paraId="4EA08564" w14:textId="77777777" w:rsidR="00F518BD" w:rsidRDefault="00F518BD" w:rsidP="009125A3">
            <w:pPr>
              <w:rPr>
                <w:bCs/>
                <w:sz w:val="16"/>
                <w:szCs w:val="16"/>
              </w:rPr>
            </w:pPr>
            <w:r>
              <w:rPr>
                <w:bCs/>
                <w:sz w:val="16"/>
                <w:szCs w:val="16"/>
              </w:rPr>
              <w:t>örnek olay</w:t>
            </w:r>
          </w:p>
          <w:p w14:paraId="7F2A334D" w14:textId="77777777" w:rsidR="00F518BD" w:rsidRDefault="00F518BD" w:rsidP="009125A3">
            <w:pPr>
              <w:rPr>
                <w:bCs/>
                <w:sz w:val="16"/>
                <w:szCs w:val="16"/>
              </w:rPr>
            </w:pPr>
            <w:r>
              <w:rPr>
                <w:bCs/>
                <w:sz w:val="16"/>
                <w:szCs w:val="16"/>
              </w:rPr>
              <w:t>gösterip yaptırma tekniklerinden uygun olanı uygun yerlerde kullanılacaktır.</w:t>
            </w:r>
          </w:p>
          <w:p w14:paraId="67FCFAAD" w14:textId="695B5BE9" w:rsidR="00F518BD" w:rsidRDefault="00F518BD" w:rsidP="009125A3"/>
        </w:tc>
        <w:tc>
          <w:tcPr>
            <w:tcW w:w="1397" w:type="dxa"/>
            <w:vAlign w:val="center"/>
          </w:tcPr>
          <w:p w14:paraId="384321C1" w14:textId="257C0EED" w:rsidR="00F518BD" w:rsidRDefault="00F518BD" w:rsidP="009125A3">
            <w:r>
              <w:t>DERS KİTABI-AKILLI TAHTA EBA</w:t>
            </w:r>
          </w:p>
        </w:tc>
        <w:tc>
          <w:tcPr>
            <w:tcW w:w="1675" w:type="dxa"/>
          </w:tcPr>
          <w:p w14:paraId="38277051" w14:textId="1C28DF95" w:rsidR="00F518BD" w:rsidRDefault="00F518BD"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2A6499EA" w14:textId="573C6477" w:rsidR="00F518BD" w:rsidRDefault="00F518BD" w:rsidP="009125A3">
            <w:r w:rsidRPr="00A3232E">
              <w:rPr>
                <w:sz w:val="18"/>
                <w:szCs w:val="18"/>
              </w:rPr>
              <w:t>Önceki sınıfın fen konuları, günlük yaşam ve yakın çevresi ile ilişkilendirilir.</w:t>
            </w:r>
          </w:p>
        </w:tc>
        <w:tc>
          <w:tcPr>
            <w:tcW w:w="1953" w:type="dxa"/>
            <w:vAlign w:val="center"/>
          </w:tcPr>
          <w:p w14:paraId="3B1017D9" w14:textId="7C29C4ED" w:rsidR="00F518BD" w:rsidRDefault="00F518BD" w:rsidP="009125A3">
            <w:r>
              <w:t>Dinozorlar Nerede? 1. Dinozorların yok olma nedenleri ile ilgili görüşleri tartışma.</w:t>
            </w:r>
          </w:p>
        </w:tc>
        <w:tc>
          <w:tcPr>
            <w:tcW w:w="1767" w:type="dxa"/>
            <w:vAlign w:val="center"/>
          </w:tcPr>
          <w:p w14:paraId="736FA9A2" w14:textId="77777777" w:rsidR="00F518BD" w:rsidRDefault="00F518BD" w:rsidP="009125A3"/>
        </w:tc>
        <w:tc>
          <w:tcPr>
            <w:tcW w:w="1137" w:type="dxa"/>
            <w:vAlign w:val="center"/>
          </w:tcPr>
          <w:p w14:paraId="1DCBA8D6" w14:textId="77777777" w:rsidR="00F518BD" w:rsidRDefault="00F518BD" w:rsidP="009125A3">
            <w:pPr>
              <w:rPr>
                <w:b/>
              </w:rPr>
            </w:pPr>
            <w:r>
              <w:br/>
            </w:r>
            <w:r>
              <w:rPr>
                <w:b/>
              </w:rPr>
              <w:t>Öğretmenler Günü</w:t>
            </w:r>
          </w:p>
        </w:tc>
      </w:tr>
      <w:tr w:rsidR="00F518BD" w14:paraId="6C749D34" w14:textId="77777777" w:rsidTr="00F518BD">
        <w:trPr>
          <w:cantSplit/>
          <w:trHeight w:val="1134"/>
        </w:trPr>
        <w:tc>
          <w:tcPr>
            <w:tcW w:w="442" w:type="dxa"/>
            <w:textDirection w:val="btLr"/>
          </w:tcPr>
          <w:p w14:paraId="37633091" w14:textId="77777777" w:rsidR="00F518BD" w:rsidRDefault="00F518BD" w:rsidP="009125A3">
            <w:pPr>
              <w:ind w:left="113" w:right="113"/>
              <w:jc w:val="center"/>
            </w:pPr>
            <w:r>
              <w:lastRenderedPageBreak/>
              <w:t>KASIM-ARALIK</w:t>
            </w:r>
          </w:p>
        </w:tc>
        <w:tc>
          <w:tcPr>
            <w:tcW w:w="582" w:type="dxa"/>
            <w:textDirection w:val="btLr"/>
          </w:tcPr>
          <w:p w14:paraId="734B0F27" w14:textId="77777777" w:rsidR="00F518BD" w:rsidRDefault="00F518BD" w:rsidP="009125A3">
            <w:pPr>
              <w:ind w:left="113" w:right="113"/>
              <w:jc w:val="center"/>
            </w:pPr>
            <w:r>
              <w:t>10.HAFTA(30-06)</w:t>
            </w:r>
          </w:p>
        </w:tc>
        <w:tc>
          <w:tcPr>
            <w:tcW w:w="459" w:type="dxa"/>
            <w:textDirection w:val="btLr"/>
          </w:tcPr>
          <w:p w14:paraId="21913B43" w14:textId="77777777" w:rsidR="00F518BD" w:rsidRDefault="00F518BD" w:rsidP="009125A3">
            <w:pPr>
              <w:ind w:left="113" w:right="113"/>
              <w:jc w:val="center"/>
            </w:pPr>
            <w:r>
              <w:t>2 SAAT</w:t>
            </w:r>
          </w:p>
        </w:tc>
        <w:tc>
          <w:tcPr>
            <w:tcW w:w="968" w:type="dxa"/>
            <w:vAlign w:val="center"/>
          </w:tcPr>
          <w:p w14:paraId="5230A119" w14:textId="2B568B98" w:rsidR="00F518BD" w:rsidRDefault="00F518BD" w:rsidP="009125A3">
            <w:r>
              <w:t>Bilim İnsanı gibi çalışma</w:t>
            </w:r>
          </w:p>
        </w:tc>
        <w:tc>
          <w:tcPr>
            <w:tcW w:w="1951" w:type="dxa"/>
            <w:vAlign w:val="center"/>
          </w:tcPr>
          <w:p w14:paraId="6F4BEEF8" w14:textId="41AF21A9" w:rsidR="00F518BD" w:rsidRDefault="00F518BD" w:rsidP="009125A3">
            <w:r>
              <w:t>SBU.1.7. Veriye/delile dayalı argüman oluşturarak argümanlarını savunur. SBU.2.1. Bilimsel bilginin oluşturulmasında farklı bilimsel yöntemlerden yararlandığının farkına varır.</w:t>
            </w:r>
          </w:p>
        </w:tc>
        <w:tc>
          <w:tcPr>
            <w:tcW w:w="1410" w:type="dxa"/>
            <w:vAlign w:val="center"/>
          </w:tcPr>
          <w:p w14:paraId="42E7167A" w14:textId="77777777" w:rsidR="00F518BD" w:rsidRDefault="00F518BD" w:rsidP="009125A3">
            <w:pPr>
              <w:rPr>
                <w:bCs/>
                <w:sz w:val="16"/>
                <w:szCs w:val="16"/>
              </w:rPr>
            </w:pPr>
            <w:r>
              <w:rPr>
                <w:bCs/>
                <w:sz w:val="16"/>
                <w:szCs w:val="16"/>
              </w:rPr>
              <w:t>sunuş</w:t>
            </w:r>
          </w:p>
          <w:p w14:paraId="365619B7" w14:textId="77777777" w:rsidR="00F518BD" w:rsidRDefault="00F518BD" w:rsidP="009125A3">
            <w:pPr>
              <w:rPr>
                <w:bCs/>
                <w:sz w:val="16"/>
                <w:szCs w:val="16"/>
              </w:rPr>
            </w:pPr>
            <w:r>
              <w:rPr>
                <w:bCs/>
                <w:sz w:val="16"/>
                <w:szCs w:val="16"/>
              </w:rPr>
              <w:t>buluş</w:t>
            </w:r>
          </w:p>
          <w:p w14:paraId="202561B1" w14:textId="77777777" w:rsidR="00F518BD" w:rsidRDefault="00F518BD" w:rsidP="009125A3">
            <w:pPr>
              <w:rPr>
                <w:bCs/>
                <w:sz w:val="16"/>
                <w:szCs w:val="16"/>
              </w:rPr>
            </w:pPr>
            <w:r>
              <w:rPr>
                <w:bCs/>
                <w:sz w:val="16"/>
                <w:szCs w:val="16"/>
              </w:rPr>
              <w:t>araştırma inceleme</w:t>
            </w:r>
          </w:p>
          <w:p w14:paraId="55217F78" w14:textId="77777777" w:rsidR="00F518BD" w:rsidRDefault="00F518BD" w:rsidP="009125A3">
            <w:pPr>
              <w:rPr>
                <w:bCs/>
                <w:sz w:val="16"/>
                <w:szCs w:val="16"/>
              </w:rPr>
            </w:pPr>
            <w:r>
              <w:rPr>
                <w:bCs/>
                <w:sz w:val="16"/>
                <w:szCs w:val="16"/>
              </w:rPr>
              <w:t>deney</w:t>
            </w:r>
          </w:p>
          <w:p w14:paraId="0123F2F8" w14:textId="77777777" w:rsidR="00F518BD" w:rsidRDefault="00F518BD" w:rsidP="009125A3">
            <w:pPr>
              <w:rPr>
                <w:bCs/>
                <w:sz w:val="16"/>
                <w:szCs w:val="16"/>
              </w:rPr>
            </w:pPr>
            <w:r>
              <w:rPr>
                <w:bCs/>
                <w:sz w:val="16"/>
                <w:szCs w:val="16"/>
              </w:rPr>
              <w:t>gözlem</w:t>
            </w:r>
          </w:p>
          <w:p w14:paraId="5B2CB56F" w14:textId="77777777" w:rsidR="00F518BD" w:rsidRDefault="00F518BD" w:rsidP="009125A3">
            <w:pPr>
              <w:rPr>
                <w:bCs/>
                <w:sz w:val="16"/>
                <w:szCs w:val="16"/>
              </w:rPr>
            </w:pPr>
            <w:r>
              <w:rPr>
                <w:bCs/>
                <w:sz w:val="16"/>
                <w:szCs w:val="16"/>
              </w:rPr>
              <w:t>gösteri</w:t>
            </w:r>
          </w:p>
          <w:p w14:paraId="5D395D02" w14:textId="77777777" w:rsidR="00F518BD" w:rsidRDefault="00F518BD" w:rsidP="009125A3">
            <w:pPr>
              <w:rPr>
                <w:bCs/>
                <w:sz w:val="16"/>
                <w:szCs w:val="16"/>
              </w:rPr>
            </w:pPr>
            <w:r>
              <w:rPr>
                <w:bCs/>
                <w:sz w:val="16"/>
                <w:szCs w:val="16"/>
              </w:rPr>
              <w:t>tartışma</w:t>
            </w:r>
          </w:p>
          <w:p w14:paraId="7CB1FA6D" w14:textId="77777777" w:rsidR="00F518BD" w:rsidRDefault="00F518BD" w:rsidP="009125A3">
            <w:pPr>
              <w:rPr>
                <w:bCs/>
                <w:sz w:val="16"/>
                <w:szCs w:val="16"/>
              </w:rPr>
            </w:pPr>
            <w:r>
              <w:rPr>
                <w:bCs/>
                <w:sz w:val="16"/>
                <w:szCs w:val="16"/>
              </w:rPr>
              <w:t>beyin fırtınası</w:t>
            </w:r>
          </w:p>
          <w:p w14:paraId="52E12C98" w14:textId="77777777" w:rsidR="00F518BD" w:rsidRDefault="00F518BD" w:rsidP="009125A3">
            <w:pPr>
              <w:rPr>
                <w:bCs/>
                <w:sz w:val="16"/>
                <w:szCs w:val="16"/>
              </w:rPr>
            </w:pPr>
            <w:r>
              <w:rPr>
                <w:bCs/>
                <w:sz w:val="16"/>
                <w:szCs w:val="16"/>
              </w:rPr>
              <w:t>problem çözme</w:t>
            </w:r>
          </w:p>
          <w:p w14:paraId="2378ACF2" w14:textId="77777777" w:rsidR="00F518BD" w:rsidRDefault="00F518BD" w:rsidP="009125A3">
            <w:pPr>
              <w:rPr>
                <w:bCs/>
                <w:sz w:val="16"/>
                <w:szCs w:val="16"/>
              </w:rPr>
            </w:pPr>
            <w:r>
              <w:rPr>
                <w:bCs/>
                <w:sz w:val="16"/>
                <w:szCs w:val="16"/>
              </w:rPr>
              <w:t>örnek olay</w:t>
            </w:r>
          </w:p>
          <w:p w14:paraId="678F7EB4" w14:textId="77777777" w:rsidR="00F518BD" w:rsidRDefault="00F518BD" w:rsidP="009125A3">
            <w:pPr>
              <w:rPr>
                <w:bCs/>
                <w:sz w:val="16"/>
                <w:szCs w:val="16"/>
              </w:rPr>
            </w:pPr>
            <w:r>
              <w:rPr>
                <w:bCs/>
                <w:sz w:val="16"/>
                <w:szCs w:val="16"/>
              </w:rPr>
              <w:t>gösterip yaptırma tekniklerinden uygun olanı uygun yerlerde kullanılacaktır.</w:t>
            </w:r>
          </w:p>
          <w:p w14:paraId="2D73F6D7" w14:textId="77777777" w:rsidR="00F518BD" w:rsidRDefault="00F518BD" w:rsidP="009125A3"/>
        </w:tc>
        <w:tc>
          <w:tcPr>
            <w:tcW w:w="1397" w:type="dxa"/>
            <w:vAlign w:val="center"/>
          </w:tcPr>
          <w:p w14:paraId="0738019E" w14:textId="24CB6FE2" w:rsidR="00F518BD" w:rsidRDefault="00F518BD" w:rsidP="009125A3">
            <w:r>
              <w:t>DERS KİTABI-AKILLI TAHTA EBA</w:t>
            </w:r>
          </w:p>
        </w:tc>
        <w:tc>
          <w:tcPr>
            <w:tcW w:w="1675" w:type="dxa"/>
          </w:tcPr>
          <w:p w14:paraId="6D2C1DB3" w14:textId="2B8FEB2C" w:rsidR="00F518BD" w:rsidRDefault="00F518BD" w:rsidP="009125A3"/>
        </w:tc>
        <w:tc>
          <w:tcPr>
            <w:tcW w:w="1675" w:type="dxa"/>
          </w:tcPr>
          <w:p w14:paraId="496E459B" w14:textId="4B3DC80E" w:rsidR="00F518BD" w:rsidRDefault="00F518BD" w:rsidP="009125A3"/>
        </w:tc>
        <w:tc>
          <w:tcPr>
            <w:tcW w:w="1953" w:type="dxa"/>
            <w:vAlign w:val="center"/>
          </w:tcPr>
          <w:p w14:paraId="4F1B90DC" w14:textId="3BD26AB0" w:rsidR="00F518BD" w:rsidRDefault="00F518BD" w:rsidP="009125A3">
            <w:r>
              <w:t>2. Dinozorları tanıtan bir atlsa tasarlayarak yapma.</w:t>
            </w:r>
          </w:p>
        </w:tc>
        <w:tc>
          <w:tcPr>
            <w:tcW w:w="1767" w:type="dxa"/>
            <w:vAlign w:val="center"/>
          </w:tcPr>
          <w:p w14:paraId="6F912FFF" w14:textId="77777777" w:rsidR="00F518BD" w:rsidRDefault="00F518BD" w:rsidP="009125A3"/>
        </w:tc>
        <w:tc>
          <w:tcPr>
            <w:tcW w:w="1137" w:type="dxa"/>
            <w:vAlign w:val="center"/>
          </w:tcPr>
          <w:p w14:paraId="2FEB2EF1" w14:textId="77777777" w:rsidR="00F518BD" w:rsidRDefault="00F518BD" w:rsidP="009125A3">
            <w:pPr>
              <w:rPr>
                <w:b/>
              </w:rPr>
            </w:pPr>
            <w:r>
              <w:br/>
            </w:r>
            <w:r>
              <w:rPr>
                <w:b/>
              </w:rPr>
              <w:t>Dünya Engelliler Günü</w:t>
            </w:r>
          </w:p>
        </w:tc>
      </w:tr>
      <w:tr w:rsidR="00F518BD" w14:paraId="07A20909" w14:textId="77777777" w:rsidTr="00F518BD">
        <w:trPr>
          <w:cantSplit/>
          <w:trHeight w:val="1134"/>
        </w:trPr>
        <w:tc>
          <w:tcPr>
            <w:tcW w:w="442" w:type="dxa"/>
            <w:textDirection w:val="btLr"/>
          </w:tcPr>
          <w:p w14:paraId="50BFC2EF" w14:textId="77777777" w:rsidR="00F518BD" w:rsidRDefault="00F518BD" w:rsidP="009125A3">
            <w:pPr>
              <w:ind w:left="113" w:right="113"/>
              <w:jc w:val="center"/>
            </w:pPr>
            <w:r>
              <w:t>ARALIK</w:t>
            </w:r>
          </w:p>
        </w:tc>
        <w:tc>
          <w:tcPr>
            <w:tcW w:w="582" w:type="dxa"/>
            <w:textDirection w:val="btLr"/>
          </w:tcPr>
          <w:p w14:paraId="67A62C27" w14:textId="77777777" w:rsidR="00F518BD" w:rsidRDefault="00F518BD" w:rsidP="009125A3">
            <w:pPr>
              <w:ind w:left="113" w:right="113"/>
              <w:jc w:val="center"/>
            </w:pPr>
            <w:r>
              <w:t>11.HAFTA(07-13)</w:t>
            </w:r>
          </w:p>
        </w:tc>
        <w:tc>
          <w:tcPr>
            <w:tcW w:w="459" w:type="dxa"/>
            <w:textDirection w:val="btLr"/>
          </w:tcPr>
          <w:p w14:paraId="6CF8D27F" w14:textId="77777777" w:rsidR="00F518BD" w:rsidRDefault="00F518BD" w:rsidP="009125A3">
            <w:pPr>
              <w:ind w:left="113" w:right="113"/>
              <w:jc w:val="center"/>
            </w:pPr>
            <w:r>
              <w:t>2 SAAT</w:t>
            </w:r>
          </w:p>
        </w:tc>
        <w:tc>
          <w:tcPr>
            <w:tcW w:w="968" w:type="dxa"/>
            <w:vAlign w:val="center"/>
          </w:tcPr>
          <w:p w14:paraId="743A7742" w14:textId="5D48815C" w:rsidR="00F518BD" w:rsidRDefault="00F518BD" w:rsidP="009125A3">
            <w:r>
              <w:t>Bilim İnsanı gibi çalışma</w:t>
            </w:r>
          </w:p>
        </w:tc>
        <w:tc>
          <w:tcPr>
            <w:tcW w:w="1951" w:type="dxa"/>
            <w:vAlign w:val="center"/>
          </w:tcPr>
          <w:p w14:paraId="22FE1746" w14:textId="1D07ADEC" w:rsidR="00F518BD" w:rsidRDefault="00F518BD" w:rsidP="009125A3">
            <w:r>
              <w:t>SBU.2.9. Elde ettiği bilgiyi değerlendirerek rapor hazırlar ve sunar.</w:t>
            </w:r>
          </w:p>
        </w:tc>
        <w:tc>
          <w:tcPr>
            <w:tcW w:w="1410" w:type="dxa"/>
            <w:vAlign w:val="center"/>
          </w:tcPr>
          <w:p w14:paraId="1C30AF75" w14:textId="77777777" w:rsidR="00F518BD" w:rsidRDefault="00F518BD" w:rsidP="009125A3">
            <w:pPr>
              <w:rPr>
                <w:bCs/>
                <w:sz w:val="16"/>
                <w:szCs w:val="16"/>
              </w:rPr>
            </w:pPr>
            <w:r>
              <w:rPr>
                <w:bCs/>
                <w:sz w:val="16"/>
                <w:szCs w:val="16"/>
              </w:rPr>
              <w:t>sunuş</w:t>
            </w:r>
          </w:p>
          <w:p w14:paraId="12C7E456" w14:textId="77777777" w:rsidR="00F518BD" w:rsidRDefault="00F518BD" w:rsidP="009125A3">
            <w:pPr>
              <w:rPr>
                <w:bCs/>
                <w:sz w:val="16"/>
                <w:szCs w:val="16"/>
              </w:rPr>
            </w:pPr>
            <w:r>
              <w:rPr>
                <w:bCs/>
                <w:sz w:val="16"/>
                <w:szCs w:val="16"/>
              </w:rPr>
              <w:t>buluş</w:t>
            </w:r>
          </w:p>
          <w:p w14:paraId="198F8000" w14:textId="77777777" w:rsidR="00F518BD" w:rsidRDefault="00F518BD" w:rsidP="009125A3">
            <w:pPr>
              <w:rPr>
                <w:bCs/>
                <w:sz w:val="16"/>
                <w:szCs w:val="16"/>
              </w:rPr>
            </w:pPr>
            <w:r>
              <w:rPr>
                <w:bCs/>
                <w:sz w:val="16"/>
                <w:szCs w:val="16"/>
              </w:rPr>
              <w:t>araştırma inceleme</w:t>
            </w:r>
          </w:p>
          <w:p w14:paraId="312E41CA" w14:textId="77777777" w:rsidR="00F518BD" w:rsidRDefault="00F518BD" w:rsidP="009125A3">
            <w:pPr>
              <w:rPr>
                <w:bCs/>
                <w:sz w:val="16"/>
                <w:szCs w:val="16"/>
              </w:rPr>
            </w:pPr>
            <w:r>
              <w:rPr>
                <w:bCs/>
                <w:sz w:val="16"/>
                <w:szCs w:val="16"/>
              </w:rPr>
              <w:t>deney</w:t>
            </w:r>
          </w:p>
          <w:p w14:paraId="569EA84A" w14:textId="77777777" w:rsidR="00F518BD" w:rsidRDefault="00F518BD" w:rsidP="009125A3">
            <w:pPr>
              <w:rPr>
                <w:bCs/>
                <w:sz w:val="16"/>
                <w:szCs w:val="16"/>
              </w:rPr>
            </w:pPr>
            <w:r>
              <w:rPr>
                <w:bCs/>
                <w:sz w:val="16"/>
                <w:szCs w:val="16"/>
              </w:rPr>
              <w:t>gözlem</w:t>
            </w:r>
          </w:p>
          <w:p w14:paraId="1FAB0AC8" w14:textId="77777777" w:rsidR="00F518BD" w:rsidRDefault="00F518BD" w:rsidP="009125A3">
            <w:pPr>
              <w:rPr>
                <w:bCs/>
                <w:sz w:val="16"/>
                <w:szCs w:val="16"/>
              </w:rPr>
            </w:pPr>
            <w:r>
              <w:rPr>
                <w:bCs/>
                <w:sz w:val="16"/>
                <w:szCs w:val="16"/>
              </w:rPr>
              <w:t>gösteri</w:t>
            </w:r>
          </w:p>
          <w:p w14:paraId="7FC963B5" w14:textId="77777777" w:rsidR="00F518BD" w:rsidRDefault="00F518BD" w:rsidP="009125A3">
            <w:pPr>
              <w:rPr>
                <w:bCs/>
                <w:sz w:val="16"/>
                <w:szCs w:val="16"/>
              </w:rPr>
            </w:pPr>
            <w:r>
              <w:rPr>
                <w:bCs/>
                <w:sz w:val="16"/>
                <w:szCs w:val="16"/>
              </w:rPr>
              <w:t>tartışma</w:t>
            </w:r>
          </w:p>
          <w:p w14:paraId="6C031AC6" w14:textId="77777777" w:rsidR="00F518BD" w:rsidRDefault="00F518BD" w:rsidP="009125A3">
            <w:pPr>
              <w:rPr>
                <w:bCs/>
                <w:sz w:val="16"/>
                <w:szCs w:val="16"/>
              </w:rPr>
            </w:pPr>
            <w:r>
              <w:rPr>
                <w:bCs/>
                <w:sz w:val="16"/>
                <w:szCs w:val="16"/>
              </w:rPr>
              <w:t>beyin fırtınası</w:t>
            </w:r>
          </w:p>
          <w:p w14:paraId="4E27203B" w14:textId="77777777" w:rsidR="00F518BD" w:rsidRDefault="00F518BD" w:rsidP="009125A3">
            <w:pPr>
              <w:rPr>
                <w:bCs/>
                <w:sz w:val="16"/>
                <w:szCs w:val="16"/>
              </w:rPr>
            </w:pPr>
            <w:r>
              <w:rPr>
                <w:bCs/>
                <w:sz w:val="16"/>
                <w:szCs w:val="16"/>
              </w:rPr>
              <w:t>problem çözme</w:t>
            </w:r>
          </w:p>
          <w:p w14:paraId="4E0C4C7A" w14:textId="77777777" w:rsidR="00F518BD" w:rsidRDefault="00F518BD" w:rsidP="009125A3">
            <w:pPr>
              <w:rPr>
                <w:bCs/>
                <w:sz w:val="16"/>
                <w:szCs w:val="16"/>
              </w:rPr>
            </w:pPr>
            <w:r>
              <w:rPr>
                <w:bCs/>
                <w:sz w:val="16"/>
                <w:szCs w:val="16"/>
              </w:rPr>
              <w:t>örnek olay</w:t>
            </w:r>
          </w:p>
          <w:p w14:paraId="48DEC461" w14:textId="77777777" w:rsidR="00F518BD" w:rsidRDefault="00F518BD" w:rsidP="009125A3">
            <w:pPr>
              <w:rPr>
                <w:bCs/>
                <w:sz w:val="16"/>
                <w:szCs w:val="16"/>
              </w:rPr>
            </w:pPr>
            <w:r>
              <w:rPr>
                <w:bCs/>
                <w:sz w:val="16"/>
                <w:szCs w:val="16"/>
              </w:rPr>
              <w:t>gösterip yaptırma tekniklerinden uygun olanı uygun yerlerde kullanılacaktır.</w:t>
            </w:r>
          </w:p>
          <w:p w14:paraId="0210E4F8" w14:textId="77777777" w:rsidR="00F518BD" w:rsidRDefault="00F518BD" w:rsidP="009125A3"/>
        </w:tc>
        <w:tc>
          <w:tcPr>
            <w:tcW w:w="1397" w:type="dxa"/>
            <w:vAlign w:val="center"/>
          </w:tcPr>
          <w:p w14:paraId="229CE90C" w14:textId="6D8774FD" w:rsidR="00F518BD" w:rsidRDefault="00F518BD" w:rsidP="009125A3">
            <w:r>
              <w:t>DERS KİTABI-AKILLI TAHTA EBA</w:t>
            </w:r>
          </w:p>
        </w:tc>
        <w:tc>
          <w:tcPr>
            <w:tcW w:w="1675" w:type="dxa"/>
          </w:tcPr>
          <w:p w14:paraId="4D781A5A" w14:textId="77777777" w:rsidR="00F518BD" w:rsidRDefault="00F518BD" w:rsidP="009125A3"/>
        </w:tc>
        <w:tc>
          <w:tcPr>
            <w:tcW w:w="1675" w:type="dxa"/>
          </w:tcPr>
          <w:p w14:paraId="5B7D4D90" w14:textId="77777777" w:rsidR="00F518BD" w:rsidRDefault="00F518BD" w:rsidP="009125A3"/>
        </w:tc>
        <w:tc>
          <w:tcPr>
            <w:tcW w:w="1953" w:type="dxa"/>
            <w:vAlign w:val="center"/>
          </w:tcPr>
          <w:p w14:paraId="08CFA443" w14:textId="2DB15CFF" w:rsidR="00F518BD" w:rsidRDefault="00F518BD" w:rsidP="009125A3">
            <w:r>
              <w:t>3. Basit araş gereçler kullanarak dinozor modeli yaparak sunma.</w:t>
            </w:r>
          </w:p>
        </w:tc>
        <w:tc>
          <w:tcPr>
            <w:tcW w:w="1767" w:type="dxa"/>
            <w:vAlign w:val="center"/>
          </w:tcPr>
          <w:p w14:paraId="20DD4AED" w14:textId="77777777" w:rsidR="00F518BD" w:rsidRDefault="00F518BD" w:rsidP="009125A3"/>
        </w:tc>
        <w:tc>
          <w:tcPr>
            <w:tcW w:w="1137" w:type="dxa"/>
            <w:vAlign w:val="center"/>
          </w:tcPr>
          <w:p w14:paraId="64901C7E" w14:textId="77777777" w:rsidR="00F518BD" w:rsidRDefault="00F518BD" w:rsidP="009125A3"/>
        </w:tc>
      </w:tr>
      <w:tr w:rsidR="00F518BD" w14:paraId="29754F43" w14:textId="77777777" w:rsidTr="00F518BD">
        <w:trPr>
          <w:cantSplit/>
          <w:trHeight w:val="1134"/>
        </w:trPr>
        <w:tc>
          <w:tcPr>
            <w:tcW w:w="442" w:type="dxa"/>
            <w:textDirection w:val="btLr"/>
          </w:tcPr>
          <w:p w14:paraId="6E414A06" w14:textId="77777777" w:rsidR="00F518BD" w:rsidRDefault="00F518BD" w:rsidP="009125A3">
            <w:pPr>
              <w:ind w:left="113" w:right="113"/>
              <w:jc w:val="center"/>
            </w:pPr>
            <w:r>
              <w:lastRenderedPageBreak/>
              <w:t>ARALIK</w:t>
            </w:r>
          </w:p>
        </w:tc>
        <w:tc>
          <w:tcPr>
            <w:tcW w:w="582" w:type="dxa"/>
            <w:textDirection w:val="btLr"/>
          </w:tcPr>
          <w:p w14:paraId="59C1CB61" w14:textId="77777777" w:rsidR="00F518BD" w:rsidRDefault="00F518BD" w:rsidP="009125A3">
            <w:pPr>
              <w:ind w:left="113" w:right="113"/>
              <w:jc w:val="center"/>
            </w:pPr>
            <w:r>
              <w:t>12.HAFTA(14-20)</w:t>
            </w:r>
          </w:p>
        </w:tc>
        <w:tc>
          <w:tcPr>
            <w:tcW w:w="459" w:type="dxa"/>
            <w:textDirection w:val="btLr"/>
          </w:tcPr>
          <w:p w14:paraId="7AA4242C" w14:textId="77777777" w:rsidR="00F518BD" w:rsidRDefault="00F518BD" w:rsidP="009125A3">
            <w:pPr>
              <w:ind w:left="113" w:right="113"/>
              <w:jc w:val="center"/>
            </w:pPr>
            <w:r>
              <w:t>2 SAAT</w:t>
            </w:r>
          </w:p>
        </w:tc>
        <w:tc>
          <w:tcPr>
            <w:tcW w:w="968" w:type="dxa"/>
            <w:vAlign w:val="center"/>
          </w:tcPr>
          <w:p w14:paraId="0B2A6E77" w14:textId="6C73B842" w:rsidR="00F518BD" w:rsidRDefault="00F518BD" w:rsidP="009125A3">
            <w:r>
              <w:t>Bilim İnsanı gibi çalışma</w:t>
            </w:r>
          </w:p>
        </w:tc>
        <w:tc>
          <w:tcPr>
            <w:tcW w:w="1951" w:type="dxa"/>
            <w:vAlign w:val="center"/>
          </w:tcPr>
          <w:p w14:paraId="2E7BA7AB" w14:textId="2A68C1E8" w:rsidR="00F518BD" w:rsidRDefault="00F518BD" w:rsidP="009125A3">
            <w:r>
              <w:t>SBU.4.1. Bilimsel bilginin gelişiminin her aşamasında hayal gücü ve üretkenliğin öneminin farkına varır. SBU.8.2. Üç boyutlu model tasarlayarak yapar.</w:t>
            </w:r>
          </w:p>
        </w:tc>
        <w:tc>
          <w:tcPr>
            <w:tcW w:w="1410" w:type="dxa"/>
            <w:vAlign w:val="center"/>
          </w:tcPr>
          <w:p w14:paraId="009FFB3C" w14:textId="77777777" w:rsidR="00F518BD" w:rsidRDefault="00F518BD" w:rsidP="009125A3">
            <w:pPr>
              <w:rPr>
                <w:bCs/>
                <w:sz w:val="16"/>
                <w:szCs w:val="16"/>
              </w:rPr>
            </w:pPr>
            <w:r>
              <w:rPr>
                <w:bCs/>
                <w:sz w:val="16"/>
                <w:szCs w:val="16"/>
              </w:rPr>
              <w:t>sunuş</w:t>
            </w:r>
          </w:p>
          <w:p w14:paraId="1475E0E0" w14:textId="77777777" w:rsidR="00F518BD" w:rsidRDefault="00F518BD" w:rsidP="009125A3">
            <w:pPr>
              <w:rPr>
                <w:bCs/>
                <w:sz w:val="16"/>
                <w:szCs w:val="16"/>
              </w:rPr>
            </w:pPr>
            <w:r>
              <w:rPr>
                <w:bCs/>
                <w:sz w:val="16"/>
                <w:szCs w:val="16"/>
              </w:rPr>
              <w:t>buluş</w:t>
            </w:r>
          </w:p>
          <w:p w14:paraId="0940AE12" w14:textId="77777777" w:rsidR="00F518BD" w:rsidRDefault="00F518BD" w:rsidP="009125A3">
            <w:pPr>
              <w:rPr>
                <w:bCs/>
                <w:sz w:val="16"/>
                <w:szCs w:val="16"/>
              </w:rPr>
            </w:pPr>
            <w:r>
              <w:rPr>
                <w:bCs/>
                <w:sz w:val="16"/>
                <w:szCs w:val="16"/>
              </w:rPr>
              <w:t>araştırma inceleme</w:t>
            </w:r>
          </w:p>
          <w:p w14:paraId="1162AC77" w14:textId="77777777" w:rsidR="00F518BD" w:rsidRDefault="00F518BD" w:rsidP="009125A3">
            <w:pPr>
              <w:rPr>
                <w:bCs/>
                <w:sz w:val="16"/>
                <w:szCs w:val="16"/>
              </w:rPr>
            </w:pPr>
            <w:r>
              <w:rPr>
                <w:bCs/>
                <w:sz w:val="16"/>
                <w:szCs w:val="16"/>
              </w:rPr>
              <w:t>deney</w:t>
            </w:r>
          </w:p>
          <w:p w14:paraId="117F0ABE" w14:textId="77777777" w:rsidR="00F518BD" w:rsidRDefault="00F518BD" w:rsidP="009125A3">
            <w:pPr>
              <w:rPr>
                <w:bCs/>
                <w:sz w:val="16"/>
                <w:szCs w:val="16"/>
              </w:rPr>
            </w:pPr>
            <w:r>
              <w:rPr>
                <w:bCs/>
                <w:sz w:val="16"/>
                <w:szCs w:val="16"/>
              </w:rPr>
              <w:t>gözlem</w:t>
            </w:r>
          </w:p>
          <w:p w14:paraId="51CBCB04" w14:textId="77777777" w:rsidR="00F518BD" w:rsidRDefault="00F518BD" w:rsidP="009125A3">
            <w:pPr>
              <w:rPr>
                <w:bCs/>
                <w:sz w:val="16"/>
                <w:szCs w:val="16"/>
              </w:rPr>
            </w:pPr>
            <w:r>
              <w:rPr>
                <w:bCs/>
                <w:sz w:val="16"/>
                <w:szCs w:val="16"/>
              </w:rPr>
              <w:t>gösteri</w:t>
            </w:r>
          </w:p>
          <w:p w14:paraId="12382C30" w14:textId="77777777" w:rsidR="00F518BD" w:rsidRDefault="00F518BD" w:rsidP="009125A3">
            <w:pPr>
              <w:rPr>
                <w:bCs/>
                <w:sz w:val="16"/>
                <w:szCs w:val="16"/>
              </w:rPr>
            </w:pPr>
            <w:r>
              <w:rPr>
                <w:bCs/>
                <w:sz w:val="16"/>
                <w:szCs w:val="16"/>
              </w:rPr>
              <w:t>tartışma</w:t>
            </w:r>
          </w:p>
          <w:p w14:paraId="1003F36C" w14:textId="77777777" w:rsidR="00F518BD" w:rsidRDefault="00F518BD" w:rsidP="009125A3">
            <w:pPr>
              <w:rPr>
                <w:bCs/>
                <w:sz w:val="16"/>
                <w:szCs w:val="16"/>
              </w:rPr>
            </w:pPr>
            <w:r>
              <w:rPr>
                <w:bCs/>
                <w:sz w:val="16"/>
                <w:szCs w:val="16"/>
              </w:rPr>
              <w:t>beyin fırtınası</w:t>
            </w:r>
          </w:p>
          <w:p w14:paraId="029E42BE" w14:textId="77777777" w:rsidR="00F518BD" w:rsidRDefault="00F518BD" w:rsidP="009125A3">
            <w:pPr>
              <w:rPr>
                <w:bCs/>
                <w:sz w:val="16"/>
                <w:szCs w:val="16"/>
              </w:rPr>
            </w:pPr>
            <w:r>
              <w:rPr>
                <w:bCs/>
                <w:sz w:val="16"/>
                <w:szCs w:val="16"/>
              </w:rPr>
              <w:t>problem çözme</w:t>
            </w:r>
          </w:p>
          <w:p w14:paraId="0C731199" w14:textId="77777777" w:rsidR="00F518BD" w:rsidRDefault="00F518BD" w:rsidP="009125A3">
            <w:pPr>
              <w:rPr>
                <w:bCs/>
                <w:sz w:val="16"/>
                <w:szCs w:val="16"/>
              </w:rPr>
            </w:pPr>
            <w:r>
              <w:rPr>
                <w:bCs/>
                <w:sz w:val="16"/>
                <w:szCs w:val="16"/>
              </w:rPr>
              <w:t>örnek olay</w:t>
            </w:r>
          </w:p>
          <w:p w14:paraId="3576D242" w14:textId="77777777" w:rsidR="00F518BD" w:rsidRDefault="00F518BD" w:rsidP="009125A3">
            <w:pPr>
              <w:rPr>
                <w:bCs/>
                <w:sz w:val="16"/>
                <w:szCs w:val="16"/>
              </w:rPr>
            </w:pPr>
            <w:r>
              <w:rPr>
                <w:bCs/>
                <w:sz w:val="16"/>
                <w:szCs w:val="16"/>
              </w:rPr>
              <w:t>gösterip yaptırma tekniklerinden uygun olanı uygun yerlerde kullanılacaktır.</w:t>
            </w:r>
          </w:p>
          <w:p w14:paraId="16884102" w14:textId="77777777" w:rsidR="00F518BD" w:rsidRDefault="00F518BD" w:rsidP="009125A3"/>
        </w:tc>
        <w:tc>
          <w:tcPr>
            <w:tcW w:w="1397" w:type="dxa"/>
            <w:vAlign w:val="center"/>
          </w:tcPr>
          <w:p w14:paraId="76E518EF" w14:textId="3147AFD1" w:rsidR="00F518BD" w:rsidRDefault="00F518BD" w:rsidP="009125A3">
            <w:r>
              <w:t>DERS KİTABI-AKILLI TAHTA EBA</w:t>
            </w:r>
          </w:p>
        </w:tc>
        <w:tc>
          <w:tcPr>
            <w:tcW w:w="1675" w:type="dxa"/>
          </w:tcPr>
          <w:p w14:paraId="43A40288" w14:textId="2630A07F" w:rsidR="00F518BD" w:rsidRDefault="00F518BD"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61E5DE01" w14:textId="77777777" w:rsidR="00F518BD" w:rsidRDefault="00F518BD" w:rsidP="009125A3"/>
        </w:tc>
        <w:tc>
          <w:tcPr>
            <w:tcW w:w="1953" w:type="dxa"/>
            <w:vAlign w:val="center"/>
          </w:tcPr>
          <w:p w14:paraId="58DC0B69" w14:textId="05A68C97" w:rsidR="00F518BD" w:rsidRDefault="00F518BD" w:rsidP="009125A3"/>
        </w:tc>
        <w:tc>
          <w:tcPr>
            <w:tcW w:w="1767" w:type="dxa"/>
            <w:vAlign w:val="center"/>
          </w:tcPr>
          <w:p w14:paraId="0CAE8F25" w14:textId="77777777" w:rsidR="00F518BD" w:rsidRDefault="00F518BD" w:rsidP="009125A3"/>
        </w:tc>
        <w:tc>
          <w:tcPr>
            <w:tcW w:w="1137" w:type="dxa"/>
            <w:vAlign w:val="center"/>
          </w:tcPr>
          <w:p w14:paraId="1FB6234F" w14:textId="77777777" w:rsidR="00F518BD" w:rsidRDefault="00F518BD" w:rsidP="009125A3"/>
        </w:tc>
      </w:tr>
      <w:tr w:rsidR="00F518BD" w14:paraId="10134841" w14:textId="77777777" w:rsidTr="00F518BD">
        <w:trPr>
          <w:cantSplit/>
          <w:trHeight w:val="1134"/>
        </w:trPr>
        <w:tc>
          <w:tcPr>
            <w:tcW w:w="442" w:type="dxa"/>
            <w:textDirection w:val="btLr"/>
          </w:tcPr>
          <w:p w14:paraId="146E94B6" w14:textId="77777777" w:rsidR="00F518BD" w:rsidRDefault="00F518BD" w:rsidP="009125A3">
            <w:pPr>
              <w:ind w:left="113" w:right="113"/>
              <w:jc w:val="center"/>
            </w:pPr>
            <w:r>
              <w:lastRenderedPageBreak/>
              <w:t>ARALIK</w:t>
            </w:r>
          </w:p>
        </w:tc>
        <w:tc>
          <w:tcPr>
            <w:tcW w:w="582" w:type="dxa"/>
            <w:textDirection w:val="btLr"/>
          </w:tcPr>
          <w:p w14:paraId="714BB5A6" w14:textId="77777777" w:rsidR="00F518BD" w:rsidRDefault="00F518BD" w:rsidP="009125A3">
            <w:pPr>
              <w:ind w:left="113" w:right="113"/>
              <w:jc w:val="center"/>
            </w:pPr>
            <w:r>
              <w:t>13.HAFTA(21-27)</w:t>
            </w:r>
          </w:p>
        </w:tc>
        <w:tc>
          <w:tcPr>
            <w:tcW w:w="459" w:type="dxa"/>
            <w:textDirection w:val="btLr"/>
          </w:tcPr>
          <w:p w14:paraId="00848F9A" w14:textId="77777777" w:rsidR="00F518BD" w:rsidRDefault="00F518BD" w:rsidP="009125A3">
            <w:pPr>
              <w:ind w:left="113" w:right="113"/>
              <w:jc w:val="center"/>
            </w:pPr>
            <w:r>
              <w:t>2 SAAT</w:t>
            </w:r>
          </w:p>
        </w:tc>
        <w:tc>
          <w:tcPr>
            <w:tcW w:w="968" w:type="dxa"/>
            <w:vAlign w:val="center"/>
          </w:tcPr>
          <w:p w14:paraId="29D2CD71" w14:textId="35352AF1" w:rsidR="00F518BD" w:rsidRDefault="00F518BD" w:rsidP="009125A3">
            <w:r>
              <w:t>Bilimsel Bilgiye Ulaşma</w:t>
            </w:r>
          </w:p>
        </w:tc>
        <w:tc>
          <w:tcPr>
            <w:tcW w:w="1951" w:type="dxa"/>
            <w:vAlign w:val="center"/>
          </w:tcPr>
          <w:p w14:paraId="3F757A14" w14:textId="2C553F8B" w:rsidR="00F518BD" w:rsidRDefault="00F518BD" w:rsidP="009125A3">
            <w:r>
              <w:t>SBU.2.5. Araştırmasındaki bağımlı ve bağımsız değişkenleri değiştirir ve kontrol eder.</w:t>
            </w:r>
          </w:p>
        </w:tc>
        <w:tc>
          <w:tcPr>
            <w:tcW w:w="1410" w:type="dxa"/>
            <w:vAlign w:val="center"/>
          </w:tcPr>
          <w:p w14:paraId="3289EB20" w14:textId="77777777" w:rsidR="00F518BD" w:rsidRDefault="00F518BD" w:rsidP="009125A3">
            <w:pPr>
              <w:rPr>
                <w:bCs/>
                <w:sz w:val="16"/>
                <w:szCs w:val="16"/>
              </w:rPr>
            </w:pPr>
            <w:r>
              <w:rPr>
                <w:bCs/>
                <w:sz w:val="16"/>
                <w:szCs w:val="16"/>
              </w:rPr>
              <w:t>sunuş</w:t>
            </w:r>
          </w:p>
          <w:p w14:paraId="700DECEF" w14:textId="77777777" w:rsidR="00F518BD" w:rsidRDefault="00F518BD" w:rsidP="009125A3">
            <w:pPr>
              <w:rPr>
                <w:bCs/>
                <w:sz w:val="16"/>
                <w:szCs w:val="16"/>
              </w:rPr>
            </w:pPr>
            <w:r>
              <w:rPr>
                <w:bCs/>
                <w:sz w:val="16"/>
                <w:szCs w:val="16"/>
              </w:rPr>
              <w:t>buluş</w:t>
            </w:r>
          </w:p>
          <w:p w14:paraId="61478382" w14:textId="77777777" w:rsidR="00F518BD" w:rsidRDefault="00F518BD" w:rsidP="009125A3">
            <w:pPr>
              <w:rPr>
                <w:bCs/>
                <w:sz w:val="16"/>
                <w:szCs w:val="16"/>
              </w:rPr>
            </w:pPr>
            <w:r>
              <w:rPr>
                <w:bCs/>
                <w:sz w:val="16"/>
                <w:szCs w:val="16"/>
              </w:rPr>
              <w:t>araştırma inceleme</w:t>
            </w:r>
          </w:p>
          <w:p w14:paraId="0F8D07A4" w14:textId="77777777" w:rsidR="00F518BD" w:rsidRDefault="00F518BD" w:rsidP="009125A3">
            <w:pPr>
              <w:rPr>
                <w:bCs/>
                <w:sz w:val="16"/>
                <w:szCs w:val="16"/>
              </w:rPr>
            </w:pPr>
            <w:r>
              <w:rPr>
                <w:bCs/>
                <w:sz w:val="16"/>
                <w:szCs w:val="16"/>
              </w:rPr>
              <w:t>deney</w:t>
            </w:r>
          </w:p>
          <w:p w14:paraId="306AEA42" w14:textId="77777777" w:rsidR="00F518BD" w:rsidRDefault="00F518BD" w:rsidP="009125A3">
            <w:pPr>
              <w:rPr>
                <w:bCs/>
                <w:sz w:val="16"/>
                <w:szCs w:val="16"/>
              </w:rPr>
            </w:pPr>
            <w:r>
              <w:rPr>
                <w:bCs/>
                <w:sz w:val="16"/>
                <w:szCs w:val="16"/>
              </w:rPr>
              <w:t>gözlem</w:t>
            </w:r>
          </w:p>
          <w:p w14:paraId="10A9AAFD" w14:textId="77777777" w:rsidR="00F518BD" w:rsidRDefault="00F518BD" w:rsidP="009125A3">
            <w:pPr>
              <w:rPr>
                <w:bCs/>
                <w:sz w:val="16"/>
                <w:szCs w:val="16"/>
              </w:rPr>
            </w:pPr>
            <w:r>
              <w:rPr>
                <w:bCs/>
                <w:sz w:val="16"/>
                <w:szCs w:val="16"/>
              </w:rPr>
              <w:t>gösteri</w:t>
            </w:r>
          </w:p>
          <w:p w14:paraId="58116A8D" w14:textId="77777777" w:rsidR="00F518BD" w:rsidRDefault="00F518BD" w:rsidP="009125A3">
            <w:pPr>
              <w:rPr>
                <w:bCs/>
                <w:sz w:val="16"/>
                <w:szCs w:val="16"/>
              </w:rPr>
            </w:pPr>
            <w:r>
              <w:rPr>
                <w:bCs/>
                <w:sz w:val="16"/>
                <w:szCs w:val="16"/>
              </w:rPr>
              <w:t>tartışma</w:t>
            </w:r>
          </w:p>
          <w:p w14:paraId="2F31775E" w14:textId="77777777" w:rsidR="00F518BD" w:rsidRDefault="00F518BD" w:rsidP="009125A3">
            <w:pPr>
              <w:rPr>
                <w:bCs/>
                <w:sz w:val="16"/>
                <w:szCs w:val="16"/>
              </w:rPr>
            </w:pPr>
            <w:r>
              <w:rPr>
                <w:bCs/>
                <w:sz w:val="16"/>
                <w:szCs w:val="16"/>
              </w:rPr>
              <w:t>beyin fırtınası</w:t>
            </w:r>
          </w:p>
          <w:p w14:paraId="17BD2A51" w14:textId="77777777" w:rsidR="00F518BD" w:rsidRDefault="00F518BD" w:rsidP="009125A3">
            <w:pPr>
              <w:rPr>
                <w:bCs/>
                <w:sz w:val="16"/>
                <w:szCs w:val="16"/>
              </w:rPr>
            </w:pPr>
            <w:r>
              <w:rPr>
                <w:bCs/>
                <w:sz w:val="16"/>
                <w:szCs w:val="16"/>
              </w:rPr>
              <w:t>problem çözme</w:t>
            </w:r>
          </w:p>
          <w:p w14:paraId="4F0D1EBF" w14:textId="77777777" w:rsidR="00F518BD" w:rsidRDefault="00F518BD" w:rsidP="009125A3">
            <w:pPr>
              <w:rPr>
                <w:bCs/>
                <w:sz w:val="16"/>
                <w:szCs w:val="16"/>
              </w:rPr>
            </w:pPr>
            <w:r>
              <w:rPr>
                <w:bCs/>
                <w:sz w:val="16"/>
                <w:szCs w:val="16"/>
              </w:rPr>
              <w:t>örnek olay</w:t>
            </w:r>
          </w:p>
          <w:p w14:paraId="45615D81" w14:textId="77777777" w:rsidR="00F518BD" w:rsidRDefault="00F518BD" w:rsidP="009125A3">
            <w:pPr>
              <w:rPr>
                <w:bCs/>
                <w:sz w:val="16"/>
                <w:szCs w:val="16"/>
              </w:rPr>
            </w:pPr>
            <w:r>
              <w:rPr>
                <w:bCs/>
                <w:sz w:val="16"/>
                <w:szCs w:val="16"/>
              </w:rPr>
              <w:t>gösterip yaptırma tekniklerinden uygun olanı uygun yerlerde kullanılacaktır.</w:t>
            </w:r>
          </w:p>
          <w:p w14:paraId="289419B9" w14:textId="77777777" w:rsidR="00F518BD" w:rsidRDefault="00F518BD" w:rsidP="009125A3"/>
        </w:tc>
        <w:tc>
          <w:tcPr>
            <w:tcW w:w="1397" w:type="dxa"/>
            <w:vAlign w:val="center"/>
          </w:tcPr>
          <w:p w14:paraId="1FDA9E1E" w14:textId="78889FED" w:rsidR="00F518BD" w:rsidRDefault="00F518BD" w:rsidP="009125A3">
            <w:r>
              <w:t>DERS KİTABI-AKILLI TAHTA EBA</w:t>
            </w:r>
          </w:p>
        </w:tc>
        <w:tc>
          <w:tcPr>
            <w:tcW w:w="1675" w:type="dxa"/>
          </w:tcPr>
          <w:p w14:paraId="15F90EBD" w14:textId="2C6C3312" w:rsidR="00F518BD" w:rsidRDefault="00F518BD" w:rsidP="009125A3"/>
        </w:tc>
        <w:tc>
          <w:tcPr>
            <w:tcW w:w="1675" w:type="dxa"/>
          </w:tcPr>
          <w:p w14:paraId="13BE4D14" w14:textId="4DF009A3" w:rsidR="00F518BD" w:rsidRDefault="00F518BD" w:rsidP="009125A3">
            <w:r w:rsidRPr="00A3232E">
              <w:rPr>
                <w:sz w:val="18"/>
                <w:szCs w:val="18"/>
              </w:rPr>
              <w:t>Önceki sınıfın fen konuları, günlük yaşam ve yakın çevresi ile ilişkilendirilir.</w:t>
            </w:r>
          </w:p>
        </w:tc>
        <w:tc>
          <w:tcPr>
            <w:tcW w:w="1953" w:type="dxa"/>
            <w:vAlign w:val="center"/>
          </w:tcPr>
          <w:p w14:paraId="18D91E38" w14:textId="1135FFA5" w:rsidR="00F518BD" w:rsidRDefault="00F518BD" w:rsidP="009125A3">
            <w:r>
              <w:t>Paraşütüme Güveniyorum 1. Günlük yaşamda sürtünme artırma veya azaltmaya yönelik ürettiği yeni fikirleri kullanarak araç tasarlama. - Verilen bir ürünü güvenli bir şekilde yere ulaştırabilecek veya en uzun süre havada kalabilecek bir parşüt tasarlamasını önerme. - Paraşütünü deneyerek ideal bir ürün elde etme. - Tasarımda atık malzemelerin kullanılmasını önerme.</w:t>
            </w:r>
          </w:p>
        </w:tc>
        <w:tc>
          <w:tcPr>
            <w:tcW w:w="1767" w:type="dxa"/>
            <w:vAlign w:val="center"/>
          </w:tcPr>
          <w:p w14:paraId="5C6912B9" w14:textId="77777777" w:rsidR="00F518BD" w:rsidRDefault="00F518BD" w:rsidP="009125A3"/>
        </w:tc>
        <w:tc>
          <w:tcPr>
            <w:tcW w:w="1137" w:type="dxa"/>
            <w:vAlign w:val="center"/>
          </w:tcPr>
          <w:p w14:paraId="46002EE1" w14:textId="77777777" w:rsidR="00F518BD" w:rsidRDefault="00F518BD" w:rsidP="009125A3"/>
        </w:tc>
      </w:tr>
      <w:tr w:rsidR="00F518BD" w14:paraId="731E5838" w14:textId="77777777" w:rsidTr="00F518BD">
        <w:trPr>
          <w:cantSplit/>
          <w:trHeight w:val="1134"/>
        </w:trPr>
        <w:tc>
          <w:tcPr>
            <w:tcW w:w="442" w:type="dxa"/>
            <w:textDirection w:val="btLr"/>
          </w:tcPr>
          <w:p w14:paraId="4EC7A946" w14:textId="77777777" w:rsidR="00F518BD" w:rsidRDefault="00F518BD" w:rsidP="009125A3">
            <w:pPr>
              <w:ind w:left="113" w:right="113"/>
              <w:jc w:val="center"/>
            </w:pPr>
            <w:r>
              <w:lastRenderedPageBreak/>
              <w:t>ARALIK-OCAK</w:t>
            </w:r>
          </w:p>
        </w:tc>
        <w:tc>
          <w:tcPr>
            <w:tcW w:w="582" w:type="dxa"/>
            <w:textDirection w:val="btLr"/>
          </w:tcPr>
          <w:p w14:paraId="5CB5BD17" w14:textId="77777777" w:rsidR="00F518BD" w:rsidRDefault="00F518BD" w:rsidP="009125A3">
            <w:pPr>
              <w:ind w:left="113" w:right="113"/>
              <w:jc w:val="center"/>
            </w:pPr>
            <w:r>
              <w:t>14.HAFTA(28-03)</w:t>
            </w:r>
          </w:p>
        </w:tc>
        <w:tc>
          <w:tcPr>
            <w:tcW w:w="459" w:type="dxa"/>
            <w:textDirection w:val="btLr"/>
          </w:tcPr>
          <w:p w14:paraId="43241351" w14:textId="77777777" w:rsidR="00F518BD" w:rsidRDefault="00F518BD" w:rsidP="009125A3">
            <w:pPr>
              <w:ind w:left="113" w:right="113"/>
              <w:jc w:val="center"/>
            </w:pPr>
            <w:r>
              <w:t>2 SAAT</w:t>
            </w:r>
          </w:p>
        </w:tc>
        <w:tc>
          <w:tcPr>
            <w:tcW w:w="968" w:type="dxa"/>
            <w:vAlign w:val="center"/>
          </w:tcPr>
          <w:p w14:paraId="4B58DBD4" w14:textId="197B4F1A" w:rsidR="00F518BD" w:rsidRDefault="00F518BD" w:rsidP="009125A3">
            <w:r>
              <w:t>Günlük yaşamda problemleri belirleme</w:t>
            </w:r>
          </w:p>
        </w:tc>
        <w:tc>
          <w:tcPr>
            <w:tcW w:w="1951" w:type="dxa"/>
            <w:vAlign w:val="center"/>
          </w:tcPr>
          <w:p w14:paraId="2DF6432E" w14:textId="3157130F" w:rsidR="00F518BD" w:rsidRDefault="00F518BD" w:rsidP="009125A3">
            <w:r>
              <w:t>SBU.2.7. Araştırma sürecinde matematiği kullanır.</w:t>
            </w:r>
          </w:p>
        </w:tc>
        <w:tc>
          <w:tcPr>
            <w:tcW w:w="1410" w:type="dxa"/>
            <w:vAlign w:val="center"/>
          </w:tcPr>
          <w:p w14:paraId="0CAE92BA" w14:textId="77777777" w:rsidR="00F518BD" w:rsidRDefault="00F518BD" w:rsidP="009125A3">
            <w:pPr>
              <w:rPr>
                <w:bCs/>
                <w:sz w:val="16"/>
                <w:szCs w:val="16"/>
              </w:rPr>
            </w:pPr>
            <w:r>
              <w:rPr>
                <w:bCs/>
                <w:sz w:val="16"/>
                <w:szCs w:val="16"/>
              </w:rPr>
              <w:t>sunuş</w:t>
            </w:r>
          </w:p>
          <w:p w14:paraId="203F9B40" w14:textId="77777777" w:rsidR="00F518BD" w:rsidRDefault="00F518BD" w:rsidP="009125A3">
            <w:pPr>
              <w:rPr>
                <w:bCs/>
                <w:sz w:val="16"/>
                <w:szCs w:val="16"/>
              </w:rPr>
            </w:pPr>
            <w:r>
              <w:rPr>
                <w:bCs/>
                <w:sz w:val="16"/>
                <w:szCs w:val="16"/>
              </w:rPr>
              <w:t>buluş</w:t>
            </w:r>
          </w:p>
          <w:p w14:paraId="4333AA23" w14:textId="77777777" w:rsidR="00F518BD" w:rsidRDefault="00F518BD" w:rsidP="009125A3">
            <w:pPr>
              <w:rPr>
                <w:bCs/>
                <w:sz w:val="16"/>
                <w:szCs w:val="16"/>
              </w:rPr>
            </w:pPr>
            <w:r>
              <w:rPr>
                <w:bCs/>
                <w:sz w:val="16"/>
                <w:szCs w:val="16"/>
              </w:rPr>
              <w:t>araştırma inceleme</w:t>
            </w:r>
          </w:p>
          <w:p w14:paraId="3012C9EC" w14:textId="77777777" w:rsidR="00F518BD" w:rsidRDefault="00F518BD" w:rsidP="009125A3">
            <w:pPr>
              <w:rPr>
                <w:bCs/>
                <w:sz w:val="16"/>
                <w:szCs w:val="16"/>
              </w:rPr>
            </w:pPr>
            <w:r>
              <w:rPr>
                <w:bCs/>
                <w:sz w:val="16"/>
                <w:szCs w:val="16"/>
              </w:rPr>
              <w:t>deney</w:t>
            </w:r>
          </w:p>
          <w:p w14:paraId="5BD927F7" w14:textId="77777777" w:rsidR="00F518BD" w:rsidRDefault="00F518BD" w:rsidP="009125A3">
            <w:pPr>
              <w:rPr>
                <w:bCs/>
                <w:sz w:val="16"/>
                <w:szCs w:val="16"/>
              </w:rPr>
            </w:pPr>
            <w:r>
              <w:rPr>
                <w:bCs/>
                <w:sz w:val="16"/>
                <w:szCs w:val="16"/>
              </w:rPr>
              <w:t>gözlem</w:t>
            </w:r>
          </w:p>
          <w:p w14:paraId="34DF28A4" w14:textId="77777777" w:rsidR="00F518BD" w:rsidRDefault="00F518BD" w:rsidP="009125A3">
            <w:pPr>
              <w:rPr>
                <w:bCs/>
                <w:sz w:val="16"/>
                <w:szCs w:val="16"/>
              </w:rPr>
            </w:pPr>
            <w:r>
              <w:rPr>
                <w:bCs/>
                <w:sz w:val="16"/>
                <w:szCs w:val="16"/>
              </w:rPr>
              <w:t>gösteri</w:t>
            </w:r>
          </w:p>
          <w:p w14:paraId="7026E35B" w14:textId="77777777" w:rsidR="00F518BD" w:rsidRDefault="00F518BD" w:rsidP="009125A3">
            <w:pPr>
              <w:rPr>
                <w:bCs/>
                <w:sz w:val="16"/>
                <w:szCs w:val="16"/>
              </w:rPr>
            </w:pPr>
            <w:r>
              <w:rPr>
                <w:bCs/>
                <w:sz w:val="16"/>
                <w:szCs w:val="16"/>
              </w:rPr>
              <w:t>tartışma</w:t>
            </w:r>
          </w:p>
          <w:p w14:paraId="1EED1AB6" w14:textId="77777777" w:rsidR="00F518BD" w:rsidRDefault="00F518BD" w:rsidP="009125A3">
            <w:pPr>
              <w:rPr>
                <w:bCs/>
                <w:sz w:val="16"/>
                <w:szCs w:val="16"/>
              </w:rPr>
            </w:pPr>
            <w:r>
              <w:rPr>
                <w:bCs/>
                <w:sz w:val="16"/>
                <w:szCs w:val="16"/>
              </w:rPr>
              <w:t>beyin fırtınası</w:t>
            </w:r>
          </w:p>
          <w:p w14:paraId="09268D50" w14:textId="77777777" w:rsidR="00F518BD" w:rsidRDefault="00F518BD" w:rsidP="009125A3">
            <w:pPr>
              <w:rPr>
                <w:bCs/>
                <w:sz w:val="16"/>
                <w:szCs w:val="16"/>
              </w:rPr>
            </w:pPr>
            <w:r>
              <w:rPr>
                <w:bCs/>
                <w:sz w:val="16"/>
                <w:szCs w:val="16"/>
              </w:rPr>
              <w:t>problem çözme</w:t>
            </w:r>
          </w:p>
          <w:p w14:paraId="2707FDB2" w14:textId="77777777" w:rsidR="00F518BD" w:rsidRDefault="00F518BD" w:rsidP="009125A3">
            <w:pPr>
              <w:rPr>
                <w:bCs/>
                <w:sz w:val="16"/>
                <w:szCs w:val="16"/>
              </w:rPr>
            </w:pPr>
            <w:r>
              <w:rPr>
                <w:bCs/>
                <w:sz w:val="16"/>
                <w:szCs w:val="16"/>
              </w:rPr>
              <w:t>örnek olay</w:t>
            </w:r>
          </w:p>
          <w:p w14:paraId="789C6203" w14:textId="77777777" w:rsidR="00F518BD" w:rsidRDefault="00F518BD" w:rsidP="009125A3">
            <w:pPr>
              <w:rPr>
                <w:bCs/>
                <w:sz w:val="16"/>
                <w:szCs w:val="16"/>
              </w:rPr>
            </w:pPr>
            <w:r>
              <w:rPr>
                <w:bCs/>
                <w:sz w:val="16"/>
                <w:szCs w:val="16"/>
              </w:rPr>
              <w:t>gösterip yaptırma tekniklerinden uygun olanı uygun yerlerde kullanılacaktır.</w:t>
            </w:r>
          </w:p>
          <w:p w14:paraId="55E5225A" w14:textId="77777777" w:rsidR="00F518BD" w:rsidRDefault="00F518BD" w:rsidP="009125A3"/>
        </w:tc>
        <w:tc>
          <w:tcPr>
            <w:tcW w:w="1397" w:type="dxa"/>
            <w:vAlign w:val="center"/>
          </w:tcPr>
          <w:p w14:paraId="4E1752BD" w14:textId="33B6E1FE" w:rsidR="00F518BD" w:rsidRDefault="00F518BD" w:rsidP="009125A3">
            <w:r>
              <w:t>DERS KİTABI-AKILLI TAHTA EBA</w:t>
            </w:r>
          </w:p>
        </w:tc>
        <w:tc>
          <w:tcPr>
            <w:tcW w:w="1675" w:type="dxa"/>
          </w:tcPr>
          <w:p w14:paraId="25BBAE7A" w14:textId="7F436CCA" w:rsidR="00F518BD" w:rsidRDefault="00F32BC8" w:rsidP="009125A3">
            <w:r>
              <w:t>1.DÖNEM 2.YAZILI</w:t>
            </w:r>
          </w:p>
        </w:tc>
        <w:tc>
          <w:tcPr>
            <w:tcW w:w="1675" w:type="dxa"/>
          </w:tcPr>
          <w:p w14:paraId="396688D9" w14:textId="0A088C5E" w:rsidR="00F518BD" w:rsidRDefault="00F518BD" w:rsidP="009125A3"/>
        </w:tc>
        <w:tc>
          <w:tcPr>
            <w:tcW w:w="1953" w:type="dxa"/>
            <w:vAlign w:val="center"/>
          </w:tcPr>
          <w:p w14:paraId="5B7C0716" w14:textId="295A75B9" w:rsidR="00F518BD" w:rsidRDefault="00F518BD" w:rsidP="009125A3"/>
        </w:tc>
        <w:tc>
          <w:tcPr>
            <w:tcW w:w="1767" w:type="dxa"/>
            <w:vAlign w:val="center"/>
          </w:tcPr>
          <w:p w14:paraId="4028CCDB" w14:textId="77777777" w:rsidR="00F518BD" w:rsidRDefault="00F518BD" w:rsidP="009125A3">
            <w:r>
              <w:t>(Problem çözme sürecinde cebirsel, grafiksel, sayısal ve sözel temsillerden yararlanır.)</w:t>
            </w:r>
          </w:p>
        </w:tc>
        <w:tc>
          <w:tcPr>
            <w:tcW w:w="1137" w:type="dxa"/>
            <w:vAlign w:val="center"/>
          </w:tcPr>
          <w:p w14:paraId="7847BCAE" w14:textId="77777777" w:rsidR="00F518BD" w:rsidRDefault="00F518BD" w:rsidP="009125A3">
            <w:pPr>
              <w:rPr>
                <w:b/>
              </w:rPr>
            </w:pPr>
            <w:r>
              <w:br/>
            </w:r>
            <w:r>
              <w:rPr>
                <w:b/>
              </w:rPr>
              <w:t>Yılbaşı Tatili</w:t>
            </w:r>
          </w:p>
        </w:tc>
      </w:tr>
      <w:tr w:rsidR="00F518BD" w14:paraId="1BBC80D2" w14:textId="77777777" w:rsidTr="00F518BD">
        <w:trPr>
          <w:cantSplit/>
          <w:trHeight w:val="1134"/>
        </w:trPr>
        <w:tc>
          <w:tcPr>
            <w:tcW w:w="442" w:type="dxa"/>
            <w:textDirection w:val="btLr"/>
          </w:tcPr>
          <w:p w14:paraId="6E2B43AB" w14:textId="77777777" w:rsidR="00F518BD" w:rsidRDefault="00F518BD" w:rsidP="009125A3">
            <w:pPr>
              <w:ind w:left="113" w:right="113"/>
              <w:jc w:val="center"/>
            </w:pPr>
            <w:r>
              <w:t>OCAK</w:t>
            </w:r>
          </w:p>
        </w:tc>
        <w:tc>
          <w:tcPr>
            <w:tcW w:w="582" w:type="dxa"/>
            <w:textDirection w:val="btLr"/>
          </w:tcPr>
          <w:p w14:paraId="0CCFE38C" w14:textId="77777777" w:rsidR="00F518BD" w:rsidRDefault="00F518BD" w:rsidP="009125A3">
            <w:pPr>
              <w:ind w:left="113" w:right="113"/>
              <w:jc w:val="center"/>
            </w:pPr>
            <w:r>
              <w:t>15.HAFTA(04-10)</w:t>
            </w:r>
          </w:p>
        </w:tc>
        <w:tc>
          <w:tcPr>
            <w:tcW w:w="459" w:type="dxa"/>
            <w:textDirection w:val="btLr"/>
          </w:tcPr>
          <w:p w14:paraId="1E591F0B" w14:textId="77777777" w:rsidR="00F518BD" w:rsidRDefault="00F518BD" w:rsidP="009125A3">
            <w:pPr>
              <w:ind w:left="113" w:right="113"/>
              <w:jc w:val="center"/>
            </w:pPr>
            <w:r>
              <w:t>2 SAAT</w:t>
            </w:r>
          </w:p>
        </w:tc>
        <w:tc>
          <w:tcPr>
            <w:tcW w:w="968" w:type="dxa"/>
            <w:vAlign w:val="center"/>
          </w:tcPr>
          <w:p w14:paraId="40D70167" w14:textId="667AA568" w:rsidR="00F518BD" w:rsidRDefault="00F518BD" w:rsidP="009125A3">
            <w:r>
              <w:t>Günlük yaşamda problemleri belirleme</w:t>
            </w:r>
          </w:p>
        </w:tc>
        <w:tc>
          <w:tcPr>
            <w:tcW w:w="1951" w:type="dxa"/>
            <w:vAlign w:val="center"/>
          </w:tcPr>
          <w:p w14:paraId="54729C95" w14:textId="5F95353A" w:rsidR="00F518BD" w:rsidRDefault="00F518BD" w:rsidP="009125A3">
            <w:r>
              <w:t>SBU.7.3. Bilim, teknoloji, mühendislik ve matematik arasındaki ilişkiyi açıklar. SBU.8.2. Üç boyutlu model tasarlayarak yapar.</w:t>
            </w:r>
          </w:p>
        </w:tc>
        <w:tc>
          <w:tcPr>
            <w:tcW w:w="1410" w:type="dxa"/>
            <w:vAlign w:val="center"/>
          </w:tcPr>
          <w:p w14:paraId="04FDA361" w14:textId="77777777" w:rsidR="00F518BD" w:rsidRDefault="00F518BD" w:rsidP="009125A3">
            <w:pPr>
              <w:rPr>
                <w:bCs/>
                <w:sz w:val="16"/>
                <w:szCs w:val="16"/>
              </w:rPr>
            </w:pPr>
            <w:r>
              <w:rPr>
                <w:bCs/>
                <w:sz w:val="16"/>
                <w:szCs w:val="16"/>
              </w:rPr>
              <w:t>sunuş</w:t>
            </w:r>
          </w:p>
          <w:p w14:paraId="117180AE" w14:textId="77777777" w:rsidR="00F518BD" w:rsidRDefault="00F518BD" w:rsidP="009125A3">
            <w:pPr>
              <w:rPr>
                <w:bCs/>
                <w:sz w:val="16"/>
                <w:szCs w:val="16"/>
              </w:rPr>
            </w:pPr>
            <w:r>
              <w:rPr>
                <w:bCs/>
                <w:sz w:val="16"/>
                <w:szCs w:val="16"/>
              </w:rPr>
              <w:t>buluş</w:t>
            </w:r>
          </w:p>
          <w:p w14:paraId="4A624EC7" w14:textId="77777777" w:rsidR="00F518BD" w:rsidRDefault="00F518BD" w:rsidP="009125A3">
            <w:pPr>
              <w:rPr>
                <w:bCs/>
                <w:sz w:val="16"/>
                <w:szCs w:val="16"/>
              </w:rPr>
            </w:pPr>
            <w:r>
              <w:rPr>
                <w:bCs/>
                <w:sz w:val="16"/>
                <w:szCs w:val="16"/>
              </w:rPr>
              <w:t>araştırma inceleme</w:t>
            </w:r>
          </w:p>
          <w:p w14:paraId="387511A5" w14:textId="77777777" w:rsidR="00F518BD" w:rsidRDefault="00F518BD" w:rsidP="009125A3">
            <w:pPr>
              <w:rPr>
                <w:bCs/>
                <w:sz w:val="16"/>
                <w:szCs w:val="16"/>
              </w:rPr>
            </w:pPr>
            <w:r>
              <w:rPr>
                <w:bCs/>
                <w:sz w:val="16"/>
                <w:szCs w:val="16"/>
              </w:rPr>
              <w:t>deney</w:t>
            </w:r>
          </w:p>
          <w:p w14:paraId="7E32A940" w14:textId="77777777" w:rsidR="00F518BD" w:rsidRDefault="00F518BD" w:rsidP="009125A3">
            <w:pPr>
              <w:rPr>
                <w:bCs/>
                <w:sz w:val="16"/>
                <w:szCs w:val="16"/>
              </w:rPr>
            </w:pPr>
            <w:r>
              <w:rPr>
                <w:bCs/>
                <w:sz w:val="16"/>
                <w:szCs w:val="16"/>
              </w:rPr>
              <w:t>gözlem</w:t>
            </w:r>
          </w:p>
          <w:p w14:paraId="7893F2EF" w14:textId="77777777" w:rsidR="00F518BD" w:rsidRDefault="00F518BD" w:rsidP="009125A3">
            <w:pPr>
              <w:rPr>
                <w:bCs/>
                <w:sz w:val="16"/>
                <w:szCs w:val="16"/>
              </w:rPr>
            </w:pPr>
            <w:r>
              <w:rPr>
                <w:bCs/>
                <w:sz w:val="16"/>
                <w:szCs w:val="16"/>
              </w:rPr>
              <w:t>gösteri</w:t>
            </w:r>
          </w:p>
          <w:p w14:paraId="5EDBB03C" w14:textId="77777777" w:rsidR="00F518BD" w:rsidRDefault="00F518BD" w:rsidP="009125A3">
            <w:pPr>
              <w:rPr>
                <w:bCs/>
                <w:sz w:val="16"/>
                <w:szCs w:val="16"/>
              </w:rPr>
            </w:pPr>
            <w:r>
              <w:rPr>
                <w:bCs/>
                <w:sz w:val="16"/>
                <w:szCs w:val="16"/>
              </w:rPr>
              <w:t>tartışma</w:t>
            </w:r>
          </w:p>
          <w:p w14:paraId="2D04DFEA" w14:textId="77777777" w:rsidR="00F518BD" w:rsidRDefault="00F518BD" w:rsidP="009125A3">
            <w:pPr>
              <w:rPr>
                <w:bCs/>
                <w:sz w:val="16"/>
                <w:szCs w:val="16"/>
              </w:rPr>
            </w:pPr>
            <w:r>
              <w:rPr>
                <w:bCs/>
                <w:sz w:val="16"/>
                <w:szCs w:val="16"/>
              </w:rPr>
              <w:t>beyin fırtınası</w:t>
            </w:r>
          </w:p>
          <w:p w14:paraId="2F0EDFFD" w14:textId="77777777" w:rsidR="00F518BD" w:rsidRDefault="00F518BD" w:rsidP="009125A3">
            <w:pPr>
              <w:rPr>
                <w:bCs/>
                <w:sz w:val="16"/>
                <w:szCs w:val="16"/>
              </w:rPr>
            </w:pPr>
            <w:r>
              <w:rPr>
                <w:bCs/>
                <w:sz w:val="16"/>
                <w:szCs w:val="16"/>
              </w:rPr>
              <w:t>problem çözme</w:t>
            </w:r>
          </w:p>
          <w:p w14:paraId="68B3A76D" w14:textId="77777777" w:rsidR="00F518BD" w:rsidRDefault="00F518BD" w:rsidP="009125A3">
            <w:pPr>
              <w:rPr>
                <w:bCs/>
                <w:sz w:val="16"/>
                <w:szCs w:val="16"/>
              </w:rPr>
            </w:pPr>
            <w:r>
              <w:rPr>
                <w:bCs/>
                <w:sz w:val="16"/>
                <w:szCs w:val="16"/>
              </w:rPr>
              <w:t>örnek olay</w:t>
            </w:r>
          </w:p>
          <w:p w14:paraId="4F2AFB7B" w14:textId="77777777" w:rsidR="00F518BD" w:rsidRDefault="00F518BD" w:rsidP="009125A3">
            <w:pPr>
              <w:rPr>
                <w:bCs/>
                <w:sz w:val="16"/>
                <w:szCs w:val="16"/>
              </w:rPr>
            </w:pPr>
            <w:r>
              <w:rPr>
                <w:bCs/>
                <w:sz w:val="16"/>
                <w:szCs w:val="16"/>
              </w:rPr>
              <w:t>gösterip yaptırma tekniklerinden uygun olanı uygun yerlerde kullanılacaktır.</w:t>
            </w:r>
          </w:p>
          <w:p w14:paraId="586C476D" w14:textId="77777777" w:rsidR="00F518BD" w:rsidRDefault="00F518BD" w:rsidP="009125A3"/>
        </w:tc>
        <w:tc>
          <w:tcPr>
            <w:tcW w:w="1397" w:type="dxa"/>
            <w:vAlign w:val="center"/>
          </w:tcPr>
          <w:p w14:paraId="4B4B401D" w14:textId="429B2898" w:rsidR="00F518BD" w:rsidRDefault="00F518BD" w:rsidP="009125A3">
            <w:r>
              <w:t>DERS KİTABI-AKILLI TAHTA EBA</w:t>
            </w:r>
          </w:p>
        </w:tc>
        <w:tc>
          <w:tcPr>
            <w:tcW w:w="1675" w:type="dxa"/>
          </w:tcPr>
          <w:p w14:paraId="15685845" w14:textId="55712935" w:rsidR="00F518BD" w:rsidRDefault="00F518BD"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70C999D0" w14:textId="7146B5DC" w:rsidR="00F518BD" w:rsidRDefault="00F518BD" w:rsidP="009125A3">
            <w:r w:rsidRPr="00A3232E">
              <w:rPr>
                <w:sz w:val="18"/>
                <w:szCs w:val="18"/>
              </w:rPr>
              <w:t>Önceki sınıfın fen konuları, günlük yaşam ve yakın çevresi ile ilişkilendirilir.</w:t>
            </w:r>
          </w:p>
        </w:tc>
        <w:tc>
          <w:tcPr>
            <w:tcW w:w="1953" w:type="dxa"/>
            <w:vAlign w:val="center"/>
          </w:tcPr>
          <w:p w14:paraId="4BEDD53F" w14:textId="08419657" w:rsidR="00F518BD" w:rsidRDefault="00F518BD" w:rsidP="009125A3"/>
        </w:tc>
        <w:tc>
          <w:tcPr>
            <w:tcW w:w="1767" w:type="dxa"/>
            <w:vAlign w:val="center"/>
          </w:tcPr>
          <w:p w14:paraId="7E1AB8E9" w14:textId="77777777" w:rsidR="00F518BD" w:rsidRDefault="00F518BD" w:rsidP="009125A3"/>
        </w:tc>
        <w:tc>
          <w:tcPr>
            <w:tcW w:w="1137" w:type="dxa"/>
            <w:vAlign w:val="center"/>
          </w:tcPr>
          <w:p w14:paraId="6234B97B" w14:textId="77777777" w:rsidR="00F518BD" w:rsidRDefault="00F518BD" w:rsidP="009125A3"/>
        </w:tc>
      </w:tr>
      <w:tr w:rsidR="00F518BD" w14:paraId="33592B65" w14:textId="77777777" w:rsidTr="00F518BD">
        <w:trPr>
          <w:cantSplit/>
          <w:trHeight w:val="1134"/>
        </w:trPr>
        <w:tc>
          <w:tcPr>
            <w:tcW w:w="442" w:type="dxa"/>
            <w:textDirection w:val="btLr"/>
          </w:tcPr>
          <w:p w14:paraId="29A6C9AA" w14:textId="77777777" w:rsidR="00F518BD" w:rsidRDefault="00F518BD" w:rsidP="009125A3">
            <w:pPr>
              <w:ind w:left="113" w:right="113"/>
              <w:jc w:val="center"/>
            </w:pPr>
            <w:r>
              <w:lastRenderedPageBreak/>
              <w:t>OCAK</w:t>
            </w:r>
          </w:p>
        </w:tc>
        <w:tc>
          <w:tcPr>
            <w:tcW w:w="582" w:type="dxa"/>
            <w:textDirection w:val="btLr"/>
          </w:tcPr>
          <w:p w14:paraId="7E933C45" w14:textId="77777777" w:rsidR="00F518BD" w:rsidRDefault="00F518BD" w:rsidP="009125A3">
            <w:pPr>
              <w:ind w:left="113" w:right="113"/>
              <w:jc w:val="center"/>
            </w:pPr>
            <w:r>
              <w:t>16.HAFTA(11-17)</w:t>
            </w:r>
          </w:p>
        </w:tc>
        <w:tc>
          <w:tcPr>
            <w:tcW w:w="459" w:type="dxa"/>
            <w:textDirection w:val="btLr"/>
          </w:tcPr>
          <w:p w14:paraId="717C2823" w14:textId="77777777" w:rsidR="00F518BD" w:rsidRDefault="00F518BD" w:rsidP="009125A3">
            <w:pPr>
              <w:ind w:left="113" w:right="113"/>
              <w:jc w:val="center"/>
            </w:pPr>
            <w:r>
              <w:t>2 SAAT</w:t>
            </w:r>
          </w:p>
        </w:tc>
        <w:tc>
          <w:tcPr>
            <w:tcW w:w="968" w:type="dxa"/>
            <w:vAlign w:val="center"/>
          </w:tcPr>
          <w:p w14:paraId="0C63B0C5" w14:textId="4F70677C" w:rsidR="00F518BD" w:rsidRDefault="00F518BD" w:rsidP="009125A3">
            <w:r>
              <w:t>Günlük yaşamda problemleri belirleme</w:t>
            </w:r>
          </w:p>
        </w:tc>
        <w:tc>
          <w:tcPr>
            <w:tcW w:w="1951" w:type="dxa"/>
            <w:vAlign w:val="center"/>
          </w:tcPr>
          <w:p w14:paraId="3FB21205" w14:textId="66BD592C" w:rsidR="00F518BD" w:rsidRDefault="00F518BD" w:rsidP="009125A3">
            <w:r>
              <w:t>SBU.2.1. Bilimsel bilginin oluşturulmasında farklı bilimsel yöntemlerden yararlandığının farkına varır. SBU.4.1. Bilimsel bilginin gelişiminin her aşamasında hayal gücü ve üretkenliğin öneminin farkına varır.</w:t>
            </w:r>
          </w:p>
        </w:tc>
        <w:tc>
          <w:tcPr>
            <w:tcW w:w="1410" w:type="dxa"/>
            <w:vAlign w:val="center"/>
          </w:tcPr>
          <w:p w14:paraId="245C1B9B" w14:textId="77777777" w:rsidR="00F518BD" w:rsidRDefault="00F518BD" w:rsidP="009125A3"/>
        </w:tc>
        <w:tc>
          <w:tcPr>
            <w:tcW w:w="1397" w:type="dxa"/>
            <w:vAlign w:val="center"/>
          </w:tcPr>
          <w:p w14:paraId="67D138ED" w14:textId="7B6C615F" w:rsidR="00F518BD" w:rsidRDefault="00F518BD" w:rsidP="009125A3">
            <w:r>
              <w:t>DERS KİTABI-AKILLI TAHTA EBA</w:t>
            </w:r>
          </w:p>
        </w:tc>
        <w:tc>
          <w:tcPr>
            <w:tcW w:w="1675" w:type="dxa"/>
          </w:tcPr>
          <w:p w14:paraId="5E237D31" w14:textId="07E06B8E" w:rsidR="00F518BD" w:rsidRDefault="00F518BD" w:rsidP="009125A3"/>
        </w:tc>
        <w:tc>
          <w:tcPr>
            <w:tcW w:w="1675" w:type="dxa"/>
          </w:tcPr>
          <w:p w14:paraId="0FE7DE38" w14:textId="478AEBBF" w:rsidR="00F518BD" w:rsidRDefault="00F518BD" w:rsidP="009125A3"/>
        </w:tc>
        <w:tc>
          <w:tcPr>
            <w:tcW w:w="1953" w:type="dxa"/>
            <w:vAlign w:val="center"/>
          </w:tcPr>
          <w:p w14:paraId="2D6A1100" w14:textId="15DCD001" w:rsidR="00F518BD" w:rsidRDefault="00F518BD" w:rsidP="009125A3">
            <w:r>
              <w:t>Doğadan İlham Alınan Teknolojiler 1. Doğadan ilham alınan teknolojilere örnekler (Sinek kuşu kanatlarından esinlenerek tasarlanan rüzgâr türbini gibi) verme.</w:t>
            </w:r>
          </w:p>
        </w:tc>
        <w:tc>
          <w:tcPr>
            <w:tcW w:w="1767" w:type="dxa"/>
            <w:vAlign w:val="center"/>
          </w:tcPr>
          <w:p w14:paraId="591AF5E7" w14:textId="77777777" w:rsidR="00F518BD" w:rsidRDefault="00F518BD" w:rsidP="009125A3"/>
        </w:tc>
        <w:tc>
          <w:tcPr>
            <w:tcW w:w="1137" w:type="dxa"/>
            <w:vAlign w:val="center"/>
          </w:tcPr>
          <w:p w14:paraId="7A589500" w14:textId="77777777" w:rsidR="00F518BD" w:rsidRDefault="00F518BD" w:rsidP="009125A3"/>
        </w:tc>
      </w:tr>
      <w:tr w:rsidR="00F518BD" w14:paraId="19B2D439" w14:textId="77777777" w:rsidTr="00F518BD">
        <w:trPr>
          <w:cantSplit/>
          <w:trHeight w:val="1134"/>
        </w:trPr>
        <w:tc>
          <w:tcPr>
            <w:tcW w:w="442" w:type="dxa"/>
            <w:textDirection w:val="btLr"/>
          </w:tcPr>
          <w:p w14:paraId="7EE2880C" w14:textId="77777777" w:rsidR="00F518BD" w:rsidRDefault="00F518BD" w:rsidP="009125A3">
            <w:pPr>
              <w:ind w:left="113" w:right="113"/>
              <w:jc w:val="center"/>
            </w:pPr>
            <w:r>
              <w:t>OCAK</w:t>
            </w:r>
          </w:p>
        </w:tc>
        <w:tc>
          <w:tcPr>
            <w:tcW w:w="582" w:type="dxa"/>
            <w:textDirection w:val="btLr"/>
          </w:tcPr>
          <w:p w14:paraId="538A23B4" w14:textId="77777777" w:rsidR="00F518BD" w:rsidRDefault="00F518BD" w:rsidP="009125A3">
            <w:pPr>
              <w:ind w:left="113" w:right="113"/>
              <w:jc w:val="center"/>
            </w:pPr>
            <w:r>
              <w:t>17.HAFTA(18-24)</w:t>
            </w:r>
          </w:p>
        </w:tc>
        <w:tc>
          <w:tcPr>
            <w:tcW w:w="459" w:type="dxa"/>
            <w:textDirection w:val="btLr"/>
          </w:tcPr>
          <w:p w14:paraId="7588873B" w14:textId="77777777" w:rsidR="00F518BD" w:rsidRDefault="00F518BD" w:rsidP="009125A3">
            <w:pPr>
              <w:ind w:left="113" w:right="113"/>
              <w:jc w:val="center"/>
            </w:pPr>
            <w:r>
              <w:t>2 SAAT</w:t>
            </w:r>
          </w:p>
        </w:tc>
        <w:tc>
          <w:tcPr>
            <w:tcW w:w="968" w:type="dxa"/>
            <w:vAlign w:val="center"/>
          </w:tcPr>
          <w:p w14:paraId="62D0C87E" w14:textId="574A67D4" w:rsidR="00F518BD" w:rsidRDefault="00F518BD" w:rsidP="009125A3">
            <w:r>
              <w:t>Günlük yaşamda problemleri belirleme</w:t>
            </w:r>
          </w:p>
        </w:tc>
        <w:tc>
          <w:tcPr>
            <w:tcW w:w="1951" w:type="dxa"/>
            <w:vAlign w:val="center"/>
          </w:tcPr>
          <w:p w14:paraId="7A1B18B8" w14:textId="3405B46C" w:rsidR="00F518BD" w:rsidRDefault="00F518BD" w:rsidP="009125A3">
            <w:r>
              <w:t>SBU.4.2. Mühendislikte ve teknolojinin geliştirilmesinde hayal gücü ve üretkenliğin öneminin farkına varır. SBU.7.1. Kültürel, çevresel ve sosyoekonomik bağlamın, bilimsel bilginin gelişim veya pratiğe dönüştürülmesine olan etkisini tartışır.</w:t>
            </w:r>
          </w:p>
        </w:tc>
        <w:tc>
          <w:tcPr>
            <w:tcW w:w="1410" w:type="dxa"/>
            <w:vAlign w:val="center"/>
          </w:tcPr>
          <w:p w14:paraId="3782CAF7" w14:textId="77777777" w:rsidR="00F518BD" w:rsidRDefault="00F518BD" w:rsidP="009125A3">
            <w:pPr>
              <w:rPr>
                <w:bCs/>
                <w:sz w:val="16"/>
                <w:szCs w:val="16"/>
              </w:rPr>
            </w:pPr>
            <w:r>
              <w:rPr>
                <w:bCs/>
                <w:sz w:val="16"/>
                <w:szCs w:val="16"/>
              </w:rPr>
              <w:t>sunuş</w:t>
            </w:r>
          </w:p>
          <w:p w14:paraId="2FB131A2" w14:textId="77777777" w:rsidR="00F518BD" w:rsidRDefault="00F518BD" w:rsidP="009125A3">
            <w:pPr>
              <w:rPr>
                <w:bCs/>
                <w:sz w:val="16"/>
                <w:szCs w:val="16"/>
              </w:rPr>
            </w:pPr>
            <w:r>
              <w:rPr>
                <w:bCs/>
                <w:sz w:val="16"/>
                <w:szCs w:val="16"/>
              </w:rPr>
              <w:t>buluş</w:t>
            </w:r>
          </w:p>
          <w:p w14:paraId="3BC9EDC4" w14:textId="77777777" w:rsidR="00F518BD" w:rsidRDefault="00F518BD" w:rsidP="009125A3">
            <w:pPr>
              <w:rPr>
                <w:bCs/>
                <w:sz w:val="16"/>
                <w:szCs w:val="16"/>
              </w:rPr>
            </w:pPr>
            <w:r>
              <w:rPr>
                <w:bCs/>
                <w:sz w:val="16"/>
                <w:szCs w:val="16"/>
              </w:rPr>
              <w:t>araştırma inceleme</w:t>
            </w:r>
          </w:p>
          <w:p w14:paraId="4CB350D8" w14:textId="77777777" w:rsidR="00F518BD" w:rsidRDefault="00F518BD" w:rsidP="009125A3">
            <w:pPr>
              <w:rPr>
                <w:bCs/>
                <w:sz w:val="16"/>
                <w:szCs w:val="16"/>
              </w:rPr>
            </w:pPr>
            <w:r>
              <w:rPr>
                <w:bCs/>
                <w:sz w:val="16"/>
                <w:szCs w:val="16"/>
              </w:rPr>
              <w:t>deney</w:t>
            </w:r>
          </w:p>
          <w:p w14:paraId="163143BD" w14:textId="77777777" w:rsidR="00F518BD" w:rsidRDefault="00F518BD" w:rsidP="009125A3">
            <w:pPr>
              <w:rPr>
                <w:bCs/>
                <w:sz w:val="16"/>
                <w:szCs w:val="16"/>
              </w:rPr>
            </w:pPr>
            <w:r>
              <w:rPr>
                <w:bCs/>
                <w:sz w:val="16"/>
                <w:szCs w:val="16"/>
              </w:rPr>
              <w:t>gözlem</w:t>
            </w:r>
          </w:p>
          <w:p w14:paraId="7B007842" w14:textId="77777777" w:rsidR="00F518BD" w:rsidRDefault="00F518BD" w:rsidP="009125A3">
            <w:pPr>
              <w:rPr>
                <w:bCs/>
                <w:sz w:val="16"/>
                <w:szCs w:val="16"/>
              </w:rPr>
            </w:pPr>
            <w:r>
              <w:rPr>
                <w:bCs/>
                <w:sz w:val="16"/>
                <w:szCs w:val="16"/>
              </w:rPr>
              <w:t>gösteri</w:t>
            </w:r>
          </w:p>
          <w:p w14:paraId="5C126A92" w14:textId="77777777" w:rsidR="00F518BD" w:rsidRDefault="00F518BD" w:rsidP="009125A3">
            <w:pPr>
              <w:rPr>
                <w:bCs/>
                <w:sz w:val="16"/>
                <w:szCs w:val="16"/>
              </w:rPr>
            </w:pPr>
            <w:r>
              <w:rPr>
                <w:bCs/>
                <w:sz w:val="16"/>
                <w:szCs w:val="16"/>
              </w:rPr>
              <w:t>tartışma</w:t>
            </w:r>
          </w:p>
          <w:p w14:paraId="498F40C6" w14:textId="77777777" w:rsidR="00F518BD" w:rsidRDefault="00F518BD" w:rsidP="009125A3">
            <w:pPr>
              <w:rPr>
                <w:bCs/>
                <w:sz w:val="16"/>
                <w:szCs w:val="16"/>
              </w:rPr>
            </w:pPr>
            <w:r>
              <w:rPr>
                <w:bCs/>
                <w:sz w:val="16"/>
                <w:szCs w:val="16"/>
              </w:rPr>
              <w:t>beyin fırtınası</w:t>
            </w:r>
          </w:p>
          <w:p w14:paraId="17B4CEB0" w14:textId="77777777" w:rsidR="00F518BD" w:rsidRDefault="00F518BD" w:rsidP="009125A3">
            <w:pPr>
              <w:rPr>
                <w:bCs/>
                <w:sz w:val="16"/>
                <w:szCs w:val="16"/>
              </w:rPr>
            </w:pPr>
            <w:r>
              <w:rPr>
                <w:bCs/>
                <w:sz w:val="16"/>
                <w:szCs w:val="16"/>
              </w:rPr>
              <w:t>problem çözme</w:t>
            </w:r>
          </w:p>
          <w:p w14:paraId="0E69F8DA" w14:textId="77777777" w:rsidR="00F518BD" w:rsidRDefault="00F518BD" w:rsidP="009125A3">
            <w:pPr>
              <w:rPr>
                <w:bCs/>
                <w:sz w:val="16"/>
                <w:szCs w:val="16"/>
              </w:rPr>
            </w:pPr>
            <w:r>
              <w:rPr>
                <w:bCs/>
                <w:sz w:val="16"/>
                <w:szCs w:val="16"/>
              </w:rPr>
              <w:t>örnek olay</w:t>
            </w:r>
          </w:p>
          <w:p w14:paraId="127C7E8B" w14:textId="77777777" w:rsidR="00F518BD" w:rsidRDefault="00F518BD" w:rsidP="009125A3">
            <w:pPr>
              <w:rPr>
                <w:bCs/>
                <w:sz w:val="16"/>
                <w:szCs w:val="16"/>
              </w:rPr>
            </w:pPr>
            <w:r>
              <w:rPr>
                <w:bCs/>
                <w:sz w:val="16"/>
                <w:szCs w:val="16"/>
              </w:rPr>
              <w:t>gösterip yaptırma tekniklerinden uygun olanı uygun yerlerde kullanılacaktır.</w:t>
            </w:r>
          </w:p>
          <w:p w14:paraId="0077BC3C" w14:textId="77777777" w:rsidR="00F518BD" w:rsidRDefault="00F518BD" w:rsidP="009125A3"/>
        </w:tc>
        <w:tc>
          <w:tcPr>
            <w:tcW w:w="1397" w:type="dxa"/>
            <w:vAlign w:val="center"/>
          </w:tcPr>
          <w:p w14:paraId="705D8E1C" w14:textId="5E602470" w:rsidR="00F518BD" w:rsidRDefault="00F518BD" w:rsidP="009125A3">
            <w:r>
              <w:t>DERS KİTABI-AKILLI TAHTA EBA</w:t>
            </w:r>
          </w:p>
        </w:tc>
        <w:tc>
          <w:tcPr>
            <w:tcW w:w="1675" w:type="dxa"/>
          </w:tcPr>
          <w:p w14:paraId="53E114FA" w14:textId="77777777" w:rsidR="00F518BD" w:rsidRDefault="00F518BD" w:rsidP="009125A3"/>
        </w:tc>
        <w:tc>
          <w:tcPr>
            <w:tcW w:w="1675" w:type="dxa"/>
          </w:tcPr>
          <w:p w14:paraId="5FDCEDDA" w14:textId="77777777" w:rsidR="00F518BD" w:rsidRDefault="00F518BD" w:rsidP="009125A3"/>
        </w:tc>
        <w:tc>
          <w:tcPr>
            <w:tcW w:w="1953" w:type="dxa"/>
            <w:vAlign w:val="center"/>
          </w:tcPr>
          <w:p w14:paraId="7C903E61" w14:textId="373F4BCE" w:rsidR="00F518BD" w:rsidRDefault="00F518BD" w:rsidP="009125A3">
            <w:r>
              <w:t>2. Doğadan ilham alan bir teknolojiyi tanıtma.</w:t>
            </w:r>
          </w:p>
        </w:tc>
        <w:tc>
          <w:tcPr>
            <w:tcW w:w="1767" w:type="dxa"/>
            <w:vAlign w:val="center"/>
          </w:tcPr>
          <w:p w14:paraId="44B6130A" w14:textId="77777777" w:rsidR="00F518BD" w:rsidRDefault="00F518BD" w:rsidP="009125A3"/>
        </w:tc>
        <w:tc>
          <w:tcPr>
            <w:tcW w:w="1137" w:type="dxa"/>
            <w:vAlign w:val="center"/>
          </w:tcPr>
          <w:p w14:paraId="18052D98" w14:textId="77777777" w:rsidR="00F518BD" w:rsidRDefault="00F518BD" w:rsidP="009125A3"/>
        </w:tc>
      </w:tr>
      <w:tr w:rsidR="00F32BC8" w14:paraId="0861BF65" w14:textId="77777777" w:rsidTr="00F32BC8">
        <w:trPr>
          <w:cantSplit/>
          <w:trHeight w:val="1134"/>
        </w:trPr>
        <w:tc>
          <w:tcPr>
            <w:tcW w:w="15416" w:type="dxa"/>
            <w:gridSpan w:val="12"/>
          </w:tcPr>
          <w:p w14:paraId="37245871" w14:textId="0DA3FE5C" w:rsidR="00F32BC8" w:rsidRDefault="00F32BC8" w:rsidP="009125A3">
            <w:r>
              <w:t>YARIYIL TATİLİ</w:t>
            </w:r>
          </w:p>
        </w:tc>
      </w:tr>
      <w:tr w:rsidR="00F518BD" w14:paraId="32511432" w14:textId="77777777" w:rsidTr="00F518BD">
        <w:trPr>
          <w:cantSplit/>
          <w:trHeight w:val="1134"/>
        </w:trPr>
        <w:tc>
          <w:tcPr>
            <w:tcW w:w="442" w:type="dxa"/>
            <w:textDirection w:val="btLr"/>
          </w:tcPr>
          <w:p w14:paraId="7C84446D" w14:textId="77777777" w:rsidR="00F518BD" w:rsidRDefault="00F518BD" w:rsidP="009125A3">
            <w:pPr>
              <w:ind w:left="113" w:right="113"/>
              <w:jc w:val="center"/>
            </w:pPr>
            <w:r>
              <w:lastRenderedPageBreak/>
              <w:t>ŞUBAT</w:t>
            </w:r>
          </w:p>
        </w:tc>
        <w:tc>
          <w:tcPr>
            <w:tcW w:w="582" w:type="dxa"/>
            <w:textDirection w:val="btLr"/>
          </w:tcPr>
          <w:p w14:paraId="794212DD" w14:textId="77777777" w:rsidR="00F518BD" w:rsidRDefault="00F518BD" w:rsidP="009125A3">
            <w:pPr>
              <w:ind w:left="113" w:right="113"/>
              <w:jc w:val="center"/>
            </w:pPr>
            <w:r>
              <w:t>18.HAFTA(08-14)</w:t>
            </w:r>
          </w:p>
        </w:tc>
        <w:tc>
          <w:tcPr>
            <w:tcW w:w="459" w:type="dxa"/>
            <w:textDirection w:val="btLr"/>
          </w:tcPr>
          <w:p w14:paraId="76DA9F7E" w14:textId="77777777" w:rsidR="00F518BD" w:rsidRDefault="00F518BD" w:rsidP="009125A3">
            <w:pPr>
              <w:ind w:left="113" w:right="113"/>
              <w:jc w:val="center"/>
            </w:pPr>
            <w:r>
              <w:t>2 SAAT</w:t>
            </w:r>
          </w:p>
        </w:tc>
        <w:tc>
          <w:tcPr>
            <w:tcW w:w="968" w:type="dxa"/>
            <w:vAlign w:val="center"/>
          </w:tcPr>
          <w:p w14:paraId="1E558073" w14:textId="0D5BBBC1" w:rsidR="00F518BD" w:rsidRDefault="00F518BD" w:rsidP="009125A3">
            <w:r>
              <w:t>Bilim İnsanı gibi çalışma</w:t>
            </w:r>
          </w:p>
        </w:tc>
        <w:tc>
          <w:tcPr>
            <w:tcW w:w="1951" w:type="dxa"/>
            <w:vAlign w:val="center"/>
          </w:tcPr>
          <w:p w14:paraId="0B2B5D17" w14:textId="1F5E776B" w:rsidR="00F518BD" w:rsidRDefault="00F518BD" w:rsidP="009125A3">
            <w:r>
              <w:t>SBU.7.8. Disiplinler arası ilişkileri kullanır. SBU.8.1. Bilimde modellerden sıklıkla yararlandığını açıklar.</w:t>
            </w:r>
          </w:p>
        </w:tc>
        <w:tc>
          <w:tcPr>
            <w:tcW w:w="1410" w:type="dxa"/>
            <w:vAlign w:val="center"/>
          </w:tcPr>
          <w:p w14:paraId="1BAD6787" w14:textId="77777777" w:rsidR="00F518BD" w:rsidRDefault="00F518BD" w:rsidP="009125A3">
            <w:pPr>
              <w:rPr>
                <w:bCs/>
                <w:sz w:val="16"/>
                <w:szCs w:val="16"/>
              </w:rPr>
            </w:pPr>
            <w:r>
              <w:rPr>
                <w:bCs/>
                <w:sz w:val="16"/>
                <w:szCs w:val="16"/>
              </w:rPr>
              <w:t>sunuş</w:t>
            </w:r>
          </w:p>
          <w:p w14:paraId="66695E89" w14:textId="77777777" w:rsidR="00F518BD" w:rsidRDefault="00F518BD" w:rsidP="009125A3">
            <w:pPr>
              <w:rPr>
                <w:bCs/>
                <w:sz w:val="16"/>
                <w:szCs w:val="16"/>
              </w:rPr>
            </w:pPr>
            <w:r>
              <w:rPr>
                <w:bCs/>
                <w:sz w:val="16"/>
                <w:szCs w:val="16"/>
              </w:rPr>
              <w:t>buluş</w:t>
            </w:r>
          </w:p>
          <w:p w14:paraId="735CAC52" w14:textId="77777777" w:rsidR="00F518BD" w:rsidRDefault="00F518BD" w:rsidP="009125A3">
            <w:pPr>
              <w:rPr>
                <w:bCs/>
                <w:sz w:val="16"/>
                <w:szCs w:val="16"/>
              </w:rPr>
            </w:pPr>
            <w:r>
              <w:rPr>
                <w:bCs/>
                <w:sz w:val="16"/>
                <w:szCs w:val="16"/>
              </w:rPr>
              <w:t>araştırma inceleme</w:t>
            </w:r>
          </w:p>
          <w:p w14:paraId="454BBDF9" w14:textId="77777777" w:rsidR="00F518BD" w:rsidRDefault="00F518BD" w:rsidP="009125A3">
            <w:pPr>
              <w:rPr>
                <w:bCs/>
                <w:sz w:val="16"/>
                <w:szCs w:val="16"/>
              </w:rPr>
            </w:pPr>
            <w:r>
              <w:rPr>
                <w:bCs/>
                <w:sz w:val="16"/>
                <w:szCs w:val="16"/>
              </w:rPr>
              <w:t>deney</w:t>
            </w:r>
          </w:p>
          <w:p w14:paraId="05C3E0C9" w14:textId="77777777" w:rsidR="00F518BD" w:rsidRDefault="00F518BD" w:rsidP="009125A3">
            <w:pPr>
              <w:rPr>
                <w:bCs/>
                <w:sz w:val="16"/>
                <w:szCs w:val="16"/>
              </w:rPr>
            </w:pPr>
            <w:r>
              <w:rPr>
                <w:bCs/>
                <w:sz w:val="16"/>
                <w:szCs w:val="16"/>
              </w:rPr>
              <w:t>gözlem</w:t>
            </w:r>
          </w:p>
          <w:p w14:paraId="46934501" w14:textId="77777777" w:rsidR="00F518BD" w:rsidRDefault="00F518BD" w:rsidP="009125A3">
            <w:pPr>
              <w:rPr>
                <w:bCs/>
                <w:sz w:val="16"/>
                <w:szCs w:val="16"/>
              </w:rPr>
            </w:pPr>
            <w:r>
              <w:rPr>
                <w:bCs/>
                <w:sz w:val="16"/>
                <w:szCs w:val="16"/>
              </w:rPr>
              <w:t>gösteri</w:t>
            </w:r>
          </w:p>
          <w:p w14:paraId="1ACB03DE" w14:textId="77777777" w:rsidR="00F518BD" w:rsidRDefault="00F518BD" w:rsidP="009125A3">
            <w:pPr>
              <w:rPr>
                <w:bCs/>
                <w:sz w:val="16"/>
                <w:szCs w:val="16"/>
              </w:rPr>
            </w:pPr>
            <w:r>
              <w:rPr>
                <w:bCs/>
                <w:sz w:val="16"/>
                <w:szCs w:val="16"/>
              </w:rPr>
              <w:t>tartışma</w:t>
            </w:r>
          </w:p>
          <w:p w14:paraId="79602094" w14:textId="77777777" w:rsidR="00F518BD" w:rsidRDefault="00F518BD" w:rsidP="009125A3">
            <w:pPr>
              <w:rPr>
                <w:bCs/>
                <w:sz w:val="16"/>
                <w:szCs w:val="16"/>
              </w:rPr>
            </w:pPr>
            <w:r>
              <w:rPr>
                <w:bCs/>
                <w:sz w:val="16"/>
                <w:szCs w:val="16"/>
              </w:rPr>
              <w:t>beyin fırtınası</w:t>
            </w:r>
          </w:p>
          <w:p w14:paraId="77CED229" w14:textId="77777777" w:rsidR="00F518BD" w:rsidRDefault="00F518BD" w:rsidP="009125A3">
            <w:pPr>
              <w:rPr>
                <w:bCs/>
                <w:sz w:val="16"/>
                <w:szCs w:val="16"/>
              </w:rPr>
            </w:pPr>
            <w:r>
              <w:rPr>
                <w:bCs/>
                <w:sz w:val="16"/>
                <w:szCs w:val="16"/>
              </w:rPr>
              <w:t>problem çözme</w:t>
            </w:r>
          </w:p>
          <w:p w14:paraId="54616D99" w14:textId="77777777" w:rsidR="00F518BD" w:rsidRDefault="00F518BD" w:rsidP="009125A3">
            <w:pPr>
              <w:rPr>
                <w:bCs/>
                <w:sz w:val="16"/>
                <w:szCs w:val="16"/>
              </w:rPr>
            </w:pPr>
            <w:r>
              <w:rPr>
                <w:bCs/>
                <w:sz w:val="16"/>
                <w:szCs w:val="16"/>
              </w:rPr>
              <w:t>örnek olay</w:t>
            </w:r>
          </w:p>
          <w:p w14:paraId="38B6666B" w14:textId="77777777" w:rsidR="00F518BD" w:rsidRDefault="00F518BD" w:rsidP="009125A3">
            <w:pPr>
              <w:rPr>
                <w:bCs/>
                <w:sz w:val="16"/>
                <w:szCs w:val="16"/>
              </w:rPr>
            </w:pPr>
            <w:r>
              <w:rPr>
                <w:bCs/>
                <w:sz w:val="16"/>
                <w:szCs w:val="16"/>
              </w:rPr>
              <w:t>gösterip yaptırma tekniklerinden uygun olanı uygun yerlerde kullanılacaktır.</w:t>
            </w:r>
          </w:p>
          <w:p w14:paraId="3235764B" w14:textId="249C4FC8" w:rsidR="00F518BD" w:rsidRDefault="00F518BD" w:rsidP="009125A3"/>
        </w:tc>
        <w:tc>
          <w:tcPr>
            <w:tcW w:w="1397" w:type="dxa"/>
            <w:vAlign w:val="center"/>
          </w:tcPr>
          <w:p w14:paraId="3762070B" w14:textId="04CB14ED" w:rsidR="00F518BD" w:rsidRDefault="00F518BD" w:rsidP="009125A3">
            <w:r>
              <w:t>DERS KİTABI-AKILLI TAHTA EBA</w:t>
            </w:r>
          </w:p>
        </w:tc>
        <w:tc>
          <w:tcPr>
            <w:tcW w:w="1675" w:type="dxa"/>
          </w:tcPr>
          <w:p w14:paraId="6AC96689" w14:textId="43C7C864" w:rsidR="00F518BD" w:rsidRDefault="00F518BD"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6FA7A6B9" w14:textId="02951F06" w:rsidR="00F518BD" w:rsidRDefault="00F518BD" w:rsidP="009125A3">
            <w:r w:rsidRPr="00A3232E">
              <w:rPr>
                <w:sz w:val="18"/>
                <w:szCs w:val="18"/>
              </w:rPr>
              <w:t>Önceki sınıfın fen konuları, günlük yaşam ve yakın çevresi ile ilişkilendirilir.</w:t>
            </w:r>
          </w:p>
        </w:tc>
        <w:tc>
          <w:tcPr>
            <w:tcW w:w="1953" w:type="dxa"/>
            <w:vAlign w:val="center"/>
          </w:tcPr>
          <w:p w14:paraId="199EDF79" w14:textId="04A37978" w:rsidR="00F518BD" w:rsidRDefault="00F518BD" w:rsidP="009125A3">
            <w:r>
              <w:t>3. Doğadan ilham alarak bir teknoloji ürünü tasarlama. - Tasarımını çizimle ifade etmesi, üç boyutlu tasarıma girilmemesi önerilir.</w:t>
            </w:r>
          </w:p>
        </w:tc>
        <w:tc>
          <w:tcPr>
            <w:tcW w:w="1767" w:type="dxa"/>
            <w:vAlign w:val="center"/>
          </w:tcPr>
          <w:p w14:paraId="7EEFED8F" w14:textId="77777777" w:rsidR="00F518BD" w:rsidRDefault="00F518BD" w:rsidP="009125A3"/>
        </w:tc>
        <w:tc>
          <w:tcPr>
            <w:tcW w:w="1137" w:type="dxa"/>
            <w:vAlign w:val="center"/>
          </w:tcPr>
          <w:p w14:paraId="55798786" w14:textId="77777777" w:rsidR="00F518BD" w:rsidRDefault="00F518BD" w:rsidP="009125A3">
            <w:pPr>
              <w:rPr>
                <w:b/>
              </w:rPr>
            </w:pPr>
            <w:r>
              <w:br/>
            </w:r>
            <w:r>
              <w:rPr>
                <w:b/>
              </w:rPr>
              <w:t>İkinci Yarıyıl Başlangıcı</w:t>
            </w:r>
          </w:p>
        </w:tc>
      </w:tr>
      <w:tr w:rsidR="00F518BD" w14:paraId="294F8C4C" w14:textId="77777777" w:rsidTr="00F518BD">
        <w:trPr>
          <w:cantSplit/>
          <w:trHeight w:val="1134"/>
        </w:trPr>
        <w:tc>
          <w:tcPr>
            <w:tcW w:w="442" w:type="dxa"/>
            <w:textDirection w:val="btLr"/>
          </w:tcPr>
          <w:p w14:paraId="6B8086F2" w14:textId="77777777" w:rsidR="00F518BD" w:rsidRDefault="00F518BD" w:rsidP="009125A3">
            <w:pPr>
              <w:ind w:left="113" w:right="113"/>
              <w:jc w:val="center"/>
            </w:pPr>
            <w:r>
              <w:lastRenderedPageBreak/>
              <w:t>ŞUBAT</w:t>
            </w:r>
          </w:p>
        </w:tc>
        <w:tc>
          <w:tcPr>
            <w:tcW w:w="582" w:type="dxa"/>
            <w:textDirection w:val="btLr"/>
          </w:tcPr>
          <w:p w14:paraId="3CC5E860" w14:textId="77777777" w:rsidR="00F518BD" w:rsidRDefault="00F518BD" w:rsidP="009125A3">
            <w:pPr>
              <w:ind w:left="113" w:right="113"/>
              <w:jc w:val="center"/>
            </w:pPr>
            <w:r>
              <w:t>19.HAFTA(15-21)</w:t>
            </w:r>
          </w:p>
        </w:tc>
        <w:tc>
          <w:tcPr>
            <w:tcW w:w="459" w:type="dxa"/>
            <w:textDirection w:val="btLr"/>
          </w:tcPr>
          <w:p w14:paraId="0F708B76" w14:textId="77777777" w:rsidR="00F518BD" w:rsidRDefault="00F518BD" w:rsidP="009125A3">
            <w:pPr>
              <w:ind w:left="113" w:right="113"/>
              <w:jc w:val="center"/>
            </w:pPr>
            <w:r>
              <w:t>2 SAAT</w:t>
            </w:r>
          </w:p>
        </w:tc>
        <w:tc>
          <w:tcPr>
            <w:tcW w:w="968" w:type="dxa"/>
            <w:vAlign w:val="center"/>
          </w:tcPr>
          <w:p w14:paraId="58DDCD97" w14:textId="61728E37" w:rsidR="00F518BD" w:rsidRDefault="00F518BD" w:rsidP="009125A3">
            <w:r>
              <w:t>Bilim İnsanı gibi çalışma</w:t>
            </w:r>
          </w:p>
        </w:tc>
        <w:tc>
          <w:tcPr>
            <w:tcW w:w="1951" w:type="dxa"/>
            <w:vAlign w:val="center"/>
          </w:tcPr>
          <w:p w14:paraId="637215B7" w14:textId="6597A808" w:rsidR="00F518BD" w:rsidRDefault="00F518BD" w:rsidP="009125A3">
            <w:r>
              <w:t>SBU.2.1. Bilimsel bilginin oluşturulmasında farklı bilimsel yöntemlerden yararlandığının farkına varır. SBU.4.1. Bilimsel bilginin gelişiminin her aşamasında hayal gücü ve üretkenliğin öneminin farkına varır. SBU.4.2. Mühendislikte ve teknolojinin geliştirilmesinde hayal gücü ve üretkenliğin öneminin farkına varır. SBU.7.1. Kültürel, çevresel ve sosyoekonomik bağlamın, bilimsel bilginin gelişim veya pratiğe dönüştürülmesine olan etkisini tartışır. SBU.7.8. Disiplinler arası ilişkileri kullanır. SBU.8.1. Bilimde modellerden sıklıkla yararlandığını açıklar.</w:t>
            </w:r>
          </w:p>
        </w:tc>
        <w:tc>
          <w:tcPr>
            <w:tcW w:w="1410" w:type="dxa"/>
            <w:vAlign w:val="center"/>
          </w:tcPr>
          <w:p w14:paraId="73147CF4" w14:textId="2658C75F" w:rsidR="00F518BD" w:rsidRDefault="00F518BD" w:rsidP="009125A3"/>
        </w:tc>
        <w:tc>
          <w:tcPr>
            <w:tcW w:w="1397" w:type="dxa"/>
            <w:vAlign w:val="center"/>
          </w:tcPr>
          <w:p w14:paraId="2700CCDC" w14:textId="33F8A861" w:rsidR="00F518BD" w:rsidRDefault="00F518BD" w:rsidP="009125A3">
            <w:r>
              <w:t>DERS KİTABI-AKILLI TAHTA EBA</w:t>
            </w:r>
          </w:p>
        </w:tc>
        <w:tc>
          <w:tcPr>
            <w:tcW w:w="1675" w:type="dxa"/>
          </w:tcPr>
          <w:p w14:paraId="0EDFB0FD" w14:textId="65605DD0" w:rsidR="00F518BD" w:rsidRDefault="00F518BD" w:rsidP="009125A3"/>
        </w:tc>
        <w:tc>
          <w:tcPr>
            <w:tcW w:w="1675" w:type="dxa"/>
          </w:tcPr>
          <w:p w14:paraId="4BB019CB" w14:textId="26D32CEE" w:rsidR="00F518BD" w:rsidRDefault="00F518BD" w:rsidP="009125A3">
            <w:r w:rsidRPr="00A3232E">
              <w:rPr>
                <w:sz w:val="18"/>
                <w:szCs w:val="18"/>
              </w:rPr>
              <w:t>Önceki sınıfın fen konuları, günlük yaşam ve yakın çevresi ile ilişkilendirilir.</w:t>
            </w:r>
          </w:p>
        </w:tc>
        <w:tc>
          <w:tcPr>
            <w:tcW w:w="1953" w:type="dxa"/>
            <w:vAlign w:val="center"/>
          </w:tcPr>
          <w:p w14:paraId="2AB7FD80" w14:textId="1C1DD7E6" w:rsidR="00F518BD" w:rsidRDefault="00F518BD" w:rsidP="009125A3">
            <w:r>
              <w:t>Doğadan İlham Alınan Teknolojiler 1. Doğadan ilham alınan teknolojilere örnekler (Sinek kuşu kanatlarından esinlenerek tasarlanan rüzgâr türbini gibi) verme. 2. Doğadan ilham alan bir teknolojiyi tanıtma. 3. Doğadan ilham alarak bir teknoloji ürünü tasarlama. - Tasarımını çizimle ifade etmesi, üç boyutlu tasarıma girilmemesi önerilir.</w:t>
            </w:r>
          </w:p>
        </w:tc>
        <w:tc>
          <w:tcPr>
            <w:tcW w:w="1767" w:type="dxa"/>
            <w:vAlign w:val="center"/>
          </w:tcPr>
          <w:p w14:paraId="6F84E02E" w14:textId="77777777" w:rsidR="00F518BD" w:rsidRDefault="00F518BD" w:rsidP="009125A3"/>
        </w:tc>
        <w:tc>
          <w:tcPr>
            <w:tcW w:w="1137" w:type="dxa"/>
            <w:vAlign w:val="center"/>
          </w:tcPr>
          <w:p w14:paraId="579925E4" w14:textId="77777777" w:rsidR="00F518BD" w:rsidRDefault="00F518BD" w:rsidP="009125A3"/>
        </w:tc>
      </w:tr>
      <w:tr w:rsidR="00F518BD" w14:paraId="31C148E7" w14:textId="77777777" w:rsidTr="00F518BD">
        <w:trPr>
          <w:cantSplit/>
          <w:trHeight w:val="1134"/>
        </w:trPr>
        <w:tc>
          <w:tcPr>
            <w:tcW w:w="442" w:type="dxa"/>
            <w:textDirection w:val="btLr"/>
          </w:tcPr>
          <w:p w14:paraId="6BC60BBC" w14:textId="77777777" w:rsidR="00F518BD" w:rsidRDefault="00F518BD" w:rsidP="009125A3">
            <w:pPr>
              <w:ind w:left="113" w:right="113"/>
              <w:jc w:val="center"/>
            </w:pPr>
            <w:r>
              <w:lastRenderedPageBreak/>
              <w:t>ŞUBAT</w:t>
            </w:r>
          </w:p>
        </w:tc>
        <w:tc>
          <w:tcPr>
            <w:tcW w:w="582" w:type="dxa"/>
            <w:textDirection w:val="btLr"/>
          </w:tcPr>
          <w:p w14:paraId="27BD1A1E" w14:textId="77777777" w:rsidR="00F518BD" w:rsidRDefault="00F518BD" w:rsidP="009125A3">
            <w:pPr>
              <w:ind w:left="113" w:right="113"/>
              <w:jc w:val="center"/>
            </w:pPr>
            <w:r>
              <w:t>20.HAFTA(22-28)</w:t>
            </w:r>
          </w:p>
        </w:tc>
        <w:tc>
          <w:tcPr>
            <w:tcW w:w="459" w:type="dxa"/>
            <w:textDirection w:val="btLr"/>
          </w:tcPr>
          <w:p w14:paraId="1C9FBD41" w14:textId="77777777" w:rsidR="00F518BD" w:rsidRDefault="00F518BD" w:rsidP="009125A3">
            <w:pPr>
              <w:ind w:left="113" w:right="113"/>
              <w:jc w:val="center"/>
            </w:pPr>
            <w:r>
              <w:t>2 SAAT</w:t>
            </w:r>
          </w:p>
        </w:tc>
        <w:tc>
          <w:tcPr>
            <w:tcW w:w="968" w:type="dxa"/>
            <w:vAlign w:val="center"/>
          </w:tcPr>
          <w:p w14:paraId="39405050" w14:textId="1F2333A1" w:rsidR="00F518BD" w:rsidRDefault="00F518BD" w:rsidP="009125A3">
            <w:r>
              <w:t>Bilim İnsanı gibi çalışma</w:t>
            </w:r>
          </w:p>
        </w:tc>
        <w:tc>
          <w:tcPr>
            <w:tcW w:w="1951" w:type="dxa"/>
            <w:vAlign w:val="center"/>
          </w:tcPr>
          <w:p w14:paraId="3278CFF3" w14:textId="182C74CD" w:rsidR="00F518BD" w:rsidRDefault="00F518BD" w:rsidP="009125A3">
            <w:r>
              <w:t>SBU.2.1. Bilimsel bilginin oluşturulmasında farklı bilimsel yöntemlerden yararlandığının farkına varır. SBU.2.2. Araştırma sorusuna/problemine uygun hipotezi tanımlar.</w:t>
            </w:r>
          </w:p>
        </w:tc>
        <w:tc>
          <w:tcPr>
            <w:tcW w:w="1410" w:type="dxa"/>
            <w:vAlign w:val="center"/>
          </w:tcPr>
          <w:p w14:paraId="0E6F7F1B" w14:textId="77777777" w:rsidR="00F518BD" w:rsidRDefault="00F518BD" w:rsidP="009125A3">
            <w:pPr>
              <w:rPr>
                <w:bCs/>
                <w:sz w:val="16"/>
                <w:szCs w:val="16"/>
              </w:rPr>
            </w:pPr>
            <w:r>
              <w:rPr>
                <w:bCs/>
                <w:sz w:val="16"/>
                <w:szCs w:val="16"/>
              </w:rPr>
              <w:t>sunuş</w:t>
            </w:r>
          </w:p>
          <w:p w14:paraId="666BDDB6" w14:textId="77777777" w:rsidR="00F518BD" w:rsidRDefault="00F518BD" w:rsidP="009125A3">
            <w:pPr>
              <w:rPr>
                <w:bCs/>
                <w:sz w:val="16"/>
                <w:szCs w:val="16"/>
              </w:rPr>
            </w:pPr>
            <w:r>
              <w:rPr>
                <w:bCs/>
                <w:sz w:val="16"/>
                <w:szCs w:val="16"/>
              </w:rPr>
              <w:t>buluş</w:t>
            </w:r>
          </w:p>
          <w:p w14:paraId="53258414" w14:textId="77777777" w:rsidR="00F518BD" w:rsidRDefault="00F518BD" w:rsidP="009125A3">
            <w:pPr>
              <w:rPr>
                <w:bCs/>
                <w:sz w:val="16"/>
                <w:szCs w:val="16"/>
              </w:rPr>
            </w:pPr>
            <w:r>
              <w:rPr>
                <w:bCs/>
                <w:sz w:val="16"/>
                <w:szCs w:val="16"/>
              </w:rPr>
              <w:t>araştırma inceleme</w:t>
            </w:r>
          </w:p>
          <w:p w14:paraId="6148E1DC" w14:textId="77777777" w:rsidR="00F518BD" w:rsidRDefault="00F518BD" w:rsidP="009125A3">
            <w:pPr>
              <w:rPr>
                <w:bCs/>
                <w:sz w:val="16"/>
                <w:szCs w:val="16"/>
              </w:rPr>
            </w:pPr>
            <w:r>
              <w:rPr>
                <w:bCs/>
                <w:sz w:val="16"/>
                <w:szCs w:val="16"/>
              </w:rPr>
              <w:t>deney</w:t>
            </w:r>
          </w:p>
          <w:p w14:paraId="440D92A8" w14:textId="77777777" w:rsidR="00F518BD" w:rsidRDefault="00F518BD" w:rsidP="009125A3">
            <w:pPr>
              <w:rPr>
                <w:bCs/>
                <w:sz w:val="16"/>
                <w:szCs w:val="16"/>
              </w:rPr>
            </w:pPr>
            <w:r>
              <w:rPr>
                <w:bCs/>
                <w:sz w:val="16"/>
                <w:szCs w:val="16"/>
              </w:rPr>
              <w:t>gözlem</w:t>
            </w:r>
          </w:p>
          <w:p w14:paraId="57C019C9" w14:textId="77777777" w:rsidR="00F518BD" w:rsidRDefault="00F518BD" w:rsidP="009125A3">
            <w:pPr>
              <w:rPr>
                <w:bCs/>
                <w:sz w:val="16"/>
                <w:szCs w:val="16"/>
              </w:rPr>
            </w:pPr>
            <w:r>
              <w:rPr>
                <w:bCs/>
                <w:sz w:val="16"/>
                <w:szCs w:val="16"/>
              </w:rPr>
              <w:t>gösteri</w:t>
            </w:r>
          </w:p>
          <w:p w14:paraId="7FAA1D4A" w14:textId="77777777" w:rsidR="00F518BD" w:rsidRDefault="00F518BD" w:rsidP="009125A3">
            <w:pPr>
              <w:rPr>
                <w:bCs/>
                <w:sz w:val="16"/>
                <w:szCs w:val="16"/>
              </w:rPr>
            </w:pPr>
            <w:r>
              <w:rPr>
                <w:bCs/>
                <w:sz w:val="16"/>
                <w:szCs w:val="16"/>
              </w:rPr>
              <w:t>tartışma</w:t>
            </w:r>
          </w:p>
          <w:p w14:paraId="3C32A7F4" w14:textId="77777777" w:rsidR="00F518BD" w:rsidRDefault="00F518BD" w:rsidP="009125A3">
            <w:pPr>
              <w:rPr>
                <w:bCs/>
                <w:sz w:val="16"/>
                <w:szCs w:val="16"/>
              </w:rPr>
            </w:pPr>
            <w:r>
              <w:rPr>
                <w:bCs/>
                <w:sz w:val="16"/>
                <w:szCs w:val="16"/>
              </w:rPr>
              <w:t>beyin fırtınası</w:t>
            </w:r>
          </w:p>
          <w:p w14:paraId="7E621015" w14:textId="77777777" w:rsidR="00F518BD" w:rsidRDefault="00F518BD" w:rsidP="009125A3">
            <w:pPr>
              <w:rPr>
                <w:bCs/>
                <w:sz w:val="16"/>
                <w:szCs w:val="16"/>
              </w:rPr>
            </w:pPr>
            <w:r>
              <w:rPr>
                <w:bCs/>
                <w:sz w:val="16"/>
                <w:szCs w:val="16"/>
              </w:rPr>
              <w:t>problem çözme</w:t>
            </w:r>
          </w:p>
          <w:p w14:paraId="130FEAAC" w14:textId="77777777" w:rsidR="00F518BD" w:rsidRDefault="00F518BD" w:rsidP="009125A3">
            <w:pPr>
              <w:rPr>
                <w:bCs/>
                <w:sz w:val="16"/>
                <w:szCs w:val="16"/>
              </w:rPr>
            </w:pPr>
            <w:r>
              <w:rPr>
                <w:bCs/>
                <w:sz w:val="16"/>
                <w:szCs w:val="16"/>
              </w:rPr>
              <w:t>örnek olay</w:t>
            </w:r>
          </w:p>
          <w:p w14:paraId="64AA7178" w14:textId="77777777" w:rsidR="00F518BD" w:rsidRDefault="00F518BD" w:rsidP="009125A3">
            <w:pPr>
              <w:rPr>
                <w:bCs/>
                <w:sz w:val="16"/>
                <w:szCs w:val="16"/>
              </w:rPr>
            </w:pPr>
            <w:r>
              <w:rPr>
                <w:bCs/>
                <w:sz w:val="16"/>
                <w:szCs w:val="16"/>
              </w:rPr>
              <w:t>gösterip yaptırma tekniklerinden uygun olanı uygun yerlerde kullanılacaktır.</w:t>
            </w:r>
          </w:p>
          <w:p w14:paraId="527E26D6" w14:textId="77777777" w:rsidR="00F518BD" w:rsidRDefault="00F518BD" w:rsidP="009125A3"/>
        </w:tc>
        <w:tc>
          <w:tcPr>
            <w:tcW w:w="1397" w:type="dxa"/>
            <w:vAlign w:val="center"/>
          </w:tcPr>
          <w:p w14:paraId="30A413F0" w14:textId="393C9655" w:rsidR="00F518BD" w:rsidRDefault="00F518BD" w:rsidP="009125A3">
            <w:r>
              <w:t>DERS KİTABI-AKILLI TAHTA EBA</w:t>
            </w:r>
          </w:p>
        </w:tc>
        <w:tc>
          <w:tcPr>
            <w:tcW w:w="1675" w:type="dxa"/>
          </w:tcPr>
          <w:p w14:paraId="23803394" w14:textId="645FFB17" w:rsidR="00F518BD" w:rsidRDefault="00F518BD"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7F0284F1" w14:textId="513094BF" w:rsidR="00F518BD" w:rsidRDefault="00F518BD" w:rsidP="009125A3"/>
        </w:tc>
        <w:tc>
          <w:tcPr>
            <w:tcW w:w="1953" w:type="dxa"/>
            <w:vAlign w:val="center"/>
          </w:tcPr>
          <w:p w14:paraId="5FCE74CB" w14:textId="017EBE47" w:rsidR="00F518BD" w:rsidRDefault="00F518BD" w:rsidP="009125A3">
            <w:r>
              <w:t>Ürünümü Paketliyorum 1. Gıda, kırtasiye, giyim, ilaç, aksesuar, yakıt vb ürünlerinin paketleme yöntemlerini açıklama.</w:t>
            </w:r>
          </w:p>
        </w:tc>
        <w:tc>
          <w:tcPr>
            <w:tcW w:w="1767" w:type="dxa"/>
            <w:vAlign w:val="center"/>
          </w:tcPr>
          <w:p w14:paraId="0E636F95" w14:textId="77777777" w:rsidR="00F518BD" w:rsidRDefault="00F518BD" w:rsidP="009125A3"/>
        </w:tc>
        <w:tc>
          <w:tcPr>
            <w:tcW w:w="1137" w:type="dxa"/>
            <w:vAlign w:val="center"/>
          </w:tcPr>
          <w:p w14:paraId="17BC66D2" w14:textId="77777777" w:rsidR="00F518BD" w:rsidRDefault="00F518BD" w:rsidP="009125A3"/>
        </w:tc>
      </w:tr>
      <w:tr w:rsidR="00F518BD" w14:paraId="70B2311D" w14:textId="77777777" w:rsidTr="00F518BD">
        <w:trPr>
          <w:cantSplit/>
          <w:trHeight w:val="1134"/>
        </w:trPr>
        <w:tc>
          <w:tcPr>
            <w:tcW w:w="442" w:type="dxa"/>
            <w:textDirection w:val="btLr"/>
          </w:tcPr>
          <w:p w14:paraId="5F168BC0" w14:textId="77777777" w:rsidR="00F518BD" w:rsidRDefault="00F518BD" w:rsidP="009125A3">
            <w:pPr>
              <w:ind w:left="113" w:right="113"/>
              <w:jc w:val="center"/>
            </w:pPr>
            <w:r>
              <w:lastRenderedPageBreak/>
              <w:t>MART</w:t>
            </w:r>
          </w:p>
        </w:tc>
        <w:tc>
          <w:tcPr>
            <w:tcW w:w="582" w:type="dxa"/>
            <w:textDirection w:val="btLr"/>
          </w:tcPr>
          <w:p w14:paraId="7EFC29AD" w14:textId="77777777" w:rsidR="00F518BD" w:rsidRDefault="00F518BD" w:rsidP="009125A3">
            <w:pPr>
              <w:ind w:left="113" w:right="113"/>
              <w:jc w:val="center"/>
            </w:pPr>
            <w:r>
              <w:t>21.HAFTA(01-07)</w:t>
            </w:r>
          </w:p>
        </w:tc>
        <w:tc>
          <w:tcPr>
            <w:tcW w:w="459" w:type="dxa"/>
            <w:textDirection w:val="btLr"/>
          </w:tcPr>
          <w:p w14:paraId="2AD7C564" w14:textId="77777777" w:rsidR="00F518BD" w:rsidRDefault="00F518BD" w:rsidP="009125A3">
            <w:pPr>
              <w:ind w:left="113" w:right="113"/>
              <w:jc w:val="center"/>
            </w:pPr>
            <w:r>
              <w:t>2 SAAT</w:t>
            </w:r>
          </w:p>
        </w:tc>
        <w:tc>
          <w:tcPr>
            <w:tcW w:w="968" w:type="dxa"/>
            <w:vAlign w:val="center"/>
          </w:tcPr>
          <w:p w14:paraId="41378136" w14:textId="6F0B71EA" w:rsidR="00F518BD" w:rsidRDefault="00F518BD" w:rsidP="009125A3">
            <w:r>
              <w:t>Yaşam için bilim ve mühendislik</w:t>
            </w:r>
          </w:p>
        </w:tc>
        <w:tc>
          <w:tcPr>
            <w:tcW w:w="1951" w:type="dxa"/>
            <w:vAlign w:val="center"/>
          </w:tcPr>
          <w:p w14:paraId="7B98EA4C" w14:textId="48D67BBC" w:rsidR="00F518BD" w:rsidRDefault="00F518BD" w:rsidP="009125A3">
            <w:r>
              <w:t>SBU.2.7. Araştırma sürecinde matematiği kullanır.</w:t>
            </w:r>
          </w:p>
        </w:tc>
        <w:tc>
          <w:tcPr>
            <w:tcW w:w="1410" w:type="dxa"/>
            <w:vAlign w:val="center"/>
          </w:tcPr>
          <w:p w14:paraId="6A6FACC2" w14:textId="77777777" w:rsidR="00F518BD" w:rsidRDefault="00F518BD" w:rsidP="009125A3"/>
        </w:tc>
        <w:tc>
          <w:tcPr>
            <w:tcW w:w="1397" w:type="dxa"/>
            <w:vAlign w:val="center"/>
          </w:tcPr>
          <w:p w14:paraId="388A6EA8" w14:textId="27F23DD9" w:rsidR="00F518BD" w:rsidRDefault="00F518BD" w:rsidP="009125A3">
            <w:r>
              <w:t>DERS KİTABI-AKILLI TAHTA EBA</w:t>
            </w:r>
          </w:p>
        </w:tc>
        <w:tc>
          <w:tcPr>
            <w:tcW w:w="1675" w:type="dxa"/>
          </w:tcPr>
          <w:p w14:paraId="3742FB04" w14:textId="133B88B9" w:rsidR="00F518BD" w:rsidRDefault="00F518BD" w:rsidP="009125A3"/>
        </w:tc>
        <w:tc>
          <w:tcPr>
            <w:tcW w:w="1675" w:type="dxa"/>
          </w:tcPr>
          <w:p w14:paraId="56F94811" w14:textId="6DF8E158" w:rsidR="00F518BD" w:rsidRDefault="00F518BD" w:rsidP="009125A3">
            <w:r w:rsidRPr="00A3232E">
              <w:rPr>
                <w:sz w:val="18"/>
                <w:szCs w:val="18"/>
              </w:rPr>
              <w:t>Önceki sınıfın fen konuları, günlük yaşam ve yakın çevresi ile ilişkilendirilir.</w:t>
            </w:r>
          </w:p>
        </w:tc>
        <w:tc>
          <w:tcPr>
            <w:tcW w:w="1953" w:type="dxa"/>
            <w:vAlign w:val="center"/>
          </w:tcPr>
          <w:p w14:paraId="34615F5E" w14:textId="6AFA0997" w:rsidR="00F518BD" w:rsidRDefault="00F518BD" w:rsidP="009125A3">
            <w:r>
              <w:t xml:space="preserve">2. Verilen bir paketleme görevi için uygun çözümü bulma. - Herhangi bir ürünün bir yerden başka bir yere taşınırken zarar görmemesi veya ürünün uzun süre depolanabilmesi için bir paketleme yöntemi tasarlaması beklenir. - Pakette saklanacak ürünün kütle, hacim vb özelliklerini dikkate alarak önerilen paketin boyutlarını hesaplama. - Paketleme yöntemine karar verirken ürünün katı, sıvı, gaz, kırılgan, esnek vb özelliklerini dikkate alma. - Ürün paketinin ham maddesinin çevre dostu olmasına dikkat etme. - Ürün paketinin üzerinde paketin içeriği hakkında bilgi sunma. - Paketin istiflenme ve taşınabilirlik </w:t>
            </w:r>
            <w:r>
              <w:lastRenderedPageBreak/>
              <w:t>özelliklerini dikkate alma.</w:t>
            </w:r>
          </w:p>
        </w:tc>
        <w:tc>
          <w:tcPr>
            <w:tcW w:w="1767" w:type="dxa"/>
            <w:vAlign w:val="center"/>
          </w:tcPr>
          <w:p w14:paraId="1694796F" w14:textId="77777777" w:rsidR="00F518BD" w:rsidRDefault="00F518BD" w:rsidP="009125A3">
            <w:r>
              <w:lastRenderedPageBreak/>
              <w:t>(Problem çözme sürecinde cebirsel, grafiksel, sayısal ve sözel temsillerden yararlanır.)</w:t>
            </w:r>
          </w:p>
        </w:tc>
        <w:tc>
          <w:tcPr>
            <w:tcW w:w="1137" w:type="dxa"/>
            <w:vAlign w:val="center"/>
          </w:tcPr>
          <w:p w14:paraId="59035A75" w14:textId="77777777" w:rsidR="00F518BD" w:rsidRDefault="00F518BD" w:rsidP="009125A3"/>
        </w:tc>
      </w:tr>
      <w:tr w:rsidR="00F518BD" w14:paraId="4018DB44" w14:textId="77777777" w:rsidTr="00F518BD">
        <w:trPr>
          <w:cantSplit/>
          <w:trHeight w:val="1134"/>
        </w:trPr>
        <w:tc>
          <w:tcPr>
            <w:tcW w:w="442" w:type="dxa"/>
            <w:textDirection w:val="btLr"/>
          </w:tcPr>
          <w:p w14:paraId="7F1313FA" w14:textId="77777777" w:rsidR="00F518BD" w:rsidRDefault="00F518BD" w:rsidP="009125A3">
            <w:pPr>
              <w:ind w:left="113" w:right="113"/>
              <w:jc w:val="center"/>
            </w:pPr>
            <w:r>
              <w:t>MART</w:t>
            </w:r>
          </w:p>
        </w:tc>
        <w:tc>
          <w:tcPr>
            <w:tcW w:w="582" w:type="dxa"/>
            <w:textDirection w:val="btLr"/>
          </w:tcPr>
          <w:p w14:paraId="19F25422" w14:textId="77777777" w:rsidR="00F518BD" w:rsidRDefault="00F518BD" w:rsidP="009125A3">
            <w:pPr>
              <w:ind w:left="113" w:right="113"/>
              <w:jc w:val="center"/>
            </w:pPr>
            <w:r>
              <w:t>22.HAFTA(08-14)</w:t>
            </w:r>
          </w:p>
        </w:tc>
        <w:tc>
          <w:tcPr>
            <w:tcW w:w="459" w:type="dxa"/>
            <w:textDirection w:val="btLr"/>
          </w:tcPr>
          <w:p w14:paraId="00926F00" w14:textId="77777777" w:rsidR="00F518BD" w:rsidRDefault="00F518BD" w:rsidP="009125A3">
            <w:pPr>
              <w:ind w:left="113" w:right="113"/>
              <w:jc w:val="center"/>
            </w:pPr>
            <w:r>
              <w:t>2 SAAT</w:t>
            </w:r>
          </w:p>
        </w:tc>
        <w:tc>
          <w:tcPr>
            <w:tcW w:w="968" w:type="dxa"/>
            <w:vAlign w:val="center"/>
          </w:tcPr>
          <w:p w14:paraId="7B51302C" w14:textId="0E51BC9D" w:rsidR="00F518BD" w:rsidRDefault="00F518BD" w:rsidP="009125A3">
            <w:r>
              <w:t>Yaşam için bilim ve mühendislik</w:t>
            </w:r>
          </w:p>
        </w:tc>
        <w:tc>
          <w:tcPr>
            <w:tcW w:w="1951" w:type="dxa"/>
            <w:vAlign w:val="center"/>
          </w:tcPr>
          <w:p w14:paraId="333CD0D8" w14:textId="60ADB362" w:rsidR="00F518BD" w:rsidRDefault="00F518BD" w:rsidP="009125A3">
            <w:r>
              <w:t>SBU.7.4. Problemlerin çözümünde matematiksel veya olasılıksal muhakemeyi kullanır.</w:t>
            </w:r>
          </w:p>
        </w:tc>
        <w:tc>
          <w:tcPr>
            <w:tcW w:w="1410" w:type="dxa"/>
            <w:vAlign w:val="center"/>
          </w:tcPr>
          <w:p w14:paraId="7FE9D963" w14:textId="77777777" w:rsidR="00F518BD" w:rsidRDefault="00F518BD" w:rsidP="009125A3">
            <w:pPr>
              <w:rPr>
                <w:bCs/>
                <w:sz w:val="16"/>
                <w:szCs w:val="16"/>
              </w:rPr>
            </w:pPr>
            <w:r>
              <w:rPr>
                <w:bCs/>
                <w:sz w:val="16"/>
                <w:szCs w:val="16"/>
              </w:rPr>
              <w:t>sunuş</w:t>
            </w:r>
          </w:p>
          <w:p w14:paraId="4945A4DF" w14:textId="77777777" w:rsidR="00F518BD" w:rsidRDefault="00F518BD" w:rsidP="009125A3">
            <w:pPr>
              <w:rPr>
                <w:bCs/>
                <w:sz w:val="16"/>
                <w:szCs w:val="16"/>
              </w:rPr>
            </w:pPr>
            <w:r>
              <w:rPr>
                <w:bCs/>
                <w:sz w:val="16"/>
                <w:szCs w:val="16"/>
              </w:rPr>
              <w:t>buluş</w:t>
            </w:r>
          </w:p>
          <w:p w14:paraId="0FD2ED3C" w14:textId="77777777" w:rsidR="00F518BD" w:rsidRDefault="00F518BD" w:rsidP="009125A3">
            <w:pPr>
              <w:rPr>
                <w:bCs/>
                <w:sz w:val="16"/>
                <w:szCs w:val="16"/>
              </w:rPr>
            </w:pPr>
            <w:r>
              <w:rPr>
                <w:bCs/>
                <w:sz w:val="16"/>
                <w:szCs w:val="16"/>
              </w:rPr>
              <w:t>araştırma inceleme</w:t>
            </w:r>
          </w:p>
          <w:p w14:paraId="29E3D1B1" w14:textId="77777777" w:rsidR="00F518BD" w:rsidRDefault="00F518BD" w:rsidP="009125A3">
            <w:pPr>
              <w:rPr>
                <w:bCs/>
                <w:sz w:val="16"/>
                <w:szCs w:val="16"/>
              </w:rPr>
            </w:pPr>
            <w:r>
              <w:rPr>
                <w:bCs/>
                <w:sz w:val="16"/>
                <w:szCs w:val="16"/>
              </w:rPr>
              <w:t>deney</w:t>
            </w:r>
          </w:p>
          <w:p w14:paraId="23F0444D" w14:textId="77777777" w:rsidR="00F518BD" w:rsidRDefault="00F518BD" w:rsidP="009125A3">
            <w:pPr>
              <w:rPr>
                <w:bCs/>
                <w:sz w:val="16"/>
                <w:szCs w:val="16"/>
              </w:rPr>
            </w:pPr>
            <w:r>
              <w:rPr>
                <w:bCs/>
                <w:sz w:val="16"/>
                <w:szCs w:val="16"/>
              </w:rPr>
              <w:t>gözlem</w:t>
            </w:r>
          </w:p>
          <w:p w14:paraId="5378FF02" w14:textId="77777777" w:rsidR="00F518BD" w:rsidRDefault="00F518BD" w:rsidP="009125A3">
            <w:pPr>
              <w:rPr>
                <w:bCs/>
                <w:sz w:val="16"/>
                <w:szCs w:val="16"/>
              </w:rPr>
            </w:pPr>
            <w:r>
              <w:rPr>
                <w:bCs/>
                <w:sz w:val="16"/>
                <w:szCs w:val="16"/>
              </w:rPr>
              <w:t>gösteri</w:t>
            </w:r>
          </w:p>
          <w:p w14:paraId="63DBE30A" w14:textId="77777777" w:rsidR="00F518BD" w:rsidRDefault="00F518BD" w:rsidP="009125A3">
            <w:pPr>
              <w:rPr>
                <w:bCs/>
                <w:sz w:val="16"/>
                <w:szCs w:val="16"/>
              </w:rPr>
            </w:pPr>
            <w:r>
              <w:rPr>
                <w:bCs/>
                <w:sz w:val="16"/>
                <w:szCs w:val="16"/>
              </w:rPr>
              <w:t>tartışma</w:t>
            </w:r>
          </w:p>
          <w:p w14:paraId="05A1E561" w14:textId="77777777" w:rsidR="00F518BD" w:rsidRDefault="00F518BD" w:rsidP="009125A3">
            <w:pPr>
              <w:rPr>
                <w:bCs/>
                <w:sz w:val="16"/>
                <w:szCs w:val="16"/>
              </w:rPr>
            </w:pPr>
            <w:r>
              <w:rPr>
                <w:bCs/>
                <w:sz w:val="16"/>
                <w:szCs w:val="16"/>
              </w:rPr>
              <w:t>beyin fırtınası</w:t>
            </w:r>
          </w:p>
          <w:p w14:paraId="2EE97F8C" w14:textId="77777777" w:rsidR="00F518BD" w:rsidRDefault="00F518BD" w:rsidP="009125A3">
            <w:pPr>
              <w:rPr>
                <w:bCs/>
                <w:sz w:val="16"/>
                <w:szCs w:val="16"/>
              </w:rPr>
            </w:pPr>
            <w:r>
              <w:rPr>
                <w:bCs/>
                <w:sz w:val="16"/>
                <w:szCs w:val="16"/>
              </w:rPr>
              <w:t>problem çözme</w:t>
            </w:r>
          </w:p>
          <w:p w14:paraId="4ECEF85F" w14:textId="77777777" w:rsidR="00F518BD" w:rsidRDefault="00F518BD" w:rsidP="009125A3">
            <w:pPr>
              <w:rPr>
                <w:bCs/>
                <w:sz w:val="16"/>
                <w:szCs w:val="16"/>
              </w:rPr>
            </w:pPr>
            <w:r>
              <w:rPr>
                <w:bCs/>
                <w:sz w:val="16"/>
                <w:szCs w:val="16"/>
              </w:rPr>
              <w:t>örnek olay</w:t>
            </w:r>
          </w:p>
          <w:p w14:paraId="751B3E88" w14:textId="77777777" w:rsidR="00F518BD" w:rsidRDefault="00F518BD" w:rsidP="009125A3">
            <w:pPr>
              <w:rPr>
                <w:bCs/>
                <w:sz w:val="16"/>
                <w:szCs w:val="16"/>
              </w:rPr>
            </w:pPr>
            <w:r>
              <w:rPr>
                <w:bCs/>
                <w:sz w:val="16"/>
                <w:szCs w:val="16"/>
              </w:rPr>
              <w:t>gösterip yaptırma tekniklerinden uygun olanı uygun yerlerde kullanılacaktır.</w:t>
            </w:r>
          </w:p>
          <w:p w14:paraId="0E4FCBB3" w14:textId="77777777" w:rsidR="00F518BD" w:rsidRDefault="00F518BD" w:rsidP="009125A3"/>
        </w:tc>
        <w:tc>
          <w:tcPr>
            <w:tcW w:w="1397" w:type="dxa"/>
            <w:vAlign w:val="center"/>
          </w:tcPr>
          <w:p w14:paraId="4875156A" w14:textId="3BF3BC12" w:rsidR="00F518BD" w:rsidRDefault="00F518BD" w:rsidP="009125A3">
            <w:r>
              <w:t>DERS KİTABI-AKILLI TAHTA EBA</w:t>
            </w:r>
          </w:p>
        </w:tc>
        <w:tc>
          <w:tcPr>
            <w:tcW w:w="1675" w:type="dxa"/>
          </w:tcPr>
          <w:p w14:paraId="2BE66A15" w14:textId="77777777" w:rsidR="00F518BD" w:rsidRDefault="00F518BD" w:rsidP="009125A3">
            <w:pPr>
              <w:rPr>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p w14:paraId="0646F336" w14:textId="781A85D1" w:rsidR="00F32BC8" w:rsidRPr="00F32BC8" w:rsidRDefault="00F32BC8" w:rsidP="009125A3">
            <w:pPr>
              <w:rPr>
                <w:sz w:val="20"/>
              </w:rPr>
            </w:pPr>
            <w:r w:rsidRPr="00F32BC8">
              <w:rPr>
                <w:sz w:val="20"/>
              </w:rPr>
              <w:t>2.DÖNEM 1.YAZILI</w:t>
            </w:r>
          </w:p>
        </w:tc>
        <w:tc>
          <w:tcPr>
            <w:tcW w:w="1675" w:type="dxa"/>
          </w:tcPr>
          <w:p w14:paraId="48E0F0A1" w14:textId="359D0A86" w:rsidR="00F518BD" w:rsidRDefault="00F518BD" w:rsidP="009125A3">
            <w:r w:rsidRPr="00A3232E">
              <w:rPr>
                <w:sz w:val="18"/>
                <w:szCs w:val="18"/>
              </w:rPr>
              <w:t>Önceki sınıfın fen konuları, günlük yaşam ve yakın çevresi ile ilişkilendirilir.</w:t>
            </w:r>
          </w:p>
        </w:tc>
        <w:tc>
          <w:tcPr>
            <w:tcW w:w="1953" w:type="dxa"/>
            <w:vAlign w:val="center"/>
          </w:tcPr>
          <w:p w14:paraId="3F24CA98" w14:textId="0C1F3EC1" w:rsidR="00F518BD" w:rsidRDefault="00F518BD" w:rsidP="009125A3">
            <w:r>
              <w:t>3. Tasarladığı paketleme yönteminin özelliklerini sınıfta tanıtma.</w:t>
            </w:r>
          </w:p>
        </w:tc>
        <w:tc>
          <w:tcPr>
            <w:tcW w:w="1767" w:type="dxa"/>
            <w:vAlign w:val="center"/>
          </w:tcPr>
          <w:p w14:paraId="017CFC6E" w14:textId="77777777" w:rsidR="00F518BD" w:rsidRDefault="00F518BD" w:rsidP="009125A3"/>
        </w:tc>
        <w:tc>
          <w:tcPr>
            <w:tcW w:w="1137" w:type="dxa"/>
            <w:vAlign w:val="center"/>
          </w:tcPr>
          <w:p w14:paraId="32ECC39B" w14:textId="77777777" w:rsidR="00F518BD" w:rsidRDefault="00F518BD" w:rsidP="009125A3">
            <w:pPr>
              <w:rPr>
                <w:b/>
              </w:rPr>
            </w:pPr>
            <w:r>
              <w:br/>
            </w:r>
            <w:r>
              <w:rPr>
                <w:b/>
              </w:rPr>
              <w:t>İstiklâl Marşı’nın Kabulü ve Mehmet Akif Ersoy’u Anma Günü</w:t>
            </w:r>
          </w:p>
        </w:tc>
      </w:tr>
      <w:tr w:rsidR="00F518BD" w14:paraId="7F9697ED" w14:textId="77777777" w:rsidTr="00F518BD">
        <w:trPr>
          <w:cantSplit/>
          <w:trHeight w:val="1134"/>
        </w:trPr>
        <w:tc>
          <w:tcPr>
            <w:tcW w:w="442" w:type="dxa"/>
            <w:textDirection w:val="btLr"/>
          </w:tcPr>
          <w:p w14:paraId="14A08966" w14:textId="77777777" w:rsidR="00F518BD" w:rsidRDefault="00F518BD" w:rsidP="009125A3">
            <w:pPr>
              <w:ind w:left="113" w:right="113"/>
              <w:jc w:val="center"/>
            </w:pPr>
            <w:r>
              <w:t>MART</w:t>
            </w:r>
          </w:p>
        </w:tc>
        <w:tc>
          <w:tcPr>
            <w:tcW w:w="582" w:type="dxa"/>
            <w:textDirection w:val="btLr"/>
          </w:tcPr>
          <w:p w14:paraId="6DC3C6FF" w14:textId="77777777" w:rsidR="00F518BD" w:rsidRDefault="00F518BD" w:rsidP="009125A3">
            <w:pPr>
              <w:ind w:left="113" w:right="113"/>
              <w:jc w:val="center"/>
            </w:pPr>
            <w:r>
              <w:t>23.HAFTA(15-21)</w:t>
            </w:r>
          </w:p>
        </w:tc>
        <w:tc>
          <w:tcPr>
            <w:tcW w:w="459" w:type="dxa"/>
            <w:textDirection w:val="btLr"/>
          </w:tcPr>
          <w:p w14:paraId="0AB626A4" w14:textId="77777777" w:rsidR="00F518BD" w:rsidRDefault="00F518BD" w:rsidP="009125A3">
            <w:pPr>
              <w:ind w:left="113" w:right="113"/>
              <w:jc w:val="center"/>
            </w:pPr>
            <w:r>
              <w:t>2 SAAT</w:t>
            </w:r>
          </w:p>
        </w:tc>
        <w:tc>
          <w:tcPr>
            <w:tcW w:w="968" w:type="dxa"/>
            <w:vAlign w:val="center"/>
          </w:tcPr>
          <w:p w14:paraId="6CDFABF5" w14:textId="322BBDC5" w:rsidR="00F518BD" w:rsidRDefault="00F518BD" w:rsidP="009125A3">
            <w:r>
              <w:t>Bilimsel Bilgiye Ulaşma</w:t>
            </w:r>
          </w:p>
        </w:tc>
        <w:tc>
          <w:tcPr>
            <w:tcW w:w="1951" w:type="dxa"/>
            <w:vAlign w:val="center"/>
          </w:tcPr>
          <w:p w14:paraId="3E1001EE" w14:textId="3D5ECC53" w:rsidR="00F518BD" w:rsidRDefault="00F518BD" w:rsidP="009125A3">
            <w:r>
              <w:t>SBU.7.7. İletişimi etkili kullanarak bilginin yayılımını sağlar. SBU.8.2. Üç boyutlu model tasarlayarak yapar.</w:t>
            </w:r>
          </w:p>
        </w:tc>
        <w:tc>
          <w:tcPr>
            <w:tcW w:w="1410" w:type="dxa"/>
            <w:vAlign w:val="center"/>
          </w:tcPr>
          <w:p w14:paraId="70A03AA3" w14:textId="77777777" w:rsidR="00F518BD" w:rsidRDefault="00F518BD" w:rsidP="009125A3"/>
        </w:tc>
        <w:tc>
          <w:tcPr>
            <w:tcW w:w="1397" w:type="dxa"/>
            <w:vAlign w:val="center"/>
          </w:tcPr>
          <w:p w14:paraId="37C7122B" w14:textId="557F2DFE" w:rsidR="00F518BD" w:rsidRDefault="00F518BD" w:rsidP="009125A3">
            <w:r>
              <w:t>DERS KİTABI-AKILLI TAHTA EBA</w:t>
            </w:r>
          </w:p>
        </w:tc>
        <w:tc>
          <w:tcPr>
            <w:tcW w:w="1675" w:type="dxa"/>
          </w:tcPr>
          <w:p w14:paraId="24858CC3" w14:textId="0B143FAB" w:rsidR="00F518BD" w:rsidRDefault="00F518BD" w:rsidP="009125A3"/>
        </w:tc>
        <w:tc>
          <w:tcPr>
            <w:tcW w:w="1675" w:type="dxa"/>
          </w:tcPr>
          <w:p w14:paraId="4CBE9DB7" w14:textId="22DB4728" w:rsidR="00F518BD" w:rsidRDefault="00F518BD" w:rsidP="009125A3"/>
        </w:tc>
        <w:tc>
          <w:tcPr>
            <w:tcW w:w="1953" w:type="dxa"/>
            <w:vAlign w:val="center"/>
          </w:tcPr>
          <w:p w14:paraId="0726DA8F" w14:textId="005A6A50" w:rsidR="00F518BD" w:rsidRDefault="00F518BD" w:rsidP="009125A3"/>
        </w:tc>
        <w:tc>
          <w:tcPr>
            <w:tcW w:w="1767" w:type="dxa"/>
            <w:vAlign w:val="center"/>
          </w:tcPr>
          <w:p w14:paraId="789B6448" w14:textId="77777777" w:rsidR="00F518BD" w:rsidRDefault="00F518BD" w:rsidP="009125A3"/>
        </w:tc>
        <w:tc>
          <w:tcPr>
            <w:tcW w:w="1137" w:type="dxa"/>
            <w:vAlign w:val="center"/>
          </w:tcPr>
          <w:p w14:paraId="7C63112B" w14:textId="77777777" w:rsidR="00F518BD" w:rsidRDefault="00F518BD" w:rsidP="009125A3">
            <w:pPr>
              <w:rPr>
                <w:b/>
              </w:rPr>
            </w:pPr>
            <w:r>
              <w:br/>
            </w:r>
            <w:r>
              <w:rPr>
                <w:b/>
              </w:rPr>
              <w:t>Şehitler Günü</w:t>
            </w:r>
          </w:p>
        </w:tc>
      </w:tr>
      <w:tr w:rsidR="00F518BD" w14:paraId="55B740AF" w14:textId="77777777" w:rsidTr="00F518BD">
        <w:trPr>
          <w:cantSplit/>
          <w:trHeight w:val="1134"/>
        </w:trPr>
        <w:tc>
          <w:tcPr>
            <w:tcW w:w="442" w:type="dxa"/>
            <w:textDirection w:val="btLr"/>
          </w:tcPr>
          <w:p w14:paraId="4F4F624C" w14:textId="77777777" w:rsidR="00F518BD" w:rsidRDefault="00F518BD" w:rsidP="009125A3">
            <w:pPr>
              <w:ind w:left="113" w:right="113"/>
              <w:jc w:val="center"/>
            </w:pPr>
            <w:r>
              <w:lastRenderedPageBreak/>
              <w:t>MART</w:t>
            </w:r>
          </w:p>
        </w:tc>
        <w:tc>
          <w:tcPr>
            <w:tcW w:w="582" w:type="dxa"/>
            <w:textDirection w:val="btLr"/>
          </w:tcPr>
          <w:p w14:paraId="337AD98C" w14:textId="77777777" w:rsidR="00F518BD" w:rsidRDefault="00F518BD" w:rsidP="009125A3">
            <w:pPr>
              <w:ind w:left="113" w:right="113"/>
              <w:jc w:val="center"/>
            </w:pPr>
            <w:r>
              <w:t>24.HAFTA(22-28)</w:t>
            </w:r>
          </w:p>
        </w:tc>
        <w:tc>
          <w:tcPr>
            <w:tcW w:w="459" w:type="dxa"/>
            <w:textDirection w:val="btLr"/>
          </w:tcPr>
          <w:p w14:paraId="0AF8A4D5" w14:textId="77777777" w:rsidR="00F518BD" w:rsidRDefault="00F518BD" w:rsidP="009125A3">
            <w:pPr>
              <w:ind w:left="113" w:right="113"/>
              <w:jc w:val="center"/>
            </w:pPr>
            <w:r>
              <w:t>2 SAAT</w:t>
            </w:r>
          </w:p>
        </w:tc>
        <w:tc>
          <w:tcPr>
            <w:tcW w:w="968" w:type="dxa"/>
            <w:vAlign w:val="center"/>
          </w:tcPr>
          <w:p w14:paraId="0E1C4D29" w14:textId="75FF8980" w:rsidR="00F518BD" w:rsidRDefault="00F518BD" w:rsidP="009125A3">
            <w:r>
              <w:t>Bilim İnsanı gibi çalışma</w:t>
            </w:r>
          </w:p>
        </w:tc>
        <w:tc>
          <w:tcPr>
            <w:tcW w:w="1951" w:type="dxa"/>
            <w:vAlign w:val="center"/>
          </w:tcPr>
          <w:p w14:paraId="24070E87" w14:textId="163113B5" w:rsidR="00F518BD" w:rsidRDefault="00F518BD" w:rsidP="009125A3">
            <w:r>
              <w:t>SBU.2.1. Bilimsel bilginin oluşturulmasında farklı bilimsel yöntemlerden yararlandığının farkına varır.</w:t>
            </w:r>
          </w:p>
        </w:tc>
        <w:tc>
          <w:tcPr>
            <w:tcW w:w="1410" w:type="dxa"/>
            <w:vAlign w:val="center"/>
          </w:tcPr>
          <w:p w14:paraId="0204DA55" w14:textId="77777777" w:rsidR="00F518BD" w:rsidRDefault="00F518BD" w:rsidP="009125A3"/>
        </w:tc>
        <w:tc>
          <w:tcPr>
            <w:tcW w:w="1397" w:type="dxa"/>
            <w:vAlign w:val="center"/>
          </w:tcPr>
          <w:p w14:paraId="7F97C483" w14:textId="7731C9D6" w:rsidR="00F518BD" w:rsidRDefault="00F518BD" w:rsidP="009125A3">
            <w:r>
              <w:t>DERS KİTABI-AKILLI TAHTA EBA</w:t>
            </w:r>
          </w:p>
        </w:tc>
        <w:tc>
          <w:tcPr>
            <w:tcW w:w="1675" w:type="dxa"/>
          </w:tcPr>
          <w:p w14:paraId="6F52B1E6" w14:textId="6A417673" w:rsidR="00F518BD" w:rsidRDefault="00F518BD" w:rsidP="009125A3"/>
        </w:tc>
        <w:tc>
          <w:tcPr>
            <w:tcW w:w="1675" w:type="dxa"/>
          </w:tcPr>
          <w:p w14:paraId="12E7407F" w14:textId="4C191166" w:rsidR="00F518BD" w:rsidRDefault="00F518BD" w:rsidP="009125A3">
            <w:r w:rsidRPr="00A3232E">
              <w:rPr>
                <w:sz w:val="18"/>
                <w:szCs w:val="18"/>
              </w:rPr>
              <w:t>Önceki sınıfın fen konuları, günlük yaşam ve yakın çevresi ile ilişkilendirilir.</w:t>
            </w:r>
          </w:p>
        </w:tc>
        <w:tc>
          <w:tcPr>
            <w:tcW w:w="1953" w:type="dxa"/>
            <w:vAlign w:val="center"/>
          </w:tcPr>
          <w:p w14:paraId="3DC506EB" w14:textId="3AB50717" w:rsidR="00F518BD" w:rsidRDefault="00F518BD" w:rsidP="009125A3">
            <w:r>
              <w:t>Işığın Gizemi 1. Gün ışığının daha verimli kullanılmasına yönelik bir model tasarlayarak yapma. - Modelin tasarımında ışığın yansımasından faydalanma. - Örneğin yeterince güneş ışığı almayan bir odanın aydınlatılmasını modelleme. - Geliştirilen tasarımda maliyet ve estetiğe önem verme.</w:t>
            </w:r>
          </w:p>
        </w:tc>
        <w:tc>
          <w:tcPr>
            <w:tcW w:w="1767" w:type="dxa"/>
            <w:vAlign w:val="center"/>
          </w:tcPr>
          <w:p w14:paraId="4AA72FD9" w14:textId="77777777" w:rsidR="00F518BD" w:rsidRDefault="00F518BD" w:rsidP="009125A3">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w:t>
            </w:r>
          </w:p>
        </w:tc>
        <w:tc>
          <w:tcPr>
            <w:tcW w:w="1137" w:type="dxa"/>
            <w:vAlign w:val="center"/>
          </w:tcPr>
          <w:p w14:paraId="0AE386CE" w14:textId="77777777" w:rsidR="00F518BD" w:rsidRDefault="00F518BD" w:rsidP="009125A3"/>
        </w:tc>
      </w:tr>
      <w:tr w:rsidR="00F518BD" w14:paraId="5CEE6929" w14:textId="77777777" w:rsidTr="00F518BD">
        <w:trPr>
          <w:cantSplit/>
          <w:trHeight w:val="1134"/>
        </w:trPr>
        <w:tc>
          <w:tcPr>
            <w:tcW w:w="442" w:type="dxa"/>
            <w:textDirection w:val="btLr"/>
          </w:tcPr>
          <w:p w14:paraId="72396E16" w14:textId="77777777" w:rsidR="00F518BD" w:rsidRDefault="00F518BD" w:rsidP="009125A3">
            <w:pPr>
              <w:ind w:left="113" w:right="113"/>
              <w:jc w:val="center"/>
            </w:pPr>
            <w:r>
              <w:lastRenderedPageBreak/>
              <w:t>MART-NİSAN</w:t>
            </w:r>
          </w:p>
        </w:tc>
        <w:tc>
          <w:tcPr>
            <w:tcW w:w="582" w:type="dxa"/>
            <w:textDirection w:val="btLr"/>
          </w:tcPr>
          <w:p w14:paraId="20412D24" w14:textId="77777777" w:rsidR="00F518BD" w:rsidRDefault="00F518BD" w:rsidP="009125A3">
            <w:pPr>
              <w:ind w:left="113" w:right="113"/>
              <w:jc w:val="center"/>
            </w:pPr>
            <w:r>
              <w:t>25.HAFTA(29-04)</w:t>
            </w:r>
          </w:p>
        </w:tc>
        <w:tc>
          <w:tcPr>
            <w:tcW w:w="459" w:type="dxa"/>
            <w:textDirection w:val="btLr"/>
          </w:tcPr>
          <w:p w14:paraId="7F6D8E53" w14:textId="77777777" w:rsidR="00F518BD" w:rsidRDefault="00F518BD" w:rsidP="009125A3">
            <w:pPr>
              <w:ind w:left="113" w:right="113"/>
              <w:jc w:val="center"/>
            </w:pPr>
            <w:r>
              <w:t>2 SAAT</w:t>
            </w:r>
          </w:p>
        </w:tc>
        <w:tc>
          <w:tcPr>
            <w:tcW w:w="968" w:type="dxa"/>
            <w:vAlign w:val="center"/>
          </w:tcPr>
          <w:p w14:paraId="2A9EC978" w14:textId="41B90F09" w:rsidR="00F518BD" w:rsidRDefault="00F518BD" w:rsidP="009125A3">
            <w:r>
              <w:t>Bilimsel Bilgiye Ulaşma</w:t>
            </w:r>
          </w:p>
        </w:tc>
        <w:tc>
          <w:tcPr>
            <w:tcW w:w="1951" w:type="dxa"/>
            <w:vAlign w:val="center"/>
          </w:tcPr>
          <w:p w14:paraId="18296189" w14:textId="380668BE" w:rsidR="00F518BD" w:rsidRDefault="00F518BD" w:rsidP="009125A3">
            <w:r>
              <w:t>SBU.2.2. Araştırma sorusuna/problemine uygun hipotezi tanımlar.</w:t>
            </w:r>
          </w:p>
        </w:tc>
        <w:tc>
          <w:tcPr>
            <w:tcW w:w="1410" w:type="dxa"/>
            <w:vAlign w:val="center"/>
          </w:tcPr>
          <w:p w14:paraId="78BD5D3A" w14:textId="77777777" w:rsidR="00F518BD" w:rsidRDefault="00F518BD" w:rsidP="009125A3">
            <w:pPr>
              <w:rPr>
                <w:bCs/>
                <w:sz w:val="16"/>
                <w:szCs w:val="16"/>
              </w:rPr>
            </w:pPr>
            <w:r>
              <w:rPr>
                <w:bCs/>
                <w:sz w:val="16"/>
                <w:szCs w:val="16"/>
              </w:rPr>
              <w:t>sunuş</w:t>
            </w:r>
          </w:p>
          <w:p w14:paraId="13AE7ED9" w14:textId="77777777" w:rsidR="00F518BD" w:rsidRDefault="00F518BD" w:rsidP="009125A3">
            <w:pPr>
              <w:rPr>
                <w:bCs/>
                <w:sz w:val="16"/>
                <w:szCs w:val="16"/>
              </w:rPr>
            </w:pPr>
            <w:r>
              <w:rPr>
                <w:bCs/>
                <w:sz w:val="16"/>
                <w:szCs w:val="16"/>
              </w:rPr>
              <w:t>buluş</w:t>
            </w:r>
          </w:p>
          <w:p w14:paraId="2844F937" w14:textId="77777777" w:rsidR="00F518BD" w:rsidRDefault="00F518BD" w:rsidP="009125A3">
            <w:pPr>
              <w:rPr>
                <w:bCs/>
                <w:sz w:val="16"/>
                <w:szCs w:val="16"/>
              </w:rPr>
            </w:pPr>
            <w:r>
              <w:rPr>
                <w:bCs/>
                <w:sz w:val="16"/>
                <w:szCs w:val="16"/>
              </w:rPr>
              <w:t>araştırma inceleme</w:t>
            </w:r>
          </w:p>
          <w:p w14:paraId="79197729" w14:textId="77777777" w:rsidR="00F518BD" w:rsidRDefault="00F518BD" w:rsidP="009125A3">
            <w:pPr>
              <w:rPr>
                <w:bCs/>
                <w:sz w:val="16"/>
                <w:szCs w:val="16"/>
              </w:rPr>
            </w:pPr>
            <w:r>
              <w:rPr>
                <w:bCs/>
                <w:sz w:val="16"/>
                <w:szCs w:val="16"/>
              </w:rPr>
              <w:t>deney</w:t>
            </w:r>
          </w:p>
          <w:p w14:paraId="60FD6B56" w14:textId="77777777" w:rsidR="00F518BD" w:rsidRDefault="00F518BD" w:rsidP="009125A3">
            <w:pPr>
              <w:rPr>
                <w:bCs/>
                <w:sz w:val="16"/>
                <w:szCs w:val="16"/>
              </w:rPr>
            </w:pPr>
            <w:r>
              <w:rPr>
                <w:bCs/>
                <w:sz w:val="16"/>
                <w:szCs w:val="16"/>
              </w:rPr>
              <w:t>gözlem</w:t>
            </w:r>
          </w:p>
          <w:p w14:paraId="750B9D6D" w14:textId="77777777" w:rsidR="00F518BD" w:rsidRDefault="00F518BD" w:rsidP="009125A3">
            <w:pPr>
              <w:rPr>
                <w:bCs/>
                <w:sz w:val="16"/>
                <w:szCs w:val="16"/>
              </w:rPr>
            </w:pPr>
            <w:r>
              <w:rPr>
                <w:bCs/>
                <w:sz w:val="16"/>
                <w:szCs w:val="16"/>
              </w:rPr>
              <w:t>gösteri</w:t>
            </w:r>
          </w:p>
          <w:p w14:paraId="59A360F9" w14:textId="77777777" w:rsidR="00F518BD" w:rsidRDefault="00F518BD" w:rsidP="009125A3">
            <w:pPr>
              <w:rPr>
                <w:bCs/>
                <w:sz w:val="16"/>
                <w:szCs w:val="16"/>
              </w:rPr>
            </w:pPr>
            <w:r>
              <w:rPr>
                <w:bCs/>
                <w:sz w:val="16"/>
                <w:szCs w:val="16"/>
              </w:rPr>
              <w:t>tartışma</w:t>
            </w:r>
          </w:p>
          <w:p w14:paraId="6BCC0C64" w14:textId="77777777" w:rsidR="00F518BD" w:rsidRDefault="00F518BD" w:rsidP="009125A3">
            <w:pPr>
              <w:rPr>
                <w:bCs/>
                <w:sz w:val="16"/>
                <w:szCs w:val="16"/>
              </w:rPr>
            </w:pPr>
            <w:r>
              <w:rPr>
                <w:bCs/>
                <w:sz w:val="16"/>
                <w:szCs w:val="16"/>
              </w:rPr>
              <w:t>beyin fırtınası</w:t>
            </w:r>
          </w:p>
          <w:p w14:paraId="0E0453AA" w14:textId="77777777" w:rsidR="00F518BD" w:rsidRDefault="00F518BD" w:rsidP="009125A3">
            <w:pPr>
              <w:rPr>
                <w:bCs/>
                <w:sz w:val="16"/>
                <w:szCs w:val="16"/>
              </w:rPr>
            </w:pPr>
            <w:r>
              <w:rPr>
                <w:bCs/>
                <w:sz w:val="16"/>
                <w:szCs w:val="16"/>
              </w:rPr>
              <w:t>problem çözme</w:t>
            </w:r>
          </w:p>
          <w:p w14:paraId="570A53A2" w14:textId="77777777" w:rsidR="00F518BD" w:rsidRDefault="00F518BD" w:rsidP="009125A3">
            <w:pPr>
              <w:rPr>
                <w:bCs/>
                <w:sz w:val="16"/>
                <w:szCs w:val="16"/>
              </w:rPr>
            </w:pPr>
            <w:r>
              <w:rPr>
                <w:bCs/>
                <w:sz w:val="16"/>
                <w:szCs w:val="16"/>
              </w:rPr>
              <w:t>örnek olay</w:t>
            </w:r>
          </w:p>
          <w:p w14:paraId="42375481" w14:textId="77777777" w:rsidR="00F518BD" w:rsidRDefault="00F518BD" w:rsidP="009125A3">
            <w:pPr>
              <w:rPr>
                <w:bCs/>
                <w:sz w:val="16"/>
                <w:szCs w:val="16"/>
              </w:rPr>
            </w:pPr>
            <w:r>
              <w:rPr>
                <w:bCs/>
                <w:sz w:val="16"/>
                <w:szCs w:val="16"/>
              </w:rPr>
              <w:t>gösterip yaptırma tekniklerinden uygun olanı uygun yerlerde kullanılacaktır.</w:t>
            </w:r>
          </w:p>
          <w:p w14:paraId="0AD32D93" w14:textId="77777777" w:rsidR="00F518BD" w:rsidRDefault="00F518BD" w:rsidP="009125A3"/>
        </w:tc>
        <w:tc>
          <w:tcPr>
            <w:tcW w:w="1397" w:type="dxa"/>
            <w:vAlign w:val="center"/>
          </w:tcPr>
          <w:p w14:paraId="40AF4230" w14:textId="3E413F26" w:rsidR="00F518BD" w:rsidRDefault="00F518BD" w:rsidP="009125A3">
            <w:r>
              <w:t>DERS KİTABI-AKILLI TAHTA EBA</w:t>
            </w:r>
          </w:p>
        </w:tc>
        <w:tc>
          <w:tcPr>
            <w:tcW w:w="1675" w:type="dxa"/>
          </w:tcPr>
          <w:p w14:paraId="0B4D10FC" w14:textId="77777777" w:rsidR="00F518BD" w:rsidRDefault="00F518BD" w:rsidP="009125A3"/>
        </w:tc>
        <w:tc>
          <w:tcPr>
            <w:tcW w:w="1675" w:type="dxa"/>
          </w:tcPr>
          <w:p w14:paraId="7F77AE19" w14:textId="68207CBA" w:rsidR="00F518BD" w:rsidRDefault="00F518BD" w:rsidP="009125A3"/>
        </w:tc>
        <w:tc>
          <w:tcPr>
            <w:tcW w:w="1953" w:type="dxa"/>
            <w:vAlign w:val="center"/>
          </w:tcPr>
          <w:p w14:paraId="068F70FB" w14:textId="533383B9" w:rsidR="00F518BD" w:rsidRDefault="00F518BD" w:rsidP="009125A3"/>
        </w:tc>
        <w:tc>
          <w:tcPr>
            <w:tcW w:w="1767" w:type="dxa"/>
            <w:vAlign w:val="center"/>
          </w:tcPr>
          <w:p w14:paraId="47EE071A" w14:textId="77777777" w:rsidR="00F518BD" w:rsidRDefault="00F518BD" w:rsidP="009125A3">
            <w:r>
              <w:t>b) Problem için muhtemel çözümler üretir ve bunları karşılaştırarak kriterler kapsamında uygun olanı seçer.</w:t>
            </w:r>
          </w:p>
        </w:tc>
        <w:tc>
          <w:tcPr>
            <w:tcW w:w="1137" w:type="dxa"/>
            <w:vAlign w:val="center"/>
          </w:tcPr>
          <w:p w14:paraId="119359F3" w14:textId="77777777" w:rsidR="00F518BD" w:rsidRDefault="00F518BD" w:rsidP="009125A3"/>
        </w:tc>
      </w:tr>
      <w:tr w:rsidR="00F518BD" w14:paraId="36C0DFA2" w14:textId="77777777" w:rsidTr="00F518BD">
        <w:trPr>
          <w:cantSplit/>
          <w:trHeight w:val="1134"/>
        </w:trPr>
        <w:tc>
          <w:tcPr>
            <w:tcW w:w="442" w:type="dxa"/>
            <w:textDirection w:val="btLr"/>
          </w:tcPr>
          <w:p w14:paraId="41453857" w14:textId="77777777" w:rsidR="00F518BD" w:rsidRDefault="00F518BD" w:rsidP="009125A3">
            <w:pPr>
              <w:ind w:left="113" w:right="113"/>
              <w:jc w:val="center"/>
            </w:pPr>
            <w:r>
              <w:lastRenderedPageBreak/>
              <w:t>NİSAN</w:t>
            </w:r>
          </w:p>
        </w:tc>
        <w:tc>
          <w:tcPr>
            <w:tcW w:w="582" w:type="dxa"/>
            <w:textDirection w:val="btLr"/>
          </w:tcPr>
          <w:p w14:paraId="178F3168" w14:textId="77777777" w:rsidR="00F518BD" w:rsidRDefault="00F518BD" w:rsidP="009125A3">
            <w:pPr>
              <w:ind w:left="113" w:right="113"/>
              <w:jc w:val="center"/>
            </w:pPr>
            <w:r>
              <w:t>26.HAFTA(05-11)</w:t>
            </w:r>
          </w:p>
        </w:tc>
        <w:tc>
          <w:tcPr>
            <w:tcW w:w="459" w:type="dxa"/>
            <w:textDirection w:val="btLr"/>
          </w:tcPr>
          <w:p w14:paraId="6B67276A" w14:textId="77777777" w:rsidR="00F518BD" w:rsidRDefault="00F518BD" w:rsidP="009125A3">
            <w:pPr>
              <w:ind w:left="113" w:right="113"/>
              <w:jc w:val="center"/>
            </w:pPr>
            <w:r>
              <w:t>2 SAAT</w:t>
            </w:r>
          </w:p>
        </w:tc>
        <w:tc>
          <w:tcPr>
            <w:tcW w:w="968" w:type="dxa"/>
            <w:vAlign w:val="center"/>
          </w:tcPr>
          <w:p w14:paraId="2CD2561B" w14:textId="73D28CDF" w:rsidR="00F518BD" w:rsidRDefault="00F518BD" w:rsidP="009125A3">
            <w:r>
              <w:t>Bilimsel Bilgiye Ulaşma</w:t>
            </w:r>
          </w:p>
        </w:tc>
        <w:tc>
          <w:tcPr>
            <w:tcW w:w="1951" w:type="dxa"/>
            <w:vAlign w:val="center"/>
          </w:tcPr>
          <w:p w14:paraId="4F6E79BB" w14:textId="69A5738B" w:rsidR="00F518BD" w:rsidRDefault="00F518BD" w:rsidP="009125A3">
            <w:r>
              <w:t>SBU.7.8. Disiplinler arası ilişkileri kullanır. SBU.10.1. Ürün oluşturmada “mühendislik tasarım ve girişimcilik sürecini” uygular.</w:t>
            </w:r>
          </w:p>
        </w:tc>
        <w:tc>
          <w:tcPr>
            <w:tcW w:w="1410" w:type="dxa"/>
            <w:vAlign w:val="center"/>
          </w:tcPr>
          <w:p w14:paraId="1741C981" w14:textId="77777777" w:rsidR="00F518BD" w:rsidRDefault="00F518BD" w:rsidP="009125A3"/>
        </w:tc>
        <w:tc>
          <w:tcPr>
            <w:tcW w:w="1397" w:type="dxa"/>
            <w:vAlign w:val="center"/>
          </w:tcPr>
          <w:p w14:paraId="554DD25D" w14:textId="4ACC00DE" w:rsidR="00F518BD" w:rsidRDefault="00F518BD" w:rsidP="009125A3">
            <w:r>
              <w:t>DERS KİTABI-AKILLI TAHTA EBA</w:t>
            </w:r>
          </w:p>
        </w:tc>
        <w:tc>
          <w:tcPr>
            <w:tcW w:w="1675" w:type="dxa"/>
          </w:tcPr>
          <w:p w14:paraId="2F4198A3" w14:textId="77777777" w:rsidR="00F518BD" w:rsidRDefault="00F518BD" w:rsidP="009125A3"/>
        </w:tc>
        <w:tc>
          <w:tcPr>
            <w:tcW w:w="1675" w:type="dxa"/>
          </w:tcPr>
          <w:p w14:paraId="2D56D5E4" w14:textId="3588B099" w:rsidR="00F518BD" w:rsidRDefault="00F518BD" w:rsidP="009125A3"/>
        </w:tc>
        <w:tc>
          <w:tcPr>
            <w:tcW w:w="1953" w:type="dxa"/>
            <w:vAlign w:val="center"/>
          </w:tcPr>
          <w:p w14:paraId="5C40D944" w14:textId="173CBABB" w:rsidR="00F518BD" w:rsidRDefault="00F518BD" w:rsidP="009125A3"/>
        </w:tc>
        <w:tc>
          <w:tcPr>
            <w:tcW w:w="1767" w:type="dxa"/>
            <w:vAlign w:val="center"/>
          </w:tcPr>
          <w:p w14:paraId="3EDBF9D8" w14:textId="77777777" w:rsidR="00F518BD" w:rsidRDefault="00F518BD" w:rsidP="009125A3">
            <w:r>
              <w:t>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reklamı tasarlar.</w:t>
            </w:r>
          </w:p>
        </w:tc>
        <w:tc>
          <w:tcPr>
            <w:tcW w:w="1137" w:type="dxa"/>
            <w:vAlign w:val="center"/>
          </w:tcPr>
          <w:p w14:paraId="180C9BC7" w14:textId="77777777" w:rsidR="00F518BD" w:rsidRDefault="00F518BD" w:rsidP="009125A3"/>
        </w:tc>
      </w:tr>
      <w:tr w:rsidR="00F32BC8" w14:paraId="4413C21D" w14:textId="77777777" w:rsidTr="00F32BC8">
        <w:trPr>
          <w:cantSplit/>
          <w:trHeight w:val="1134"/>
        </w:trPr>
        <w:tc>
          <w:tcPr>
            <w:tcW w:w="15416" w:type="dxa"/>
            <w:gridSpan w:val="12"/>
          </w:tcPr>
          <w:p w14:paraId="2417E75E" w14:textId="02440095" w:rsidR="00F32BC8" w:rsidRDefault="00F32BC8" w:rsidP="009125A3">
            <w:r>
              <w:lastRenderedPageBreak/>
              <w:t>ARA TATİL</w:t>
            </w:r>
          </w:p>
        </w:tc>
      </w:tr>
      <w:tr w:rsidR="00F518BD" w14:paraId="4D53E1AC" w14:textId="77777777" w:rsidTr="00F518BD">
        <w:trPr>
          <w:cantSplit/>
          <w:trHeight w:val="1134"/>
        </w:trPr>
        <w:tc>
          <w:tcPr>
            <w:tcW w:w="442" w:type="dxa"/>
            <w:textDirection w:val="btLr"/>
          </w:tcPr>
          <w:p w14:paraId="2050287D" w14:textId="77777777" w:rsidR="00F518BD" w:rsidRDefault="00F518BD" w:rsidP="009125A3">
            <w:pPr>
              <w:ind w:left="113" w:right="113"/>
              <w:jc w:val="center"/>
            </w:pPr>
            <w:r>
              <w:t>NİSAN</w:t>
            </w:r>
          </w:p>
        </w:tc>
        <w:tc>
          <w:tcPr>
            <w:tcW w:w="582" w:type="dxa"/>
            <w:textDirection w:val="btLr"/>
          </w:tcPr>
          <w:p w14:paraId="3E2E06B2" w14:textId="77777777" w:rsidR="00F518BD" w:rsidRDefault="00F518BD" w:rsidP="009125A3">
            <w:pPr>
              <w:ind w:left="113" w:right="113"/>
              <w:jc w:val="center"/>
            </w:pPr>
            <w:r>
              <w:t>27.HAFTA(19-25)</w:t>
            </w:r>
          </w:p>
        </w:tc>
        <w:tc>
          <w:tcPr>
            <w:tcW w:w="459" w:type="dxa"/>
            <w:textDirection w:val="btLr"/>
          </w:tcPr>
          <w:p w14:paraId="06C3B8DA" w14:textId="77777777" w:rsidR="00F518BD" w:rsidRDefault="00F518BD" w:rsidP="009125A3">
            <w:pPr>
              <w:ind w:left="113" w:right="113"/>
              <w:jc w:val="center"/>
            </w:pPr>
            <w:r>
              <w:t>2 SAAT</w:t>
            </w:r>
          </w:p>
        </w:tc>
        <w:tc>
          <w:tcPr>
            <w:tcW w:w="968" w:type="dxa"/>
            <w:vAlign w:val="center"/>
          </w:tcPr>
          <w:p w14:paraId="169FAC58" w14:textId="2C4DE245" w:rsidR="00F518BD" w:rsidRDefault="00F518BD" w:rsidP="009125A3">
            <w:r>
              <w:t>Yaşamda karşılaşılan problemleri belirleme ve uygun çözümler tasarlama</w:t>
            </w:r>
          </w:p>
        </w:tc>
        <w:tc>
          <w:tcPr>
            <w:tcW w:w="1951" w:type="dxa"/>
            <w:vAlign w:val="center"/>
          </w:tcPr>
          <w:p w14:paraId="4EF380D1" w14:textId="5F67CE57" w:rsidR="00F518BD" w:rsidRDefault="00F518BD" w:rsidP="009125A3">
            <w:r>
              <w:t>SBU.1.1. Bilimsel bilginin elde edilmesinde deneysel, matematiksel veya mantıksal çıkarımların rolünü açıklar.</w:t>
            </w:r>
          </w:p>
        </w:tc>
        <w:tc>
          <w:tcPr>
            <w:tcW w:w="1410" w:type="dxa"/>
            <w:vAlign w:val="center"/>
          </w:tcPr>
          <w:p w14:paraId="59B2F3C3" w14:textId="77777777" w:rsidR="00F518BD" w:rsidRDefault="00F518BD" w:rsidP="009125A3">
            <w:pPr>
              <w:rPr>
                <w:bCs/>
                <w:sz w:val="16"/>
                <w:szCs w:val="16"/>
              </w:rPr>
            </w:pPr>
            <w:r>
              <w:rPr>
                <w:bCs/>
                <w:sz w:val="16"/>
                <w:szCs w:val="16"/>
              </w:rPr>
              <w:t>sunuş</w:t>
            </w:r>
          </w:p>
          <w:p w14:paraId="413E5376" w14:textId="77777777" w:rsidR="00F518BD" w:rsidRDefault="00F518BD" w:rsidP="009125A3">
            <w:pPr>
              <w:rPr>
                <w:bCs/>
                <w:sz w:val="16"/>
                <w:szCs w:val="16"/>
              </w:rPr>
            </w:pPr>
            <w:r>
              <w:rPr>
                <w:bCs/>
                <w:sz w:val="16"/>
                <w:szCs w:val="16"/>
              </w:rPr>
              <w:t>buluş</w:t>
            </w:r>
          </w:p>
          <w:p w14:paraId="0F14A49F" w14:textId="77777777" w:rsidR="00F518BD" w:rsidRDefault="00F518BD" w:rsidP="009125A3">
            <w:pPr>
              <w:rPr>
                <w:bCs/>
                <w:sz w:val="16"/>
                <w:szCs w:val="16"/>
              </w:rPr>
            </w:pPr>
            <w:r>
              <w:rPr>
                <w:bCs/>
                <w:sz w:val="16"/>
                <w:szCs w:val="16"/>
              </w:rPr>
              <w:t>araştırma inceleme</w:t>
            </w:r>
          </w:p>
          <w:p w14:paraId="25FC1791" w14:textId="77777777" w:rsidR="00F518BD" w:rsidRDefault="00F518BD" w:rsidP="009125A3">
            <w:pPr>
              <w:rPr>
                <w:bCs/>
                <w:sz w:val="16"/>
                <w:szCs w:val="16"/>
              </w:rPr>
            </w:pPr>
            <w:r>
              <w:rPr>
                <w:bCs/>
                <w:sz w:val="16"/>
                <w:szCs w:val="16"/>
              </w:rPr>
              <w:t>deney</w:t>
            </w:r>
          </w:p>
          <w:p w14:paraId="5320EB2B" w14:textId="77777777" w:rsidR="00F518BD" w:rsidRDefault="00F518BD" w:rsidP="009125A3">
            <w:pPr>
              <w:rPr>
                <w:bCs/>
                <w:sz w:val="16"/>
                <w:szCs w:val="16"/>
              </w:rPr>
            </w:pPr>
            <w:r>
              <w:rPr>
                <w:bCs/>
                <w:sz w:val="16"/>
                <w:szCs w:val="16"/>
              </w:rPr>
              <w:t>gözlem</w:t>
            </w:r>
          </w:p>
          <w:p w14:paraId="30EAB421" w14:textId="77777777" w:rsidR="00F518BD" w:rsidRDefault="00F518BD" w:rsidP="009125A3">
            <w:pPr>
              <w:rPr>
                <w:bCs/>
                <w:sz w:val="16"/>
                <w:szCs w:val="16"/>
              </w:rPr>
            </w:pPr>
            <w:r>
              <w:rPr>
                <w:bCs/>
                <w:sz w:val="16"/>
                <w:szCs w:val="16"/>
              </w:rPr>
              <w:t>gösteri</w:t>
            </w:r>
          </w:p>
          <w:p w14:paraId="370D11DB" w14:textId="77777777" w:rsidR="00F518BD" w:rsidRDefault="00F518BD" w:rsidP="009125A3">
            <w:pPr>
              <w:rPr>
                <w:bCs/>
                <w:sz w:val="16"/>
                <w:szCs w:val="16"/>
              </w:rPr>
            </w:pPr>
            <w:r>
              <w:rPr>
                <w:bCs/>
                <w:sz w:val="16"/>
                <w:szCs w:val="16"/>
              </w:rPr>
              <w:t>tartışma</w:t>
            </w:r>
          </w:p>
          <w:p w14:paraId="0B72DD6C" w14:textId="77777777" w:rsidR="00F518BD" w:rsidRDefault="00F518BD" w:rsidP="009125A3">
            <w:pPr>
              <w:rPr>
                <w:bCs/>
                <w:sz w:val="16"/>
                <w:szCs w:val="16"/>
              </w:rPr>
            </w:pPr>
            <w:r>
              <w:rPr>
                <w:bCs/>
                <w:sz w:val="16"/>
                <w:szCs w:val="16"/>
              </w:rPr>
              <w:t>beyin fırtınası</w:t>
            </w:r>
          </w:p>
          <w:p w14:paraId="50A52A10" w14:textId="77777777" w:rsidR="00F518BD" w:rsidRDefault="00F518BD" w:rsidP="009125A3">
            <w:pPr>
              <w:rPr>
                <w:bCs/>
                <w:sz w:val="16"/>
                <w:szCs w:val="16"/>
              </w:rPr>
            </w:pPr>
            <w:r>
              <w:rPr>
                <w:bCs/>
                <w:sz w:val="16"/>
                <w:szCs w:val="16"/>
              </w:rPr>
              <w:t>problem çözme</w:t>
            </w:r>
          </w:p>
          <w:p w14:paraId="6B4B79A2" w14:textId="77777777" w:rsidR="00F518BD" w:rsidRDefault="00F518BD" w:rsidP="009125A3">
            <w:pPr>
              <w:rPr>
                <w:bCs/>
                <w:sz w:val="16"/>
                <w:szCs w:val="16"/>
              </w:rPr>
            </w:pPr>
            <w:r>
              <w:rPr>
                <w:bCs/>
                <w:sz w:val="16"/>
                <w:szCs w:val="16"/>
              </w:rPr>
              <w:t>örnek olay</w:t>
            </w:r>
          </w:p>
          <w:p w14:paraId="4986232D" w14:textId="77777777" w:rsidR="00F518BD" w:rsidRDefault="00F518BD" w:rsidP="009125A3">
            <w:pPr>
              <w:rPr>
                <w:bCs/>
                <w:sz w:val="16"/>
                <w:szCs w:val="16"/>
              </w:rPr>
            </w:pPr>
            <w:r>
              <w:rPr>
                <w:bCs/>
                <w:sz w:val="16"/>
                <w:szCs w:val="16"/>
              </w:rPr>
              <w:t>gösterip yaptırma tekniklerinden uygun olanı uygun yerlerde kullanılacaktır.</w:t>
            </w:r>
          </w:p>
          <w:p w14:paraId="00FB9FAA" w14:textId="38060322" w:rsidR="00F518BD" w:rsidRDefault="00F518BD" w:rsidP="009125A3"/>
        </w:tc>
        <w:tc>
          <w:tcPr>
            <w:tcW w:w="1397" w:type="dxa"/>
            <w:vAlign w:val="center"/>
          </w:tcPr>
          <w:p w14:paraId="091BFB56" w14:textId="3BB3960A" w:rsidR="00F518BD" w:rsidRDefault="00F518BD" w:rsidP="009125A3">
            <w:r>
              <w:t>DERS KİTABI-AKILLI TAHTA EBA</w:t>
            </w:r>
          </w:p>
        </w:tc>
        <w:tc>
          <w:tcPr>
            <w:tcW w:w="1675" w:type="dxa"/>
          </w:tcPr>
          <w:p w14:paraId="6CFF0EBC" w14:textId="738FBE71" w:rsidR="00F518BD" w:rsidRDefault="00F518BD" w:rsidP="009125A3"/>
        </w:tc>
        <w:tc>
          <w:tcPr>
            <w:tcW w:w="1675" w:type="dxa"/>
          </w:tcPr>
          <w:p w14:paraId="132D5AB9" w14:textId="0441E866" w:rsidR="00F518BD" w:rsidRDefault="00F518BD" w:rsidP="009125A3">
            <w:r w:rsidRPr="00A3232E">
              <w:rPr>
                <w:sz w:val="18"/>
                <w:szCs w:val="18"/>
              </w:rPr>
              <w:t>Önceki sınıfın fen konuları, günlük yaşam ve yakın çevresi ile ilişkilendirilir.</w:t>
            </w:r>
          </w:p>
        </w:tc>
        <w:tc>
          <w:tcPr>
            <w:tcW w:w="1953" w:type="dxa"/>
            <w:vAlign w:val="center"/>
          </w:tcPr>
          <w:p w14:paraId="6EA1B5E1" w14:textId="61BC2604" w:rsidR="00F518BD" w:rsidRDefault="00F518BD" w:rsidP="009125A3">
            <w:r>
              <w:t>Enerjimi Üretiyorum 1. Çevrede bulunabilecek materyallerle pil tasarlayarak yapma. - Örneğin; çamur, limon, elma, patates vb materyallerle pil yapması beklenmektedir.</w:t>
            </w:r>
          </w:p>
        </w:tc>
        <w:tc>
          <w:tcPr>
            <w:tcW w:w="1767" w:type="dxa"/>
            <w:vAlign w:val="center"/>
          </w:tcPr>
          <w:p w14:paraId="4CCB5E6A" w14:textId="77777777" w:rsidR="00F518BD" w:rsidRDefault="00F518BD" w:rsidP="009125A3">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w:t>
            </w:r>
          </w:p>
        </w:tc>
        <w:tc>
          <w:tcPr>
            <w:tcW w:w="1137" w:type="dxa"/>
            <w:vAlign w:val="center"/>
          </w:tcPr>
          <w:p w14:paraId="30F1F515" w14:textId="77777777" w:rsidR="00F518BD" w:rsidRDefault="00F518BD" w:rsidP="009125A3">
            <w:pPr>
              <w:rPr>
                <w:b/>
              </w:rPr>
            </w:pPr>
            <w:r>
              <w:br/>
            </w:r>
            <w:r>
              <w:rPr>
                <w:b/>
              </w:rPr>
              <w:t>23 Nisan Ulusal Egemenlik ve Çocuk Bayramı</w:t>
            </w:r>
          </w:p>
        </w:tc>
      </w:tr>
      <w:tr w:rsidR="00F518BD" w14:paraId="58FCD814" w14:textId="77777777" w:rsidTr="00F518BD">
        <w:trPr>
          <w:cantSplit/>
          <w:trHeight w:val="1134"/>
        </w:trPr>
        <w:tc>
          <w:tcPr>
            <w:tcW w:w="442" w:type="dxa"/>
            <w:textDirection w:val="btLr"/>
          </w:tcPr>
          <w:p w14:paraId="2605626C" w14:textId="77777777" w:rsidR="00F518BD" w:rsidRDefault="00F518BD" w:rsidP="009125A3">
            <w:pPr>
              <w:ind w:left="113" w:right="113"/>
              <w:jc w:val="center"/>
            </w:pPr>
            <w:r>
              <w:lastRenderedPageBreak/>
              <w:t>NİSAN-MAYIS</w:t>
            </w:r>
          </w:p>
        </w:tc>
        <w:tc>
          <w:tcPr>
            <w:tcW w:w="582" w:type="dxa"/>
            <w:textDirection w:val="btLr"/>
          </w:tcPr>
          <w:p w14:paraId="379D8208" w14:textId="77777777" w:rsidR="00F518BD" w:rsidRDefault="00F518BD" w:rsidP="009125A3">
            <w:pPr>
              <w:ind w:left="113" w:right="113"/>
              <w:jc w:val="center"/>
            </w:pPr>
            <w:r>
              <w:t>28.HAFTA(26-02)</w:t>
            </w:r>
          </w:p>
        </w:tc>
        <w:tc>
          <w:tcPr>
            <w:tcW w:w="459" w:type="dxa"/>
            <w:textDirection w:val="btLr"/>
          </w:tcPr>
          <w:p w14:paraId="30923A9C" w14:textId="77777777" w:rsidR="00F518BD" w:rsidRDefault="00F518BD" w:rsidP="009125A3">
            <w:pPr>
              <w:ind w:left="113" w:right="113"/>
              <w:jc w:val="center"/>
            </w:pPr>
            <w:r>
              <w:t>2 SAAT</w:t>
            </w:r>
          </w:p>
        </w:tc>
        <w:tc>
          <w:tcPr>
            <w:tcW w:w="968" w:type="dxa"/>
            <w:vAlign w:val="center"/>
          </w:tcPr>
          <w:p w14:paraId="434F7892" w14:textId="47F957C4" w:rsidR="00F518BD" w:rsidRDefault="00F518BD" w:rsidP="009125A3">
            <w:r>
              <w:t>Bilimsel Bilgiye Ulaşma</w:t>
            </w:r>
          </w:p>
        </w:tc>
        <w:tc>
          <w:tcPr>
            <w:tcW w:w="1951" w:type="dxa"/>
            <w:vAlign w:val="center"/>
          </w:tcPr>
          <w:p w14:paraId="31DB198D" w14:textId="097A9454" w:rsidR="00F518BD" w:rsidRDefault="00F518BD" w:rsidP="009125A3">
            <w:r>
              <w:t>SBU.2.5. Araştırmasındaki bağımlı ve bağımsız değişkenleri değiştirir ve kontrol eder.</w:t>
            </w:r>
          </w:p>
        </w:tc>
        <w:tc>
          <w:tcPr>
            <w:tcW w:w="1410" w:type="dxa"/>
            <w:vAlign w:val="center"/>
          </w:tcPr>
          <w:p w14:paraId="4A5EE475" w14:textId="1E615430" w:rsidR="00F518BD" w:rsidRDefault="00F518BD" w:rsidP="009125A3"/>
        </w:tc>
        <w:tc>
          <w:tcPr>
            <w:tcW w:w="1397" w:type="dxa"/>
            <w:vAlign w:val="center"/>
          </w:tcPr>
          <w:p w14:paraId="5471F057" w14:textId="363ECA1C" w:rsidR="00F518BD" w:rsidRDefault="00F518BD" w:rsidP="009125A3">
            <w:r>
              <w:t>DERS KİTABI-AKILLI TAHTA EBA</w:t>
            </w:r>
          </w:p>
        </w:tc>
        <w:tc>
          <w:tcPr>
            <w:tcW w:w="1675" w:type="dxa"/>
          </w:tcPr>
          <w:p w14:paraId="65A5DA3E" w14:textId="3EF72C47" w:rsidR="00F518BD" w:rsidRDefault="00F518BD" w:rsidP="009125A3"/>
        </w:tc>
        <w:tc>
          <w:tcPr>
            <w:tcW w:w="1675" w:type="dxa"/>
          </w:tcPr>
          <w:p w14:paraId="2822BA4D" w14:textId="200DBF6B" w:rsidR="00F518BD" w:rsidRDefault="00F518BD" w:rsidP="009125A3">
            <w:r w:rsidRPr="00A3232E">
              <w:rPr>
                <w:sz w:val="18"/>
                <w:szCs w:val="18"/>
              </w:rPr>
              <w:t>Önceki sınıfın fen konuları, günlük yaşam ve yakın çevresi ile ilişkilendirilir.</w:t>
            </w:r>
          </w:p>
        </w:tc>
        <w:tc>
          <w:tcPr>
            <w:tcW w:w="1953" w:type="dxa"/>
            <w:vAlign w:val="center"/>
          </w:tcPr>
          <w:p w14:paraId="3D70148F" w14:textId="7135B97A" w:rsidR="00F518BD" w:rsidRDefault="00F518BD" w:rsidP="009125A3">
            <w:r>
              <w:t>2. Üretilen pil ile basit bir elektrik devresi kurma.</w:t>
            </w:r>
          </w:p>
        </w:tc>
        <w:tc>
          <w:tcPr>
            <w:tcW w:w="1767" w:type="dxa"/>
            <w:vAlign w:val="center"/>
          </w:tcPr>
          <w:p w14:paraId="0FD17FBA" w14:textId="77777777" w:rsidR="00F518BD" w:rsidRDefault="00F518BD" w:rsidP="009125A3">
            <w:r>
              <w:t>b) Problem için muhtemel çözümler üretir ve bunları karşılaştırarak kriterler kapsamında uygun olanı seçer.</w:t>
            </w:r>
          </w:p>
        </w:tc>
        <w:tc>
          <w:tcPr>
            <w:tcW w:w="1137" w:type="dxa"/>
            <w:vAlign w:val="center"/>
          </w:tcPr>
          <w:p w14:paraId="731DCAE0" w14:textId="77777777" w:rsidR="00F518BD" w:rsidRDefault="00F518BD" w:rsidP="009125A3">
            <w:pPr>
              <w:rPr>
                <w:b/>
              </w:rPr>
            </w:pPr>
            <w:r>
              <w:br/>
            </w:r>
            <w:r>
              <w:rPr>
                <w:b/>
              </w:rPr>
              <w:t>1 Mayıs İşçi Bayramı</w:t>
            </w:r>
          </w:p>
        </w:tc>
      </w:tr>
      <w:tr w:rsidR="00F518BD" w14:paraId="4312C4AE" w14:textId="77777777" w:rsidTr="00F518BD">
        <w:trPr>
          <w:cantSplit/>
          <w:trHeight w:val="1134"/>
        </w:trPr>
        <w:tc>
          <w:tcPr>
            <w:tcW w:w="442" w:type="dxa"/>
            <w:textDirection w:val="btLr"/>
          </w:tcPr>
          <w:p w14:paraId="76FA55E6" w14:textId="77777777" w:rsidR="00F518BD" w:rsidRDefault="00F518BD" w:rsidP="009125A3">
            <w:pPr>
              <w:ind w:left="113" w:right="113"/>
              <w:jc w:val="center"/>
            </w:pPr>
            <w:r>
              <w:t>MAYIS</w:t>
            </w:r>
          </w:p>
        </w:tc>
        <w:tc>
          <w:tcPr>
            <w:tcW w:w="582" w:type="dxa"/>
            <w:textDirection w:val="btLr"/>
          </w:tcPr>
          <w:p w14:paraId="7CBE4233" w14:textId="77777777" w:rsidR="00F518BD" w:rsidRDefault="00F518BD" w:rsidP="009125A3">
            <w:pPr>
              <w:ind w:left="113" w:right="113"/>
              <w:jc w:val="center"/>
            </w:pPr>
            <w:r>
              <w:t>29.HAFTA(03-09)</w:t>
            </w:r>
          </w:p>
        </w:tc>
        <w:tc>
          <w:tcPr>
            <w:tcW w:w="459" w:type="dxa"/>
            <w:textDirection w:val="btLr"/>
          </w:tcPr>
          <w:p w14:paraId="29FEA33A" w14:textId="77777777" w:rsidR="00F518BD" w:rsidRDefault="00F518BD" w:rsidP="009125A3">
            <w:pPr>
              <w:ind w:left="113" w:right="113"/>
              <w:jc w:val="center"/>
            </w:pPr>
            <w:r>
              <w:t>2 SAAT</w:t>
            </w:r>
          </w:p>
        </w:tc>
        <w:tc>
          <w:tcPr>
            <w:tcW w:w="968" w:type="dxa"/>
            <w:vAlign w:val="center"/>
          </w:tcPr>
          <w:p w14:paraId="2B82121E" w14:textId="413CE040" w:rsidR="00F518BD" w:rsidRDefault="00F518BD" w:rsidP="009125A3">
            <w:r>
              <w:t>Bilimsel Bilgiye Ulaşma</w:t>
            </w:r>
          </w:p>
        </w:tc>
        <w:tc>
          <w:tcPr>
            <w:tcW w:w="1951" w:type="dxa"/>
            <w:vAlign w:val="center"/>
          </w:tcPr>
          <w:p w14:paraId="36F7EE02" w14:textId="13D9B6FF" w:rsidR="00F518BD" w:rsidRDefault="00F518BD" w:rsidP="009125A3">
            <w:r>
              <w:t>SBU.10.1. Ürün oluşturmada “mühendislik tasarım ve girişimcilik sürecini” uygular.</w:t>
            </w:r>
          </w:p>
        </w:tc>
        <w:tc>
          <w:tcPr>
            <w:tcW w:w="1410" w:type="dxa"/>
            <w:vAlign w:val="center"/>
          </w:tcPr>
          <w:p w14:paraId="4A75402A" w14:textId="77777777" w:rsidR="00F518BD" w:rsidRDefault="00F518BD" w:rsidP="009125A3">
            <w:pPr>
              <w:rPr>
                <w:bCs/>
                <w:sz w:val="16"/>
                <w:szCs w:val="16"/>
              </w:rPr>
            </w:pPr>
            <w:r>
              <w:rPr>
                <w:bCs/>
                <w:sz w:val="16"/>
                <w:szCs w:val="16"/>
              </w:rPr>
              <w:t>sunuş</w:t>
            </w:r>
          </w:p>
          <w:p w14:paraId="0F2B725D" w14:textId="77777777" w:rsidR="00F518BD" w:rsidRDefault="00F518BD" w:rsidP="009125A3">
            <w:pPr>
              <w:rPr>
                <w:bCs/>
                <w:sz w:val="16"/>
                <w:szCs w:val="16"/>
              </w:rPr>
            </w:pPr>
            <w:r>
              <w:rPr>
                <w:bCs/>
                <w:sz w:val="16"/>
                <w:szCs w:val="16"/>
              </w:rPr>
              <w:t>buluş</w:t>
            </w:r>
          </w:p>
          <w:p w14:paraId="10CF0ADE" w14:textId="77777777" w:rsidR="00F518BD" w:rsidRDefault="00F518BD" w:rsidP="009125A3">
            <w:pPr>
              <w:rPr>
                <w:bCs/>
                <w:sz w:val="16"/>
                <w:szCs w:val="16"/>
              </w:rPr>
            </w:pPr>
            <w:r>
              <w:rPr>
                <w:bCs/>
                <w:sz w:val="16"/>
                <w:szCs w:val="16"/>
              </w:rPr>
              <w:t>araştırma inceleme</w:t>
            </w:r>
          </w:p>
          <w:p w14:paraId="71E09926" w14:textId="77777777" w:rsidR="00F518BD" w:rsidRDefault="00F518BD" w:rsidP="009125A3">
            <w:pPr>
              <w:rPr>
                <w:bCs/>
                <w:sz w:val="16"/>
                <w:szCs w:val="16"/>
              </w:rPr>
            </w:pPr>
            <w:r>
              <w:rPr>
                <w:bCs/>
                <w:sz w:val="16"/>
                <w:szCs w:val="16"/>
              </w:rPr>
              <w:t>deney</w:t>
            </w:r>
          </w:p>
          <w:p w14:paraId="506030FA" w14:textId="77777777" w:rsidR="00F518BD" w:rsidRDefault="00F518BD" w:rsidP="009125A3">
            <w:pPr>
              <w:rPr>
                <w:bCs/>
                <w:sz w:val="16"/>
                <w:szCs w:val="16"/>
              </w:rPr>
            </w:pPr>
            <w:r>
              <w:rPr>
                <w:bCs/>
                <w:sz w:val="16"/>
                <w:szCs w:val="16"/>
              </w:rPr>
              <w:t>gözlem</w:t>
            </w:r>
          </w:p>
          <w:p w14:paraId="1543CF80" w14:textId="77777777" w:rsidR="00F518BD" w:rsidRDefault="00F518BD" w:rsidP="009125A3">
            <w:pPr>
              <w:rPr>
                <w:bCs/>
                <w:sz w:val="16"/>
                <w:szCs w:val="16"/>
              </w:rPr>
            </w:pPr>
            <w:r>
              <w:rPr>
                <w:bCs/>
                <w:sz w:val="16"/>
                <w:szCs w:val="16"/>
              </w:rPr>
              <w:t>gösteri</w:t>
            </w:r>
          </w:p>
          <w:p w14:paraId="657C0B75" w14:textId="77777777" w:rsidR="00F518BD" w:rsidRDefault="00F518BD" w:rsidP="009125A3">
            <w:pPr>
              <w:rPr>
                <w:bCs/>
                <w:sz w:val="16"/>
                <w:szCs w:val="16"/>
              </w:rPr>
            </w:pPr>
            <w:r>
              <w:rPr>
                <w:bCs/>
                <w:sz w:val="16"/>
                <w:szCs w:val="16"/>
              </w:rPr>
              <w:t>tartışma</w:t>
            </w:r>
          </w:p>
          <w:p w14:paraId="62D07CEA" w14:textId="77777777" w:rsidR="00F518BD" w:rsidRDefault="00F518BD" w:rsidP="009125A3">
            <w:pPr>
              <w:rPr>
                <w:bCs/>
                <w:sz w:val="16"/>
                <w:szCs w:val="16"/>
              </w:rPr>
            </w:pPr>
            <w:r>
              <w:rPr>
                <w:bCs/>
                <w:sz w:val="16"/>
                <w:szCs w:val="16"/>
              </w:rPr>
              <w:t>beyin fırtınası</w:t>
            </w:r>
          </w:p>
          <w:p w14:paraId="73550F0C" w14:textId="77777777" w:rsidR="00F518BD" w:rsidRDefault="00F518BD" w:rsidP="009125A3">
            <w:pPr>
              <w:rPr>
                <w:bCs/>
                <w:sz w:val="16"/>
                <w:szCs w:val="16"/>
              </w:rPr>
            </w:pPr>
            <w:r>
              <w:rPr>
                <w:bCs/>
                <w:sz w:val="16"/>
                <w:szCs w:val="16"/>
              </w:rPr>
              <w:t>problem çözme</w:t>
            </w:r>
          </w:p>
          <w:p w14:paraId="212F2ABC" w14:textId="77777777" w:rsidR="00F518BD" w:rsidRDefault="00F518BD" w:rsidP="009125A3">
            <w:pPr>
              <w:rPr>
                <w:bCs/>
                <w:sz w:val="16"/>
                <w:szCs w:val="16"/>
              </w:rPr>
            </w:pPr>
            <w:r>
              <w:rPr>
                <w:bCs/>
                <w:sz w:val="16"/>
                <w:szCs w:val="16"/>
              </w:rPr>
              <w:t>örnek olay</w:t>
            </w:r>
          </w:p>
          <w:p w14:paraId="29872D03" w14:textId="77777777" w:rsidR="00F518BD" w:rsidRDefault="00F518BD" w:rsidP="009125A3">
            <w:pPr>
              <w:rPr>
                <w:bCs/>
                <w:sz w:val="16"/>
                <w:szCs w:val="16"/>
              </w:rPr>
            </w:pPr>
            <w:r>
              <w:rPr>
                <w:bCs/>
                <w:sz w:val="16"/>
                <w:szCs w:val="16"/>
              </w:rPr>
              <w:t>gösterip yaptırma tekniklerinden uygun olanı uygun yerlerde kullanılacaktır.</w:t>
            </w:r>
          </w:p>
          <w:p w14:paraId="0692FEFF" w14:textId="7448CACC" w:rsidR="00F518BD" w:rsidRDefault="00F518BD" w:rsidP="009125A3"/>
        </w:tc>
        <w:tc>
          <w:tcPr>
            <w:tcW w:w="1397" w:type="dxa"/>
            <w:vAlign w:val="center"/>
          </w:tcPr>
          <w:p w14:paraId="4AD6604E" w14:textId="62D94AEF" w:rsidR="00F518BD" w:rsidRDefault="00F518BD" w:rsidP="009125A3">
            <w:r>
              <w:t>DERS KİTABI-AKILLI TAHTA EBA</w:t>
            </w:r>
          </w:p>
        </w:tc>
        <w:tc>
          <w:tcPr>
            <w:tcW w:w="1675" w:type="dxa"/>
          </w:tcPr>
          <w:p w14:paraId="28539E26" w14:textId="451C92E2" w:rsidR="00F518BD" w:rsidRDefault="00F518BD"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7B7B9ED2" w14:textId="32C2D547" w:rsidR="00F518BD" w:rsidRDefault="00F518BD" w:rsidP="009125A3">
            <w:r w:rsidRPr="00A3232E">
              <w:rPr>
                <w:sz w:val="18"/>
                <w:szCs w:val="18"/>
              </w:rPr>
              <w:t>Önceki sınıfın fen konuları, günlük yaşam ve yakın çevresi ile ilişkilendirilir.</w:t>
            </w:r>
          </w:p>
        </w:tc>
        <w:tc>
          <w:tcPr>
            <w:tcW w:w="1953" w:type="dxa"/>
            <w:vAlign w:val="center"/>
          </w:tcPr>
          <w:p w14:paraId="6072A34F" w14:textId="2E7B4938" w:rsidR="00F518BD" w:rsidRDefault="00F518BD" w:rsidP="009125A3">
            <w:r>
              <w:t>3. Kurduğu elektrik devresindeki devre elemanlarını ve işlevlerini açıklama. 4. Elde edilen ürüne nasıl katma değer kazandırılabileceği konusunda stratejiler geliştirme.</w:t>
            </w:r>
          </w:p>
        </w:tc>
        <w:tc>
          <w:tcPr>
            <w:tcW w:w="1767" w:type="dxa"/>
            <w:vAlign w:val="center"/>
          </w:tcPr>
          <w:p w14:paraId="28EFECB6" w14:textId="77777777" w:rsidR="00F518BD" w:rsidRDefault="00F518BD" w:rsidP="009125A3">
            <w:r>
              <w:t>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w:t>
            </w:r>
          </w:p>
        </w:tc>
        <w:tc>
          <w:tcPr>
            <w:tcW w:w="1137" w:type="dxa"/>
            <w:vAlign w:val="center"/>
          </w:tcPr>
          <w:p w14:paraId="1758C1E2" w14:textId="77777777" w:rsidR="00F518BD" w:rsidRDefault="00F518BD" w:rsidP="009125A3"/>
        </w:tc>
      </w:tr>
      <w:tr w:rsidR="00F518BD" w14:paraId="2E6C5978" w14:textId="77777777" w:rsidTr="00F518BD">
        <w:trPr>
          <w:cantSplit/>
          <w:trHeight w:val="1134"/>
        </w:trPr>
        <w:tc>
          <w:tcPr>
            <w:tcW w:w="442" w:type="dxa"/>
            <w:textDirection w:val="btLr"/>
          </w:tcPr>
          <w:p w14:paraId="42102F49" w14:textId="77777777" w:rsidR="00F518BD" w:rsidRDefault="00F518BD" w:rsidP="009125A3">
            <w:pPr>
              <w:ind w:left="113" w:right="113"/>
              <w:jc w:val="center"/>
            </w:pPr>
            <w:r>
              <w:lastRenderedPageBreak/>
              <w:t>MAYIS</w:t>
            </w:r>
          </w:p>
        </w:tc>
        <w:tc>
          <w:tcPr>
            <w:tcW w:w="582" w:type="dxa"/>
            <w:textDirection w:val="btLr"/>
          </w:tcPr>
          <w:p w14:paraId="01F2E8D4" w14:textId="77777777" w:rsidR="00F518BD" w:rsidRDefault="00F518BD" w:rsidP="009125A3">
            <w:pPr>
              <w:ind w:left="113" w:right="113"/>
              <w:jc w:val="center"/>
            </w:pPr>
            <w:r>
              <w:t>30.HAFTA(10-16)</w:t>
            </w:r>
          </w:p>
        </w:tc>
        <w:tc>
          <w:tcPr>
            <w:tcW w:w="459" w:type="dxa"/>
            <w:textDirection w:val="btLr"/>
          </w:tcPr>
          <w:p w14:paraId="5EDAB04E" w14:textId="77777777" w:rsidR="00F518BD" w:rsidRDefault="00F518BD" w:rsidP="009125A3">
            <w:pPr>
              <w:ind w:left="113" w:right="113"/>
              <w:jc w:val="center"/>
            </w:pPr>
            <w:r>
              <w:t>2 SAAT</w:t>
            </w:r>
          </w:p>
        </w:tc>
        <w:tc>
          <w:tcPr>
            <w:tcW w:w="968" w:type="dxa"/>
            <w:vAlign w:val="center"/>
          </w:tcPr>
          <w:p w14:paraId="2171C406" w14:textId="126562CE" w:rsidR="00F518BD" w:rsidRDefault="00F518BD" w:rsidP="009125A3">
            <w:r>
              <w:t>Bilimsel Bilgiye Ulaşma</w:t>
            </w:r>
          </w:p>
        </w:tc>
        <w:tc>
          <w:tcPr>
            <w:tcW w:w="1951" w:type="dxa"/>
            <w:vAlign w:val="center"/>
          </w:tcPr>
          <w:p w14:paraId="584B746C" w14:textId="275209EF" w:rsidR="00F518BD" w:rsidRDefault="00F518BD" w:rsidP="009125A3">
            <w:r>
              <w:t>SBU.7.2. Farklı toplum ve kültürlerin bilimsel bilginin gelişimine olan katkısını tartışır.</w:t>
            </w:r>
          </w:p>
        </w:tc>
        <w:tc>
          <w:tcPr>
            <w:tcW w:w="1410" w:type="dxa"/>
            <w:vAlign w:val="center"/>
          </w:tcPr>
          <w:p w14:paraId="3ED39C55" w14:textId="77777777" w:rsidR="00F518BD" w:rsidRDefault="00F518BD" w:rsidP="009125A3"/>
        </w:tc>
        <w:tc>
          <w:tcPr>
            <w:tcW w:w="1397" w:type="dxa"/>
            <w:vAlign w:val="center"/>
          </w:tcPr>
          <w:p w14:paraId="3E71949B" w14:textId="09A15F1E" w:rsidR="00F518BD" w:rsidRDefault="00F518BD" w:rsidP="009125A3">
            <w:r>
              <w:t>DERS KİTABI-AKILLI TAHTA EBA</w:t>
            </w:r>
          </w:p>
        </w:tc>
        <w:tc>
          <w:tcPr>
            <w:tcW w:w="1675" w:type="dxa"/>
          </w:tcPr>
          <w:p w14:paraId="7752C9CF" w14:textId="0ECAB7C6" w:rsidR="00F518BD" w:rsidRDefault="00F518BD" w:rsidP="009125A3"/>
        </w:tc>
        <w:tc>
          <w:tcPr>
            <w:tcW w:w="1675" w:type="dxa"/>
          </w:tcPr>
          <w:p w14:paraId="2E2295A4" w14:textId="165211C1" w:rsidR="00F518BD" w:rsidRDefault="00F518BD" w:rsidP="009125A3">
            <w:r w:rsidRPr="00A3232E">
              <w:rPr>
                <w:sz w:val="18"/>
                <w:szCs w:val="18"/>
              </w:rPr>
              <w:t>Önceki sınıfın fen konuları, günlük yaşam ve yakın çevresi ile ilişkilendirilir.</w:t>
            </w:r>
          </w:p>
        </w:tc>
        <w:tc>
          <w:tcPr>
            <w:tcW w:w="1953" w:type="dxa"/>
            <w:vAlign w:val="center"/>
          </w:tcPr>
          <w:p w14:paraId="61BE3A8F" w14:textId="13C4D2D8" w:rsidR="00F518BD" w:rsidRDefault="00F518BD" w:rsidP="009125A3">
            <w:r>
              <w:t>Yeşil Meslekler 1. Toplumun ve bilimin ihtiyaçlarının yeni mesleklerin ortaya çıkmasına olan etkisini açıklama.</w:t>
            </w:r>
          </w:p>
        </w:tc>
        <w:tc>
          <w:tcPr>
            <w:tcW w:w="1767" w:type="dxa"/>
            <w:vAlign w:val="center"/>
          </w:tcPr>
          <w:p w14:paraId="59D96C4B" w14:textId="77777777" w:rsidR="00F518BD" w:rsidRDefault="00F518BD" w:rsidP="009125A3">
            <w:r>
              <w:t>d) Ürünü pazarlamak için stratejiler geliştirir ve ürünü tanıtır. - Ürüne isim bulur, logo tasarlar, ürün tanıtımı için gazete, internet veya televizyon reklamı tasarlar</w:t>
            </w:r>
          </w:p>
        </w:tc>
        <w:tc>
          <w:tcPr>
            <w:tcW w:w="1137" w:type="dxa"/>
            <w:vAlign w:val="center"/>
          </w:tcPr>
          <w:p w14:paraId="051C6C1D" w14:textId="77777777" w:rsidR="00F518BD" w:rsidRDefault="00F518BD" w:rsidP="009125A3"/>
        </w:tc>
      </w:tr>
      <w:tr w:rsidR="00F518BD" w14:paraId="68BA4BB2" w14:textId="77777777" w:rsidTr="00F518BD">
        <w:trPr>
          <w:cantSplit/>
          <w:trHeight w:val="1134"/>
        </w:trPr>
        <w:tc>
          <w:tcPr>
            <w:tcW w:w="442" w:type="dxa"/>
            <w:textDirection w:val="btLr"/>
          </w:tcPr>
          <w:p w14:paraId="0DB12EA2" w14:textId="77777777" w:rsidR="00F518BD" w:rsidRDefault="00F518BD" w:rsidP="009125A3">
            <w:pPr>
              <w:ind w:left="113" w:right="113"/>
              <w:jc w:val="center"/>
            </w:pPr>
            <w:r>
              <w:t>MAYIS</w:t>
            </w:r>
          </w:p>
        </w:tc>
        <w:tc>
          <w:tcPr>
            <w:tcW w:w="582" w:type="dxa"/>
            <w:textDirection w:val="btLr"/>
          </w:tcPr>
          <w:p w14:paraId="6156AEC1" w14:textId="77777777" w:rsidR="00F518BD" w:rsidRDefault="00F518BD" w:rsidP="009125A3">
            <w:pPr>
              <w:ind w:left="113" w:right="113"/>
              <w:jc w:val="center"/>
            </w:pPr>
            <w:r>
              <w:t>31.HAFTA(17-23)</w:t>
            </w:r>
          </w:p>
        </w:tc>
        <w:tc>
          <w:tcPr>
            <w:tcW w:w="459" w:type="dxa"/>
            <w:textDirection w:val="btLr"/>
          </w:tcPr>
          <w:p w14:paraId="557AFAE7" w14:textId="77777777" w:rsidR="00F518BD" w:rsidRDefault="00F518BD" w:rsidP="009125A3">
            <w:pPr>
              <w:ind w:left="113" w:right="113"/>
              <w:jc w:val="center"/>
            </w:pPr>
            <w:r>
              <w:t>2 SAAT</w:t>
            </w:r>
          </w:p>
        </w:tc>
        <w:tc>
          <w:tcPr>
            <w:tcW w:w="968" w:type="dxa"/>
            <w:vAlign w:val="center"/>
          </w:tcPr>
          <w:p w14:paraId="73EF885E" w14:textId="5B89BF5A" w:rsidR="00F518BD" w:rsidRDefault="00F518BD" w:rsidP="009125A3">
            <w:r>
              <w:t>Bilimsel Bilgiye Ulaşma</w:t>
            </w:r>
          </w:p>
        </w:tc>
        <w:tc>
          <w:tcPr>
            <w:tcW w:w="1951" w:type="dxa"/>
            <w:vAlign w:val="center"/>
          </w:tcPr>
          <w:p w14:paraId="7699B8FB" w14:textId="57051924" w:rsidR="00F518BD" w:rsidRDefault="00F518BD" w:rsidP="009125A3">
            <w:r>
              <w:t>SBU.7.2. Farklı toplum ve kültürlerin bilimsel bilginin gelişimine olan katkısını tartışır.</w:t>
            </w:r>
          </w:p>
        </w:tc>
        <w:tc>
          <w:tcPr>
            <w:tcW w:w="1410" w:type="dxa"/>
            <w:vAlign w:val="center"/>
          </w:tcPr>
          <w:p w14:paraId="33093302" w14:textId="77777777" w:rsidR="00F518BD" w:rsidRDefault="00F518BD" w:rsidP="009125A3"/>
        </w:tc>
        <w:tc>
          <w:tcPr>
            <w:tcW w:w="1397" w:type="dxa"/>
            <w:vAlign w:val="center"/>
          </w:tcPr>
          <w:p w14:paraId="2060326D" w14:textId="72E6EDE1" w:rsidR="00F518BD" w:rsidRDefault="00F518BD" w:rsidP="009125A3">
            <w:r>
              <w:t>DERS KİTABI-AKILLI TAHTA EBA</w:t>
            </w:r>
          </w:p>
        </w:tc>
        <w:tc>
          <w:tcPr>
            <w:tcW w:w="1675" w:type="dxa"/>
          </w:tcPr>
          <w:p w14:paraId="49D230DB" w14:textId="1A1567AF" w:rsidR="00F518BD" w:rsidRDefault="00F518BD" w:rsidP="009125A3"/>
        </w:tc>
        <w:tc>
          <w:tcPr>
            <w:tcW w:w="1675" w:type="dxa"/>
          </w:tcPr>
          <w:p w14:paraId="71BDD408" w14:textId="2040BBE3" w:rsidR="00F518BD" w:rsidRDefault="00F518BD" w:rsidP="009125A3"/>
        </w:tc>
        <w:tc>
          <w:tcPr>
            <w:tcW w:w="1953" w:type="dxa"/>
            <w:vAlign w:val="center"/>
          </w:tcPr>
          <w:p w14:paraId="025A6488" w14:textId="2F04F4F0" w:rsidR="00F518BD" w:rsidRDefault="00F518BD" w:rsidP="009125A3">
            <w:r>
              <w:t>2. Yeşil mesleklere örnek verme.</w:t>
            </w:r>
          </w:p>
        </w:tc>
        <w:tc>
          <w:tcPr>
            <w:tcW w:w="1767" w:type="dxa"/>
            <w:vAlign w:val="center"/>
          </w:tcPr>
          <w:p w14:paraId="60CF65E2" w14:textId="77777777" w:rsidR="00F518BD" w:rsidRDefault="00F518BD" w:rsidP="009125A3"/>
        </w:tc>
        <w:tc>
          <w:tcPr>
            <w:tcW w:w="1137" w:type="dxa"/>
            <w:vAlign w:val="center"/>
          </w:tcPr>
          <w:p w14:paraId="0F847CF4" w14:textId="77777777" w:rsidR="00F518BD" w:rsidRDefault="00F518BD" w:rsidP="009125A3">
            <w:pPr>
              <w:rPr>
                <w:b/>
              </w:rPr>
            </w:pPr>
            <w:r>
              <w:br/>
            </w:r>
            <w:r>
              <w:rPr>
                <w:b/>
              </w:rPr>
              <w:t>19 Mayıs Atatürk’ü Anma Gençlik ve Spor Bayramı</w:t>
            </w:r>
          </w:p>
        </w:tc>
      </w:tr>
      <w:tr w:rsidR="00F518BD" w14:paraId="661D3338" w14:textId="77777777" w:rsidTr="00F518BD">
        <w:trPr>
          <w:cantSplit/>
          <w:trHeight w:val="1134"/>
        </w:trPr>
        <w:tc>
          <w:tcPr>
            <w:tcW w:w="442" w:type="dxa"/>
            <w:textDirection w:val="btLr"/>
          </w:tcPr>
          <w:p w14:paraId="4DF6C833" w14:textId="77777777" w:rsidR="00F518BD" w:rsidRDefault="00F518BD" w:rsidP="009125A3">
            <w:pPr>
              <w:ind w:left="113" w:right="113"/>
              <w:jc w:val="center"/>
            </w:pPr>
            <w:r>
              <w:t>MAYIS</w:t>
            </w:r>
          </w:p>
        </w:tc>
        <w:tc>
          <w:tcPr>
            <w:tcW w:w="582" w:type="dxa"/>
            <w:textDirection w:val="btLr"/>
          </w:tcPr>
          <w:p w14:paraId="0F6B32E2" w14:textId="77777777" w:rsidR="00F518BD" w:rsidRDefault="00F518BD" w:rsidP="009125A3">
            <w:pPr>
              <w:ind w:left="113" w:right="113"/>
              <w:jc w:val="center"/>
            </w:pPr>
            <w:r>
              <w:t>32.HAFTA(24-30)</w:t>
            </w:r>
          </w:p>
        </w:tc>
        <w:tc>
          <w:tcPr>
            <w:tcW w:w="459" w:type="dxa"/>
            <w:textDirection w:val="btLr"/>
          </w:tcPr>
          <w:p w14:paraId="1E8BC03A" w14:textId="77777777" w:rsidR="00F518BD" w:rsidRDefault="00F518BD" w:rsidP="009125A3">
            <w:pPr>
              <w:ind w:left="113" w:right="113"/>
              <w:jc w:val="center"/>
            </w:pPr>
            <w:r>
              <w:t>2 SAAT</w:t>
            </w:r>
          </w:p>
        </w:tc>
        <w:tc>
          <w:tcPr>
            <w:tcW w:w="968" w:type="dxa"/>
            <w:vAlign w:val="center"/>
          </w:tcPr>
          <w:p w14:paraId="4DCC2A2B" w14:textId="71B42B01" w:rsidR="00F518BD" w:rsidRDefault="00F518BD" w:rsidP="009125A3">
            <w:r>
              <w:t>Günlük yaşam problemlerini belirleme</w:t>
            </w:r>
          </w:p>
        </w:tc>
        <w:tc>
          <w:tcPr>
            <w:tcW w:w="1951" w:type="dxa"/>
            <w:vAlign w:val="center"/>
          </w:tcPr>
          <w:p w14:paraId="0780BD4D" w14:textId="67D57DDD" w:rsidR="00F518BD" w:rsidRDefault="00F518BD" w:rsidP="009125A3">
            <w:r>
              <w:t>SBU.7.2. Farklı toplum ve kültürlerin bilimsel bilginin gelişimine olan katkısını tartışır.</w:t>
            </w:r>
          </w:p>
        </w:tc>
        <w:tc>
          <w:tcPr>
            <w:tcW w:w="1410" w:type="dxa"/>
            <w:vAlign w:val="center"/>
          </w:tcPr>
          <w:p w14:paraId="6E74C3B6" w14:textId="77777777" w:rsidR="00F518BD" w:rsidRDefault="00F518BD" w:rsidP="009125A3">
            <w:pPr>
              <w:rPr>
                <w:bCs/>
                <w:sz w:val="16"/>
                <w:szCs w:val="16"/>
              </w:rPr>
            </w:pPr>
            <w:r>
              <w:rPr>
                <w:bCs/>
                <w:sz w:val="16"/>
                <w:szCs w:val="16"/>
              </w:rPr>
              <w:t>sunuş</w:t>
            </w:r>
          </w:p>
          <w:p w14:paraId="10850B91" w14:textId="77777777" w:rsidR="00F518BD" w:rsidRDefault="00F518BD" w:rsidP="009125A3">
            <w:pPr>
              <w:rPr>
                <w:bCs/>
                <w:sz w:val="16"/>
                <w:szCs w:val="16"/>
              </w:rPr>
            </w:pPr>
            <w:r>
              <w:rPr>
                <w:bCs/>
                <w:sz w:val="16"/>
                <w:szCs w:val="16"/>
              </w:rPr>
              <w:t>buluş</w:t>
            </w:r>
          </w:p>
          <w:p w14:paraId="5B196342" w14:textId="77777777" w:rsidR="00F518BD" w:rsidRDefault="00F518BD" w:rsidP="009125A3">
            <w:pPr>
              <w:rPr>
                <w:bCs/>
                <w:sz w:val="16"/>
                <w:szCs w:val="16"/>
              </w:rPr>
            </w:pPr>
            <w:r>
              <w:rPr>
                <w:bCs/>
                <w:sz w:val="16"/>
                <w:szCs w:val="16"/>
              </w:rPr>
              <w:t>araştırma inceleme</w:t>
            </w:r>
          </w:p>
          <w:p w14:paraId="7801D3E8" w14:textId="77777777" w:rsidR="00F518BD" w:rsidRDefault="00F518BD" w:rsidP="009125A3">
            <w:pPr>
              <w:rPr>
                <w:bCs/>
                <w:sz w:val="16"/>
                <w:szCs w:val="16"/>
              </w:rPr>
            </w:pPr>
            <w:r>
              <w:rPr>
                <w:bCs/>
                <w:sz w:val="16"/>
                <w:szCs w:val="16"/>
              </w:rPr>
              <w:t>deney</w:t>
            </w:r>
          </w:p>
          <w:p w14:paraId="792B71ED" w14:textId="77777777" w:rsidR="00F518BD" w:rsidRDefault="00F518BD" w:rsidP="009125A3">
            <w:pPr>
              <w:rPr>
                <w:bCs/>
                <w:sz w:val="16"/>
                <w:szCs w:val="16"/>
              </w:rPr>
            </w:pPr>
            <w:r>
              <w:rPr>
                <w:bCs/>
                <w:sz w:val="16"/>
                <w:szCs w:val="16"/>
              </w:rPr>
              <w:t>gözlem</w:t>
            </w:r>
          </w:p>
          <w:p w14:paraId="12BE7AAD" w14:textId="77777777" w:rsidR="00F518BD" w:rsidRDefault="00F518BD" w:rsidP="009125A3">
            <w:pPr>
              <w:rPr>
                <w:bCs/>
                <w:sz w:val="16"/>
                <w:szCs w:val="16"/>
              </w:rPr>
            </w:pPr>
            <w:r>
              <w:rPr>
                <w:bCs/>
                <w:sz w:val="16"/>
                <w:szCs w:val="16"/>
              </w:rPr>
              <w:t>gösteri</w:t>
            </w:r>
          </w:p>
          <w:p w14:paraId="3074EFC7" w14:textId="77777777" w:rsidR="00F518BD" w:rsidRDefault="00F518BD" w:rsidP="009125A3">
            <w:pPr>
              <w:rPr>
                <w:bCs/>
                <w:sz w:val="16"/>
                <w:szCs w:val="16"/>
              </w:rPr>
            </w:pPr>
            <w:r>
              <w:rPr>
                <w:bCs/>
                <w:sz w:val="16"/>
                <w:szCs w:val="16"/>
              </w:rPr>
              <w:t>tartışma</w:t>
            </w:r>
          </w:p>
          <w:p w14:paraId="111F7039" w14:textId="77777777" w:rsidR="00F518BD" w:rsidRDefault="00F518BD" w:rsidP="009125A3">
            <w:pPr>
              <w:rPr>
                <w:bCs/>
                <w:sz w:val="16"/>
                <w:szCs w:val="16"/>
              </w:rPr>
            </w:pPr>
            <w:r>
              <w:rPr>
                <w:bCs/>
                <w:sz w:val="16"/>
                <w:szCs w:val="16"/>
              </w:rPr>
              <w:t>beyin fırtınası</w:t>
            </w:r>
          </w:p>
          <w:p w14:paraId="7E2106C1" w14:textId="77777777" w:rsidR="00F518BD" w:rsidRDefault="00F518BD" w:rsidP="009125A3">
            <w:pPr>
              <w:rPr>
                <w:bCs/>
                <w:sz w:val="16"/>
                <w:szCs w:val="16"/>
              </w:rPr>
            </w:pPr>
            <w:r>
              <w:rPr>
                <w:bCs/>
                <w:sz w:val="16"/>
                <w:szCs w:val="16"/>
              </w:rPr>
              <w:t>problem çözme</w:t>
            </w:r>
          </w:p>
          <w:p w14:paraId="540D2854" w14:textId="77777777" w:rsidR="00F518BD" w:rsidRDefault="00F518BD" w:rsidP="009125A3">
            <w:pPr>
              <w:rPr>
                <w:bCs/>
                <w:sz w:val="16"/>
                <w:szCs w:val="16"/>
              </w:rPr>
            </w:pPr>
            <w:r>
              <w:rPr>
                <w:bCs/>
                <w:sz w:val="16"/>
                <w:szCs w:val="16"/>
              </w:rPr>
              <w:t>örnek olay</w:t>
            </w:r>
          </w:p>
          <w:p w14:paraId="17D0EF11" w14:textId="77777777" w:rsidR="00F518BD" w:rsidRDefault="00F518BD" w:rsidP="009125A3">
            <w:pPr>
              <w:rPr>
                <w:bCs/>
                <w:sz w:val="16"/>
                <w:szCs w:val="16"/>
              </w:rPr>
            </w:pPr>
            <w:r>
              <w:rPr>
                <w:bCs/>
                <w:sz w:val="16"/>
                <w:szCs w:val="16"/>
              </w:rPr>
              <w:t>gösterip yaptırma tekniklerinden uygun olanı uygun yerlerde kullanılacaktır.</w:t>
            </w:r>
          </w:p>
          <w:p w14:paraId="49232B3D" w14:textId="77777777" w:rsidR="00F518BD" w:rsidRDefault="00F518BD" w:rsidP="009125A3"/>
        </w:tc>
        <w:tc>
          <w:tcPr>
            <w:tcW w:w="1397" w:type="dxa"/>
            <w:vAlign w:val="center"/>
          </w:tcPr>
          <w:p w14:paraId="0515128A" w14:textId="790C70E1" w:rsidR="00F518BD" w:rsidRDefault="00F518BD" w:rsidP="009125A3">
            <w:r>
              <w:t>DERS KİTABI-AKILLI TAHTA EBA</w:t>
            </w:r>
          </w:p>
        </w:tc>
        <w:tc>
          <w:tcPr>
            <w:tcW w:w="1675" w:type="dxa"/>
          </w:tcPr>
          <w:p w14:paraId="34A41434" w14:textId="34633E37" w:rsidR="00F518BD" w:rsidRDefault="00F32BC8" w:rsidP="009125A3">
            <w:r>
              <w:t>2.DÖNEM 2.YAZILI</w:t>
            </w:r>
          </w:p>
        </w:tc>
        <w:tc>
          <w:tcPr>
            <w:tcW w:w="1675" w:type="dxa"/>
          </w:tcPr>
          <w:p w14:paraId="29BA062A" w14:textId="6D53543B" w:rsidR="00F518BD" w:rsidRDefault="00F518BD" w:rsidP="009125A3">
            <w:r w:rsidRPr="00A3232E">
              <w:rPr>
                <w:sz w:val="18"/>
                <w:szCs w:val="18"/>
              </w:rPr>
              <w:t>Önceki sınıfın fen konuları, günlük yaşam ve yakın çevresi ile ilişkilendirilir.</w:t>
            </w:r>
          </w:p>
        </w:tc>
        <w:tc>
          <w:tcPr>
            <w:tcW w:w="1953" w:type="dxa"/>
            <w:vAlign w:val="center"/>
          </w:tcPr>
          <w:p w14:paraId="70EAF222" w14:textId="59C90B5D" w:rsidR="00F518BD" w:rsidRDefault="00F518BD" w:rsidP="009125A3"/>
        </w:tc>
        <w:tc>
          <w:tcPr>
            <w:tcW w:w="1767" w:type="dxa"/>
            <w:vAlign w:val="center"/>
          </w:tcPr>
          <w:p w14:paraId="00580747" w14:textId="77777777" w:rsidR="00F518BD" w:rsidRDefault="00F518BD" w:rsidP="009125A3"/>
        </w:tc>
        <w:tc>
          <w:tcPr>
            <w:tcW w:w="1137" w:type="dxa"/>
            <w:vAlign w:val="center"/>
          </w:tcPr>
          <w:p w14:paraId="4C1BEB42" w14:textId="77777777" w:rsidR="00F518BD" w:rsidRDefault="00F518BD" w:rsidP="009125A3"/>
        </w:tc>
      </w:tr>
      <w:tr w:rsidR="00F518BD" w14:paraId="5D90AA0E" w14:textId="77777777" w:rsidTr="00F518BD">
        <w:trPr>
          <w:cantSplit/>
          <w:trHeight w:val="1134"/>
        </w:trPr>
        <w:tc>
          <w:tcPr>
            <w:tcW w:w="442" w:type="dxa"/>
            <w:textDirection w:val="btLr"/>
          </w:tcPr>
          <w:p w14:paraId="0942D752" w14:textId="77777777" w:rsidR="00F518BD" w:rsidRDefault="00F518BD" w:rsidP="009125A3">
            <w:pPr>
              <w:ind w:left="113" w:right="113"/>
              <w:jc w:val="center"/>
            </w:pPr>
            <w:r>
              <w:lastRenderedPageBreak/>
              <w:t>MAYIS-HAZİRAN</w:t>
            </w:r>
          </w:p>
        </w:tc>
        <w:tc>
          <w:tcPr>
            <w:tcW w:w="582" w:type="dxa"/>
            <w:textDirection w:val="btLr"/>
          </w:tcPr>
          <w:p w14:paraId="644B0E73" w14:textId="77777777" w:rsidR="00F518BD" w:rsidRDefault="00F518BD" w:rsidP="009125A3">
            <w:pPr>
              <w:ind w:left="113" w:right="113"/>
              <w:jc w:val="center"/>
            </w:pPr>
            <w:r>
              <w:t>33.HAFTA(31-06)</w:t>
            </w:r>
          </w:p>
        </w:tc>
        <w:tc>
          <w:tcPr>
            <w:tcW w:w="459" w:type="dxa"/>
            <w:textDirection w:val="btLr"/>
          </w:tcPr>
          <w:p w14:paraId="2E762B51" w14:textId="77777777" w:rsidR="00F518BD" w:rsidRDefault="00F518BD" w:rsidP="009125A3">
            <w:pPr>
              <w:ind w:left="113" w:right="113"/>
              <w:jc w:val="center"/>
            </w:pPr>
            <w:r>
              <w:t>2 SAAT</w:t>
            </w:r>
          </w:p>
        </w:tc>
        <w:tc>
          <w:tcPr>
            <w:tcW w:w="968" w:type="dxa"/>
            <w:vAlign w:val="center"/>
          </w:tcPr>
          <w:p w14:paraId="75D0CB2E" w14:textId="3F32BAE9" w:rsidR="00F518BD" w:rsidRDefault="00F518BD" w:rsidP="009125A3">
            <w:r>
              <w:t>Bilim ve Teknolojinin ekonomisi</w:t>
            </w:r>
          </w:p>
        </w:tc>
        <w:tc>
          <w:tcPr>
            <w:tcW w:w="1951" w:type="dxa"/>
            <w:vAlign w:val="center"/>
          </w:tcPr>
          <w:p w14:paraId="7698CA5D" w14:textId="3648C59B" w:rsidR="00F518BD" w:rsidRDefault="00F518BD" w:rsidP="009125A3">
            <w:r>
              <w:t>SBU.1.8. Bilim insanının özelliklerini ifade eder. SBU.2.1. Bilimsel bilginin oluşturulmasında farklı bilimsel yöntemlerden yararlandığının farkına varır. SBU.2.9. Elde ettiği bilgiyi değerlendirerek rapor hazırlar ve sunar.</w:t>
            </w:r>
          </w:p>
        </w:tc>
        <w:tc>
          <w:tcPr>
            <w:tcW w:w="1410" w:type="dxa"/>
            <w:vAlign w:val="center"/>
          </w:tcPr>
          <w:p w14:paraId="30C33307" w14:textId="77777777" w:rsidR="00F518BD" w:rsidRDefault="00F518BD" w:rsidP="009125A3"/>
        </w:tc>
        <w:tc>
          <w:tcPr>
            <w:tcW w:w="1397" w:type="dxa"/>
            <w:vAlign w:val="center"/>
          </w:tcPr>
          <w:p w14:paraId="65B043A2" w14:textId="37864CEE" w:rsidR="00F518BD" w:rsidRDefault="00F518BD" w:rsidP="009125A3">
            <w:r>
              <w:t>DERS KİTABI-AKILLI TAHTA EBA</w:t>
            </w:r>
          </w:p>
        </w:tc>
        <w:tc>
          <w:tcPr>
            <w:tcW w:w="1675" w:type="dxa"/>
          </w:tcPr>
          <w:p w14:paraId="63CF142B" w14:textId="364205DA" w:rsidR="00F518BD" w:rsidRDefault="00F518BD" w:rsidP="009125A3">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75" w:type="dxa"/>
          </w:tcPr>
          <w:p w14:paraId="57510DAF" w14:textId="1DE7494D" w:rsidR="00F518BD" w:rsidRDefault="00F518BD" w:rsidP="009125A3"/>
        </w:tc>
        <w:tc>
          <w:tcPr>
            <w:tcW w:w="1953" w:type="dxa"/>
            <w:vAlign w:val="center"/>
          </w:tcPr>
          <w:p w14:paraId="5E9844E0" w14:textId="0E2A39C0" w:rsidR="00F518BD" w:rsidRDefault="00F518BD" w:rsidP="009125A3">
            <w:r>
              <w:t>Geçmişten Günümüze Bilim 1. Bilim tarihindeki örneklerden yola çıkarak bilimsel bilginin nasıl oluşturulduğunu tartışma. - Aynı konu hakkındaki farklı görüşler üzerinde durulur.</w:t>
            </w:r>
          </w:p>
        </w:tc>
        <w:tc>
          <w:tcPr>
            <w:tcW w:w="1767" w:type="dxa"/>
            <w:vAlign w:val="center"/>
          </w:tcPr>
          <w:p w14:paraId="12971F38" w14:textId="77777777" w:rsidR="00F518BD" w:rsidRDefault="00F518BD" w:rsidP="009125A3">
            <w:r>
              <w:t>(Bilim insanı, mühendis, matematikçi, mucit arasındaki benzerlik ve farkı bilir.)</w:t>
            </w:r>
          </w:p>
        </w:tc>
        <w:tc>
          <w:tcPr>
            <w:tcW w:w="1137" w:type="dxa"/>
            <w:vAlign w:val="center"/>
          </w:tcPr>
          <w:p w14:paraId="4A9552A7" w14:textId="77777777" w:rsidR="00F518BD" w:rsidRDefault="00F518BD" w:rsidP="009125A3"/>
        </w:tc>
      </w:tr>
      <w:tr w:rsidR="00F518BD" w14:paraId="01346558" w14:textId="77777777" w:rsidTr="00F518BD">
        <w:trPr>
          <w:cantSplit/>
          <w:trHeight w:val="1134"/>
        </w:trPr>
        <w:tc>
          <w:tcPr>
            <w:tcW w:w="442" w:type="dxa"/>
            <w:textDirection w:val="btLr"/>
          </w:tcPr>
          <w:p w14:paraId="11D8CFAD" w14:textId="77777777" w:rsidR="00F518BD" w:rsidRDefault="00F518BD" w:rsidP="009125A3">
            <w:pPr>
              <w:ind w:left="113" w:right="113"/>
              <w:jc w:val="center"/>
            </w:pPr>
            <w:r>
              <w:t>HAZİRAN</w:t>
            </w:r>
          </w:p>
        </w:tc>
        <w:tc>
          <w:tcPr>
            <w:tcW w:w="582" w:type="dxa"/>
            <w:textDirection w:val="btLr"/>
          </w:tcPr>
          <w:p w14:paraId="45A3EB9A" w14:textId="77777777" w:rsidR="00F518BD" w:rsidRDefault="00F518BD" w:rsidP="009125A3">
            <w:pPr>
              <w:ind w:left="113" w:right="113"/>
              <w:jc w:val="center"/>
            </w:pPr>
            <w:r>
              <w:t>34.HAFTA(07-13)</w:t>
            </w:r>
          </w:p>
        </w:tc>
        <w:tc>
          <w:tcPr>
            <w:tcW w:w="459" w:type="dxa"/>
            <w:textDirection w:val="btLr"/>
          </w:tcPr>
          <w:p w14:paraId="3C923EEC" w14:textId="77777777" w:rsidR="00F518BD" w:rsidRDefault="00F518BD" w:rsidP="009125A3">
            <w:pPr>
              <w:ind w:left="113" w:right="113"/>
              <w:jc w:val="center"/>
            </w:pPr>
            <w:r>
              <w:t>2 SAAT</w:t>
            </w:r>
          </w:p>
        </w:tc>
        <w:tc>
          <w:tcPr>
            <w:tcW w:w="968" w:type="dxa"/>
            <w:vAlign w:val="center"/>
          </w:tcPr>
          <w:p w14:paraId="016EF56B" w14:textId="68C65B17" w:rsidR="00F518BD" w:rsidRDefault="00F518BD" w:rsidP="009125A3">
            <w:r>
              <w:t>Yaşam için bilim ve mühendislik</w:t>
            </w:r>
          </w:p>
        </w:tc>
        <w:tc>
          <w:tcPr>
            <w:tcW w:w="1951" w:type="dxa"/>
            <w:vAlign w:val="center"/>
          </w:tcPr>
          <w:p w14:paraId="6D77B5EA" w14:textId="249441AB" w:rsidR="00F518BD" w:rsidRDefault="00F518BD" w:rsidP="009125A3">
            <w:r>
              <w:t>SBU.4.1. Bilimsel bilginin gelişiminin her aşamasında hayal gücü ve üretkenliğin öneminin farkına varır. SBU.7.2. Farklı toplum ve kültürlerin bilimsel bilginin gelişimine olan katkısını tartışır.</w:t>
            </w:r>
          </w:p>
        </w:tc>
        <w:tc>
          <w:tcPr>
            <w:tcW w:w="1410" w:type="dxa"/>
            <w:vAlign w:val="center"/>
          </w:tcPr>
          <w:p w14:paraId="4CF3BEED" w14:textId="77777777" w:rsidR="00F518BD" w:rsidRDefault="00F518BD" w:rsidP="009125A3">
            <w:pPr>
              <w:rPr>
                <w:bCs/>
                <w:sz w:val="16"/>
                <w:szCs w:val="16"/>
              </w:rPr>
            </w:pPr>
            <w:r>
              <w:rPr>
                <w:bCs/>
                <w:sz w:val="16"/>
                <w:szCs w:val="16"/>
              </w:rPr>
              <w:t>sunuş</w:t>
            </w:r>
          </w:p>
          <w:p w14:paraId="3DF06D87" w14:textId="77777777" w:rsidR="00F518BD" w:rsidRDefault="00F518BD" w:rsidP="009125A3">
            <w:pPr>
              <w:rPr>
                <w:bCs/>
                <w:sz w:val="16"/>
                <w:szCs w:val="16"/>
              </w:rPr>
            </w:pPr>
            <w:r>
              <w:rPr>
                <w:bCs/>
                <w:sz w:val="16"/>
                <w:szCs w:val="16"/>
              </w:rPr>
              <w:t>buluş</w:t>
            </w:r>
          </w:p>
          <w:p w14:paraId="4BA6AF4E" w14:textId="77777777" w:rsidR="00F518BD" w:rsidRDefault="00F518BD" w:rsidP="009125A3">
            <w:pPr>
              <w:rPr>
                <w:bCs/>
                <w:sz w:val="16"/>
                <w:szCs w:val="16"/>
              </w:rPr>
            </w:pPr>
            <w:r>
              <w:rPr>
                <w:bCs/>
                <w:sz w:val="16"/>
                <w:szCs w:val="16"/>
              </w:rPr>
              <w:t>araştırma inceleme</w:t>
            </w:r>
          </w:p>
          <w:p w14:paraId="54A02651" w14:textId="77777777" w:rsidR="00F518BD" w:rsidRDefault="00F518BD" w:rsidP="009125A3">
            <w:pPr>
              <w:rPr>
                <w:bCs/>
                <w:sz w:val="16"/>
                <w:szCs w:val="16"/>
              </w:rPr>
            </w:pPr>
            <w:r>
              <w:rPr>
                <w:bCs/>
                <w:sz w:val="16"/>
                <w:szCs w:val="16"/>
              </w:rPr>
              <w:t>deney</w:t>
            </w:r>
          </w:p>
          <w:p w14:paraId="1EEAC93E" w14:textId="77777777" w:rsidR="00F518BD" w:rsidRDefault="00F518BD" w:rsidP="009125A3">
            <w:pPr>
              <w:rPr>
                <w:bCs/>
                <w:sz w:val="16"/>
                <w:szCs w:val="16"/>
              </w:rPr>
            </w:pPr>
            <w:r>
              <w:rPr>
                <w:bCs/>
                <w:sz w:val="16"/>
                <w:szCs w:val="16"/>
              </w:rPr>
              <w:t>gözlem</w:t>
            </w:r>
          </w:p>
          <w:p w14:paraId="303724DE" w14:textId="77777777" w:rsidR="00F518BD" w:rsidRDefault="00F518BD" w:rsidP="009125A3">
            <w:pPr>
              <w:rPr>
                <w:bCs/>
                <w:sz w:val="16"/>
                <w:szCs w:val="16"/>
              </w:rPr>
            </w:pPr>
            <w:r>
              <w:rPr>
                <w:bCs/>
                <w:sz w:val="16"/>
                <w:szCs w:val="16"/>
              </w:rPr>
              <w:t>gösteri</w:t>
            </w:r>
          </w:p>
          <w:p w14:paraId="4E8E2E37" w14:textId="77777777" w:rsidR="00F518BD" w:rsidRDefault="00F518BD" w:rsidP="009125A3">
            <w:pPr>
              <w:rPr>
                <w:bCs/>
                <w:sz w:val="16"/>
                <w:szCs w:val="16"/>
              </w:rPr>
            </w:pPr>
            <w:r>
              <w:rPr>
                <w:bCs/>
                <w:sz w:val="16"/>
                <w:szCs w:val="16"/>
              </w:rPr>
              <w:t>tartışma</w:t>
            </w:r>
          </w:p>
          <w:p w14:paraId="3F8FDE74" w14:textId="77777777" w:rsidR="00F518BD" w:rsidRDefault="00F518BD" w:rsidP="009125A3">
            <w:pPr>
              <w:rPr>
                <w:bCs/>
                <w:sz w:val="16"/>
                <w:szCs w:val="16"/>
              </w:rPr>
            </w:pPr>
            <w:r>
              <w:rPr>
                <w:bCs/>
                <w:sz w:val="16"/>
                <w:szCs w:val="16"/>
              </w:rPr>
              <w:t>beyin fırtınası</w:t>
            </w:r>
          </w:p>
          <w:p w14:paraId="0D55E641" w14:textId="77777777" w:rsidR="00F518BD" w:rsidRDefault="00F518BD" w:rsidP="009125A3">
            <w:pPr>
              <w:rPr>
                <w:bCs/>
                <w:sz w:val="16"/>
                <w:szCs w:val="16"/>
              </w:rPr>
            </w:pPr>
            <w:r>
              <w:rPr>
                <w:bCs/>
                <w:sz w:val="16"/>
                <w:szCs w:val="16"/>
              </w:rPr>
              <w:t>problem çözme</w:t>
            </w:r>
          </w:p>
          <w:p w14:paraId="336F047C" w14:textId="77777777" w:rsidR="00F518BD" w:rsidRDefault="00F518BD" w:rsidP="009125A3">
            <w:pPr>
              <w:rPr>
                <w:bCs/>
                <w:sz w:val="16"/>
                <w:szCs w:val="16"/>
              </w:rPr>
            </w:pPr>
            <w:r>
              <w:rPr>
                <w:bCs/>
                <w:sz w:val="16"/>
                <w:szCs w:val="16"/>
              </w:rPr>
              <w:t>örnek olay</w:t>
            </w:r>
          </w:p>
          <w:p w14:paraId="450BDDB7" w14:textId="77777777" w:rsidR="00F518BD" w:rsidRDefault="00F518BD" w:rsidP="009125A3">
            <w:pPr>
              <w:rPr>
                <w:bCs/>
                <w:sz w:val="16"/>
                <w:szCs w:val="16"/>
              </w:rPr>
            </w:pPr>
            <w:r>
              <w:rPr>
                <w:bCs/>
                <w:sz w:val="16"/>
                <w:szCs w:val="16"/>
              </w:rPr>
              <w:t>gösterip yaptırma tekniklerinden uygun olanı uygun yerlerde kullanılacaktır.</w:t>
            </w:r>
          </w:p>
          <w:p w14:paraId="6E258916" w14:textId="77777777" w:rsidR="00F518BD" w:rsidRDefault="00F518BD" w:rsidP="009125A3"/>
        </w:tc>
        <w:tc>
          <w:tcPr>
            <w:tcW w:w="1397" w:type="dxa"/>
            <w:vAlign w:val="center"/>
          </w:tcPr>
          <w:p w14:paraId="73B4EB23" w14:textId="500DBDA6" w:rsidR="00F518BD" w:rsidRDefault="00F518BD" w:rsidP="009125A3">
            <w:r>
              <w:t>DERS KİTABI-AKILLI TAHTA EBA</w:t>
            </w:r>
          </w:p>
        </w:tc>
        <w:tc>
          <w:tcPr>
            <w:tcW w:w="1675" w:type="dxa"/>
          </w:tcPr>
          <w:p w14:paraId="7A020F02" w14:textId="3A31640B" w:rsidR="00F518BD" w:rsidRDefault="00F518BD" w:rsidP="009125A3"/>
        </w:tc>
        <w:tc>
          <w:tcPr>
            <w:tcW w:w="1675" w:type="dxa"/>
          </w:tcPr>
          <w:p w14:paraId="5C1DBE89" w14:textId="13D7D290" w:rsidR="00F518BD" w:rsidRDefault="00F518BD" w:rsidP="009125A3">
            <w:r w:rsidRPr="00A3232E">
              <w:rPr>
                <w:sz w:val="18"/>
                <w:szCs w:val="18"/>
              </w:rPr>
              <w:t>Önceki sınıfın fen konuları, günlük yaşam ve yakın çevresi ile ilişkilendirilir.</w:t>
            </w:r>
          </w:p>
        </w:tc>
        <w:tc>
          <w:tcPr>
            <w:tcW w:w="1953" w:type="dxa"/>
            <w:vAlign w:val="center"/>
          </w:tcPr>
          <w:p w14:paraId="248ACE04" w14:textId="72F0BD65" w:rsidR="00F518BD" w:rsidRDefault="00F518BD" w:rsidP="009125A3">
            <w:r>
              <w:t>2. Bilim tarihi hakkında okuduğu kitabı tanıtma.</w:t>
            </w:r>
          </w:p>
        </w:tc>
        <w:tc>
          <w:tcPr>
            <w:tcW w:w="1767" w:type="dxa"/>
            <w:vAlign w:val="center"/>
          </w:tcPr>
          <w:p w14:paraId="7C0E3A9A" w14:textId="77777777" w:rsidR="00F518BD" w:rsidRDefault="00F518BD" w:rsidP="009125A3"/>
        </w:tc>
        <w:tc>
          <w:tcPr>
            <w:tcW w:w="1137" w:type="dxa"/>
            <w:vAlign w:val="center"/>
          </w:tcPr>
          <w:p w14:paraId="48EB2D44" w14:textId="77777777" w:rsidR="00F518BD" w:rsidRDefault="00F518BD" w:rsidP="009125A3"/>
        </w:tc>
      </w:tr>
      <w:tr w:rsidR="00F518BD" w14:paraId="2E087A97" w14:textId="77777777" w:rsidTr="00F518BD">
        <w:trPr>
          <w:cantSplit/>
          <w:trHeight w:val="1134"/>
        </w:trPr>
        <w:tc>
          <w:tcPr>
            <w:tcW w:w="442" w:type="dxa"/>
            <w:textDirection w:val="btLr"/>
          </w:tcPr>
          <w:p w14:paraId="52209A10" w14:textId="77777777" w:rsidR="00F518BD" w:rsidRDefault="00F518BD" w:rsidP="009125A3">
            <w:pPr>
              <w:ind w:left="113" w:right="113"/>
              <w:jc w:val="center"/>
            </w:pPr>
            <w:r>
              <w:lastRenderedPageBreak/>
              <w:t>HAZİRAN</w:t>
            </w:r>
          </w:p>
        </w:tc>
        <w:tc>
          <w:tcPr>
            <w:tcW w:w="582" w:type="dxa"/>
            <w:textDirection w:val="btLr"/>
          </w:tcPr>
          <w:p w14:paraId="47C34163" w14:textId="77777777" w:rsidR="00F518BD" w:rsidRDefault="00F518BD" w:rsidP="009125A3">
            <w:pPr>
              <w:ind w:left="113" w:right="113"/>
              <w:jc w:val="center"/>
            </w:pPr>
            <w:r>
              <w:t>35.HAFTA(14-20)</w:t>
            </w:r>
          </w:p>
        </w:tc>
        <w:tc>
          <w:tcPr>
            <w:tcW w:w="459" w:type="dxa"/>
            <w:textDirection w:val="btLr"/>
          </w:tcPr>
          <w:p w14:paraId="28B055A6" w14:textId="77777777" w:rsidR="00F518BD" w:rsidRDefault="00F518BD" w:rsidP="009125A3">
            <w:pPr>
              <w:ind w:left="113" w:right="113"/>
              <w:jc w:val="center"/>
            </w:pPr>
            <w:r>
              <w:t>2 SAAT</w:t>
            </w:r>
          </w:p>
        </w:tc>
        <w:tc>
          <w:tcPr>
            <w:tcW w:w="968" w:type="dxa"/>
            <w:vAlign w:val="center"/>
          </w:tcPr>
          <w:p w14:paraId="0B3E95DE" w14:textId="787E98F1" w:rsidR="00F518BD" w:rsidRDefault="00F518BD" w:rsidP="009125A3">
            <w:r>
              <w:t>Yaşam için bilim ve mühendislik Girişimcilik</w:t>
            </w:r>
          </w:p>
        </w:tc>
        <w:tc>
          <w:tcPr>
            <w:tcW w:w="1951" w:type="dxa"/>
            <w:vAlign w:val="center"/>
          </w:tcPr>
          <w:p w14:paraId="191BBFB8" w14:textId="593530A9" w:rsidR="00F518BD" w:rsidRDefault="00F518BD" w:rsidP="009125A3">
            <w:r>
              <w:t xml:space="preserve">SBU.7.6. Sosyobilimsel konularda mantıksal muhakeme yaparak karar verir. SBU.7.8. Disiplinler arası ilişkileri kullanır. SBU.1.8. Bilim insanının özelliklerini ifade eder. (Bilim insanı, mühendis, matematikçi, mucit arasındaki benzerlik ve farkı bilir.) SBU.2.1. Bilimsel bilginin oluşturulmasında farklı bilimsel yöntemlerden yararlandığının farkına varır. SBU.2.9. Elde ettiği bilgiyi değerlendirerek rapor hazırlar ve sunar. SBU.4.1. Bilimsel bilginin gelişiminin her aşamasında hayal gücü ve üretkenliğin öneminin farkına varır. SBU.7.2. Farklı toplum ve kültürlerin bilimsel </w:t>
            </w:r>
            <w:r>
              <w:lastRenderedPageBreak/>
              <w:t>bilginin gelişimine olan katkısını tartışır. SBU.7.6. Sosyobilimsel konularda mantıksal muhakeme yaparak karar verir. SBU.7.8. Disiplinler arası ilişkileri kullanır.</w:t>
            </w:r>
          </w:p>
        </w:tc>
        <w:tc>
          <w:tcPr>
            <w:tcW w:w="1410" w:type="dxa"/>
            <w:vAlign w:val="center"/>
          </w:tcPr>
          <w:p w14:paraId="432D8530" w14:textId="77777777" w:rsidR="00F518BD" w:rsidRDefault="00F518BD" w:rsidP="009125A3"/>
        </w:tc>
        <w:tc>
          <w:tcPr>
            <w:tcW w:w="1397" w:type="dxa"/>
            <w:vAlign w:val="center"/>
          </w:tcPr>
          <w:p w14:paraId="65005895" w14:textId="29ABD5C2" w:rsidR="00F518BD" w:rsidRDefault="00F518BD" w:rsidP="009125A3">
            <w:r>
              <w:t>DERS KİTABI-AKILLI TAHTA EBA</w:t>
            </w:r>
          </w:p>
        </w:tc>
        <w:tc>
          <w:tcPr>
            <w:tcW w:w="1675" w:type="dxa"/>
          </w:tcPr>
          <w:p w14:paraId="6B4E3000" w14:textId="543E7F5D" w:rsidR="00F518BD" w:rsidRDefault="00F518BD" w:rsidP="009125A3"/>
        </w:tc>
        <w:tc>
          <w:tcPr>
            <w:tcW w:w="1675" w:type="dxa"/>
          </w:tcPr>
          <w:p w14:paraId="74C94329" w14:textId="40343B55" w:rsidR="00F518BD" w:rsidRDefault="00F518BD" w:rsidP="009125A3"/>
        </w:tc>
        <w:tc>
          <w:tcPr>
            <w:tcW w:w="1953" w:type="dxa"/>
            <w:vAlign w:val="center"/>
          </w:tcPr>
          <w:p w14:paraId="5896A38D" w14:textId="1E2C2B83" w:rsidR="00F518BD" w:rsidRDefault="00F518BD" w:rsidP="009125A3">
            <w:r>
              <w:t xml:space="preserve">3. Türk İslam dünyasındaki bilim insanlarının (Ali Kuşcu, Cabir Bin Hayyan, Bruni, El Cezeri, Harezmi, İbn-i Sina, İbn-i Heysem, Razi, El Kindi, İbn-i Rüşd gibi) bilime katkılarını örnekler üzerinden tartışma. Geçmişten Günümüze Bilim 1. Bilim tarihindeki örneklerden yola çıkarak bilimsel bilginin nasıl oluşturulduğunu tartışma. - Aynı konu hakkındaki farklı görüşler üzerinde durulur. 2. Bilim tarihi hakkında okuduğu kitabı tanıtma. 3. Türk İslam dünyasındaki bilim insanlarının (Ali Kuşcu, Cabir Bin Hayyan, Bruni, El Cezeri, Harezmi, İbn-i Sina, İbn-i Heysem, Razi, El Kindi, İbn-i Rüşd gibi) bilime katkılarını örnekler </w:t>
            </w:r>
            <w:r>
              <w:lastRenderedPageBreak/>
              <w:t>üzerinden tartışma.</w:t>
            </w:r>
          </w:p>
        </w:tc>
        <w:tc>
          <w:tcPr>
            <w:tcW w:w="1767" w:type="dxa"/>
            <w:vAlign w:val="center"/>
          </w:tcPr>
          <w:p w14:paraId="260D2A6C" w14:textId="77777777" w:rsidR="00F518BD" w:rsidRDefault="00F518BD" w:rsidP="009125A3"/>
        </w:tc>
        <w:tc>
          <w:tcPr>
            <w:tcW w:w="1137" w:type="dxa"/>
            <w:vAlign w:val="center"/>
          </w:tcPr>
          <w:p w14:paraId="62212EAC" w14:textId="77777777" w:rsidR="00F518BD" w:rsidRDefault="00F518BD" w:rsidP="009125A3">
            <w:pPr>
              <w:rPr>
                <w:b/>
              </w:rPr>
            </w:pPr>
            <w:r>
              <w:br/>
            </w:r>
            <w:r>
              <w:rPr>
                <w:b/>
              </w:rPr>
              <w:t>Ders Yılının Sona ermesi</w:t>
            </w:r>
          </w:p>
        </w:tc>
      </w:tr>
    </w:tbl>
    <w:p w14:paraId="5B5BC2DA" w14:textId="60A01A36" w:rsidR="00CE76DE" w:rsidRDefault="00A44B6E">
      <w:pPr>
        <w:rPr>
          <w:b/>
          <w:sz w:val="16"/>
        </w:rPr>
      </w:pPr>
      <w:r>
        <w:rPr>
          <w:b/>
          <w:sz w:val="16"/>
        </w:rPr>
        <w:t>Bu yıllık plan T.C. Milli Eğitim Bakanlığı Talim ve Terbiye Kurulu Başkanlığının yayınladığı öğretim programı esas alınarak yapılmıstır. Bu yıllık planda toplam eğitim öğretim haftası 35 haftadır.</w:t>
      </w:r>
    </w:p>
    <w:p w14:paraId="2DB18315" w14:textId="7371AA44" w:rsidR="0091292B" w:rsidRPr="00A0595C" w:rsidRDefault="0091292B" w:rsidP="0091292B">
      <w:pPr>
        <w:autoSpaceDE w:val="0"/>
        <w:autoSpaceDN w:val="0"/>
        <w:adjustRightInd w:val="0"/>
        <w:spacing w:after="0" w:line="240" w:lineRule="auto"/>
        <w:rPr>
          <w:rFonts w:ascii="Arial" w:hAnsi="Arial"/>
          <w:b/>
          <w:i/>
          <w:color w:val="FF0000"/>
          <w:sz w:val="20"/>
          <w:lang w:eastAsia="tr-TR"/>
        </w:rPr>
      </w:pPr>
      <w:r>
        <w:rPr>
          <w:rFonts w:ascii="Arial" w:hAnsi="Arial"/>
          <w:b/>
          <w:color w:val="auto"/>
          <w:sz w:val="20"/>
          <w:lang w:eastAsia="tr-TR"/>
        </w:rPr>
        <w:t xml:space="preserve">                                                                                                                                                                                                                                    ………</w:t>
      </w:r>
      <w:r w:rsidRPr="00A0595C">
        <w:rPr>
          <w:rFonts w:ascii="Arial" w:hAnsi="Arial"/>
          <w:b/>
          <w:color w:val="auto"/>
          <w:sz w:val="20"/>
          <w:lang w:eastAsia="tr-TR"/>
        </w:rPr>
        <w:t>/09/20</w:t>
      </w:r>
      <w:r>
        <w:rPr>
          <w:rFonts w:ascii="Arial" w:hAnsi="Arial"/>
          <w:b/>
          <w:color w:val="auto"/>
          <w:sz w:val="20"/>
          <w:lang w:eastAsia="tr-TR"/>
        </w:rPr>
        <w:t>20</w:t>
      </w:r>
    </w:p>
    <w:p w14:paraId="0DFE780D" w14:textId="77777777" w:rsidR="0091292B" w:rsidRPr="00A0595C" w:rsidRDefault="0091292B" w:rsidP="0091292B">
      <w:pPr>
        <w:spacing w:after="0" w:line="240" w:lineRule="auto"/>
        <w:ind w:firstLine="708"/>
        <w:rPr>
          <w:rFonts w:ascii="Arial" w:hAnsi="Arial"/>
          <w:b/>
          <w:color w:val="auto"/>
          <w:sz w:val="20"/>
          <w:lang w:eastAsia="tr-TR"/>
        </w:rPr>
      </w:pP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t xml:space="preserve">                                        </w:t>
      </w:r>
    </w:p>
    <w:p w14:paraId="76503FC5" w14:textId="3087C423" w:rsidR="0091292B" w:rsidRPr="00A0595C" w:rsidRDefault="0091292B" w:rsidP="0091292B">
      <w:pPr>
        <w:tabs>
          <w:tab w:val="left" w:pos="12207"/>
        </w:tabs>
        <w:spacing w:after="0" w:line="240" w:lineRule="auto"/>
        <w:ind w:firstLine="708"/>
        <w:rPr>
          <w:rFonts w:ascii="Arial" w:hAnsi="Arial"/>
          <w:b/>
          <w:color w:val="auto"/>
          <w:sz w:val="20"/>
          <w:lang w:eastAsia="tr-TR"/>
        </w:rPr>
      </w:pPr>
      <w:r w:rsidRPr="00A0595C">
        <w:rPr>
          <w:rFonts w:ascii="Arial" w:hAnsi="Arial"/>
          <w:b/>
          <w:color w:val="auto"/>
          <w:sz w:val="20"/>
          <w:lang w:eastAsia="tr-TR"/>
        </w:rPr>
        <w:tab/>
        <w:t xml:space="preserve">           UYGUNDUR                                      </w:t>
      </w:r>
      <w:r>
        <w:rPr>
          <w:rFonts w:ascii="Arial" w:hAnsi="Arial"/>
          <w:b/>
          <w:color w:val="auto"/>
          <w:sz w:val="20"/>
          <w:lang w:eastAsia="tr-TR"/>
        </w:rPr>
        <w:t xml:space="preserve">      KENAN USTAOĞLU</w:t>
      </w:r>
      <w:r w:rsidRPr="00A0595C">
        <w:rPr>
          <w:rFonts w:ascii="Arial" w:hAnsi="Arial"/>
          <w:b/>
          <w:color w:val="auto"/>
          <w:sz w:val="20"/>
          <w:lang w:eastAsia="tr-TR"/>
        </w:rPr>
        <w:t xml:space="preserve">        </w:t>
      </w:r>
      <w:r>
        <w:rPr>
          <w:rFonts w:ascii="Arial" w:hAnsi="Arial"/>
          <w:b/>
          <w:color w:val="auto"/>
          <w:sz w:val="20"/>
          <w:lang w:eastAsia="tr-TR"/>
        </w:rPr>
        <w:t>DÖNDÜ TOPKAYA</w:t>
      </w:r>
      <w:r w:rsidRPr="00A0595C">
        <w:rPr>
          <w:rFonts w:ascii="Arial" w:hAnsi="Arial"/>
          <w:b/>
          <w:color w:val="auto"/>
          <w:sz w:val="20"/>
          <w:lang w:eastAsia="tr-TR"/>
        </w:rPr>
        <w:t xml:space="preserve">                </w:t>
      </w:r>
      <w:r>
        <w:rPr>
          <w:rFonts w:ascii="Arial" w:hAnsi="Arial"/>
          <w:b/>
          <w:color w:val="auto"/>
          <w:sz w:val="20"/>
          <w:lang w:eastAsia="tr-TR"/>
        </w:rPr>
        <w:t>GÜLNİHAL TANRIÖĞEN         Serdal YALINKILINÇLI       ALİ ÇALIŞKAN</w:t>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t xml:space="preserve">      </w:t>
      </w:r>
      <w:r w:rsidRPr="00A0595C">
        <w:rPr>
          <w:rFonts w:ascii="Arial" w:hAnsi="Arial"/>
          <w:b/>
          <w:color w:val="auto"/>
          <w:sz w:val="20"/>
          <w:lang w:eastAsia="tr-TR"/>
        </w:rPr>
        <w:tab/>
        <w:t xml:space="preserve">                          </w:t>
      </w:r>
    </w:p>
    <w:p w14:paraId="7FAB597B" w14:textId="6A1CDF6C" w:rsidR="0091292B" w:rsidRPr="00A0595C" w:rsidRDefault="0091292B" w:rsidP="0091292B">
      <w:pPr>
        <w:spacing w:after="0" w:line="240" w:lineRule="auto"/>
        <w:rPr>
          <w:rFonts w:ascii="Times New Roman" w:hAnsi="Times New Roman"/>
          <w:b/>
          <w:color w:val="auto"/>
          <w:sz w:val="20"/>
          <w:lang w:eastAsia="tr-TR"/>
        </w:rPr>
      </w:pPr>
      <w:r w:rsidRPr="00A0595C">
        <w:rPr>
          <w:rFonts w:ascii="Times New Roman" w:hAnsi="Times New Roman"/>
          <w:b/>
          <w:color w:val="auto"/>
          <w:sz w:val="20"/>
          <w:lang w:eastAsia="tr-TR"/>
        </w:rPr>
        <w:t>Fen Bilimleri Öğrt.                Fen Bilimleri Öğrt.</w:t>
      </w:r>
      <w:r w:rsidRPr="00A0595C">
        <w:rPr>
          <w:rFonts w:ascii="Times New Roman" w:hAnsi="Times New Roman"/>
          <w:b/>
          <w:color w:val="auto"/>
          <w:sz w:val="20"/>
          <w:lang w:eastAsia="tr-TR"/>
        </w:rPr>
        <w:tab/>
        <w:t xml:space="preserve">           </w:t>
      </w:r>
      <w:r>
        <w:rPr>
          <w:rFonts w:ascii="Times New Roman" w:hAnsi="Times New Roman"/>
          <w:b/>
          <w:color w:val="auto"/>
          <w:sz w:val="20"/>
          <w:lang w:eastAsia="tr-TR"/>
        </w:rPr>
        <w:t xml:space="preserve">    </w:t>
      </w:r>
      <w:r w:rsidRPr="00A0595C">
        <w:rPr>
          <w:rFonts w:ascii="Times New Roman" w:hAnsi="Times New Roman"/>
          <w:b/>
          <w:color w:val="auto"/>
          <w:sz w:val="20"/>
          <w:lang w:eastAsia="tr-TR"/>
        </w:rPr>
        <w:t xml:space="preserve">   Fen Bilimleri Öğrt.</w:t>
      </w:r>
      <w:r w:rsidRPr="00A0595C">
        <w:rPr>
          <w:rFonts w:ascii="Times New Roman" w:hAnsi="Times New Roman"/>
          <w:b/>
          <w:color w:val="auto"/>
          <w:sz w:val="20"/>
          <w:lang w:eastAsia="tr-TR"/>
        </w:rPr>
        <w:tab/>
      </w:r>
      <w:r w:rsidRPr="00A0595C">
        <w:rPr>
          <w:rFonts w:ascii="Times New Roman" w:hAnsi="Times New Roman"/>
          <w:b/>
          <w:color w:val="auto"/>
          <w:sz w:val="20"/>
          <w:lang w:eastAsia="tr-TR"/>
        </w:rPr>
        <w:tab/>
      </w:r>
      <w:r>
        <w:rPr>
          <w:rFonts w:ascii="Times New Roman" w:hAnsi="Times New Roman"/>
          <w:b/>
          <w:color w:val="auto"/>
          <w:sz w:val="20"/>
          <w:lang w:eastAsia="tr-TR"/>
        </w:rPr>
        <w:t xml:space="preserve">     </w:t>
      </w:r>
      <w:r w:rsidRPr="00A0595C">
        <w:rPr>
          <w:rFonts w:ascii="Times New Roman" w:hAnsi="Times New Roman"/>
          <w:b/>
          <w:color w:val="auto"/>
          <w:sz w:val="20"/>
          <w:lang w:eastAsia="tr-TR"/>
        </w:rPr>
        <w:t>Fen Bilimleri Öğrt.</w:t>
      </w:r>
      <w:r w:rsidRPr="00A0595C">
        <w:rPr>
          <w:rFonts w:ascii="Times New Roman" w:hAnsi="Times New Roman"/>
          <w:b/>
          <w:color w:val="auto"/>
          <w:sz w:val="20"/>
          <w:lang w:eastAsia="tr-TR"/>
        </w:rPr>
        <w:tab/>
      </w:r>
      <w:r>
        <w:rPr>
          <w:rFonts w:ascii="Times New Roman" w:hAnsi="Times New Roman"/>
          <w:b/>
          <w:color w:val="auto"/>
          <w:sz w:val="20"/>
          <w:lang w:eastAsia="tr-TR"/>
        </w:rPr>
        <w:t xml:space="preserve">     </w:t>
      </w:r>
      <w:r w:rsidRPr="00A0595C">
        <w:rPr>
          <w:rFonts w:ascii="Times New Roman" w:hAnsi="Times New Roman"/>
          <w:b/>
          <w:color w:val="auto"/>
          <w:sz w:val="20"/>
          <w:lang w:eastAsia="tr-TR"/>
        </w:rPr>
        <w:t>Fen Bilimleri Öğrt.</w:t>
      </w:r>
      <w:r w:rsidRPr="00A0595C">
        <w:rPr>
          <w:rFonts w:ascii="Times New Roman" w:hAnsi="Times New Roman"/>
          <w:b/>
          <w:color w:val="auto"/>
          <w:sz w:val="20"/>
          <w:lang w:eastAsia="tr-TR"/>
        </w:rPr>
        <w:tab/>
        <w:t xml:space="preserve">            </w:t>
      </w:r>
      <w:r>
        <w:rPr>
          <w:rFonts w:ascii="Times New Roman" w:hAnsi="Times New Roman"/>
          <w:b/>
          <w:color w:val="auto"/>
          <w:sz w:val="24"/>
          <w:szCs w:val="24"/>
          <w:lang w:eastAsia="tr-TR"/>
        </w:rPr>
        <w:t>VOLKAN KUMAŞ</w:t>
      </w:r>
      <w:r w:rsidRPr="00A0595C">
        <w:rPr>
          <w:rFonts w:ascii="Times New Roman" w:hAnsi="Times New Roman"/>
          <w:b/>
          <w:color w:val="auto"/>
          <w:sz w:val="20"/>
          <w:lang w:eastAsia="tr-TR"/>
        </w:rPr>
        <w:t xml:space="preserve">  </w:t>
      </w:r>
    </w:p>
    <w:p w14:paraId="6B94B9B1" w14:textId="77777777" w:rsidR="0091292B" w:rsidRPr="00A0595C" w:rsidRDefault="0091292B" w:rsidP="0091292B">
      <w:pPr>
        <w:spacing w:after="0" w:line="240" w:lineRule="auto"/>
        <w:rPr>
          <w:rFonts w:ascii="Arial" w:hAnsi="Arial"/>
          <w:b/>
          <w:color w:val="auto"/>
          <w:sz w:val="20"/>
          <w:lang w:eastAsia="tr-TR"/>
        </w:rPr>
      </w:pPr>
      <w:r w:rsidRPr="00A0595C">
        <w:rPr>
          <w:rFonts w:ascii="Times New Roman" w:hAnsi="Times New Roman"/>
          <w:b/>
          <w:color w:val="auto"/>
          <w:sz w:val="20"/>
          <w:lang w:eastAsia="tr-TR"/>
        </w:rPr>
        <w:t xml:space="preserve">                                                                                                                                                                                                                                                                Okul Müdürü</w:t>
      </w:r>
    </w:p>
    <w:p w14:paraId="791A68B3" w14:textId="77777777" w:rsidR="0091292B" w:rsidRDefault="0091292B"/>
    <w:sectPr w:rsidR="0091292B">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DE"/>
    <w:rsid w:val="007E2B3B"/>
    <w:rsid w:val="009125A3"/>
    <w:rsid w:val="0091292B"/>
    <w:rsid w:val="00A44B6E"/>
    <w:rsid w:val="00CE76DE"/>
    <w:rsid w:val="00F32BC8"/>
    <w:rsid w:val="00F51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A588"/>
  <w15:docId w15:val="{4B0F36FB-01AE-4DB1-93B6-6ED9A505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3983</Words>
  <Characters>22706</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Döndü</dc:creator>
  <cp:lastModifiedBy>Döndü</cp:lastModifiedBy>
  <cp:revision>5</cp:revision>
  <dcterms:created xsi:type="dcterms:W3CDTF">2020-09-16T17:40:00Z</dcterms:created>
  <dcterms:modified xsi:type="dcterms:W3CDTF">2020-09-16T19:07:00Z</dcterms:modified>
</cp:coreProperties>
</file>